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30" w:rsidRDefault="00193730" w:rsidP="00193730">
      <w:pPr>
        <w:spacing w:after="0" w:line="360" w:lineRule="auto"/>
        <w:jc w:val="center"/>
        <w:rPr>
          <w:rFonts w:cstheme="minorHAnsi"/>
          <w:sz w:val="28"/>
          <w:szCs w:val="28"/>
        </w:rPr>
      </w:pPr>
      <w:r>
        <w:rPr>
          <w:rFonts w:cstheme="minorHAnsi"/>
          <w:sz w:val="28"/>
          <w:szCs w:val="28"/>
        </w:rPr>
        <w:t xml:space="preserve">Муниципальное бюджетное образовательное учреждение </w:t>
      </w:r>
    </w:p>
    <w:p w:rsidR="00193730" w:rsidRDefault="00193730" w:rsidP="00193730">
      <w:pPr>
        <w:spacing w:after="0" w:line="360" w:lineRule="auto"/>
        <w:jc w:val="center"/>
        <w:rPr>
          <w:rFonts w:cstheme="minorHAnsi"/>
          <w:sz w:val="28"/>
          <w:szCs w:val="28"/>
        </w:rPr>
      </w:pPr>
      <w:r>
        <w:rPr>
          <w:rFonts w:cstheme="minorHAnsi"/>
          <w:sz w:val="28"/>
          <w:szCs w:val="28"/>
        </w:rPr>
        <w:t xml:space="preserve">дополнительного образования </w:t>
      </w:r>
    </w:p>
    <w:p w:rsidR="00193730" w:rsidRDefault="00193730" w:rsidP="00193730">
      <w:pPr>
        <w:spacing w:after="0" w:line="360" w:lineRule="auto"/>
        <w:jc w:val="center"/>
        <w:rPr>
          <w:rFonts w:cstheme="minorHAnsi"/>
          <w:sz w:val="28"/>
          <w:szCs w:val="28"/>
        </w:rPr>
      </w:pPr>
      <w:r>
        <w:rPr>
          <w:rFonts w:cstheme="minorHAnsi"/>
          <w:sz w:val="28"/>
          <w:szCs w:val="28"/>
        </w:rPr>
        <w:t>Стародубский центр детского творчества</w:t>
      </w:r>
    </w:p>
    <w:p w:rsidR="00193730" w:rsidRDefault="00193730" w:rsidP="00193730">
      <w:pPr>
        <w:spacing w:after="0" w:line="360" w:lineRule="auto"/>
        <w:jc w:val="center"/>
        <w:rPr>
          <w:rFonts w:cstheme="minorHAnsi"/>
          <w:sz w:val="28"/>
          <w:szCs w:val="28"/>
        </w:rPr>
      </w:pPr>
    </w:p>
    <w:p w:rsidR="00193730" w:rsidRDefault="00193730" w:rsidP="00193730">
      <w:pPr>
        <w:spacing w:after="0" w:line="360" w:lineRule="auto"/>
        <w:jc w:val="center"/>
        <w:rPr>
          <w:rFonts w:cstheme="minorHAnsi"/>
          <w:sz w:val="28"/>
          <w:szCs w:val="28"/>
        </w:rPr>
      </w:pPr>
    </w:p>
    <w:p w:rsidR="00193730" w:rsidRDefault="00193730" w:rsidP="00193730">
      <w:pPr>
        <w:spacing w:after="0" w:line="360" w:lineRule="auto"/>
        <w:jc w:val="center"/>
        <w:rPr>
          <w:rFonts w:cstheme="minorHAnsi"/>
          <w:sz w:val="28"/>
          <w:szCs w:val="28"/>
        </w:rPr>
      </w:pPr>
    </w:p>
    <w:p w:rsidR="00193730" w:rsidRDefault="00193730" w:rsidP="00193730">
      <w:pPr>
        <w:spacing w:after="0" w:line="360" w:lineRule="auto"/>
        <w:rPr>
          <w:rFonts w:cstheme="minorHAnsi"/>
          <w:sz w:val="28"/>
          <w:szCs w:val="28"/>
        </w:rPr>
      </w:pPr>
    </w:p>
    <w:p w:rsidR="00193730" w:rsidRDefault="00193730" w:rsidP="00193730">
      <w:pPr>
        <w:spacing w:after="0" w:line="360" w:lineRule="auto"/>
        <w:jc w:val="center"/>
        <w:rPr>
          <w:rFonts w:cstheme="minorHAnsi"/>
          <w:b/>
          <w:sz w:val="36"/>
          <w:szCs w:val="36"/>
        </w:rPr>
      </w:pPr>
    </w:p>
    <w:p w:rsidR="00193730" w:rsidRDefault="00193730" w:rsidP="00193730">
      <w:pPr>
        <w:spacing w:after="0" w:line="360" w:lineRule="auto"/>
        <w:jc w:val="center"/>
        <w:rPr>
          <w:rFonts w:cstheme="minorHAnsi"/>
          <w:b/>
          <w:sz w:val="36"/>
          <w:szCs w:val="36"/>
        </w:rPr>
      </w:pPr>
      <w:r>
        <w:rPr>
          <w:rFonts w:cstheme="minorHAnsi"/>
          <w:b/>
          <w:sz w:val="36"/>
          <w:szCs w:val="36"/>
        </w:rPr>
        <w:t xml:space="preserve">План-конспект </w:t>
      </w:r>
    </w:p>
    <w:p w:rsidR="00193730" w:rsidRDefault="00193730" w:rsidP="00193730">
      <w:pPr>
        <w:spacing w:after="0" w:line="360" w:lineRule="auto"/>
        <w:jc w:val="center"/>
        <w:rPr>
          <w:rFonts w:cstheme="minorHAnsi"/>
          <w:b/>
          <w:sz w:val="36"/>
          <w:szCs w:val="36"/>
        </w:rPr>
      </w:pPr>
      <w:r>
        <w:rPr>
          <w:rFonts w:cstheme="minorHAnsi"/>
          <w:b/>
          <w:sz w:val="36"/>
          <w:szCs w:val="36"/>
        </w:rPr>
        <w:t>открытого занятия</w:t>
      </w:r>
    </w:p>
    <w:p w:rsidR="00193730" w:rsidRDefault="00193730" w:rsidP="00193730">
      <w:pPr>
        <w:spacing w:after="0" w:line="360" w:lineRule="auto"/>
        <w:jc w:val="center"/>
        <w:rPr>
          <w:rFonts w:cstheme="minorHAnsi"/>
          <w:b/>
          <w:sz w:val="36"/>
          <w:szCs w:val="36"/>
        </w:rPr>
      </w:pPr>
      <w:r>
        <w:rPr>
          <w:rFonts w:cstheme="minorHAnsi"/>
          <w:b/>
          <w:sz w:val="36"/>
          <w:szCs w:val="36"/>
        </w:rPr>
        <w:t xml:space="preserve"> «Рисунок однотонной светлой драпировки. Свисающие складки. Практика: Компоновка и построение драпировки»</w:t>
      </w:r>
    </w:p>
    <w:p w:rsidR="00193730" w:rsidRDefault="00193730" w:rsidP="00193730">
      <w:pPr>
        <w:spacing w:after="0" w:line="360" w:lineRule="auto"/>
        <w:jc w:val="center"/>
        <w:rPr>
          <w:rFonts w:cstheme="minorHAnsi"/>
          <w:b/>
          <w:sz w:val="36"/>
          <w:szCs w:val="36"/>
        </w:rPr>
      </w:pPr>
      <w:r>
        <w:rPr>
          <w:rFonts w:cstheme="minorHAnsi"/>
          <w:b/>
          <w:sz w:val="36"/>
          <w:szCs w:val="36"/>
        </w:rPr>
        <w:t>(рисунок, 2 год обучения)</w:t>
      </w:r>
    </w:p>
    <w:p w:rsidR="00193730" w:rsidRDefault="00193730" w:rsidP="00193730">
      <w:pPr>
        <w:spacing w:after="0" w:line="360" w:lineRule="auto"/>
        <w:jc w:val="center"/>
        <w:rPr>
          <w:rFonts w:cstheme="minorHAnsi"/>
          <w:b/>
          <w:sz w:val="24"/>
          <w:szCs w:val="24"/>
        </w:rPr>
      </w:pPr>
    </w:p>
    <w:p w:rsidR="00193730" w:rsidRDefault="00193730" w:rsidP="00193730">
      <w:pPr>
        <w:spacing w:after="0" w:line="360" w:lineRule="auto"/>
        <w:jc w:val="center"/>
        <w:rPr>
          <w:rFonts w:cstheme="minorHAnsi"/>
          <w:b/>
          <w:sz w:val="24"/>
          <w:szCs w:val="24"/>
        </w:rPr>
      </w:pPr>
    </w:p>
    <w:p w:rsidR="00193730" w:rsidRDefault="00193730" w:rsidP="00193730">
      <w:pPr>
        <w:spacing w:after="0" w:line="360" w:lineRule="auto"/>
        <w:jc w:val="center"/>
        <w:rPr>
          <w:rFonts w:cstheme="minorHAnsi"/>
          <w:b/>
          <w:sz w:val="24"/>
          <w:szCs w:val="24"/>
        </w:rPr>
      </w:pPr>
    </w:p>
    <w:p w:rsidR="00193730" w:rsidRDefault="00193730" w:rsidP="00193730">
      <w:pPr>
        <w:spacing w:after="0" w:line="360" w:lineRule="auto"/>
        <w:jc w:val="center"/>
        <w:rPr>
          <w:rFonts w:cstheme="minorHAnsi"/>
          <w:b/>
          <w:sz w:val="24"/>
          <w:szCs w:val="24"/>
        </w:rPr>
      </w:pPr>
    </w:p>
    <w:p w:rsidR="00193730" w:rsidRDefault="00193730" w:rsidP="00193730">
      <w:pPr>
        <w:spacing w:after="0" w:line="360" w:lineRule="auto"/>
        <w:rPr>
          <w:rFonts w:cstheme="minorHAnsi"/>
          <w:b/>
          <w:sz w:val="24"/>
          <w:szCs w:val="24"/>
        </w:rPr>
      </w:pPr>
    </w:p>
    <w:p w:rsidR="00193730" w:rsidRDefault="00193730" w:rsidP="00193730">
      <w:pPr>
        <w:spacing w:after="0" w:line="360" w:lineRule="auto"/>
        <w:jc w:val="center"/>
        <w:rPr>
          <w:rFonts w:cstheme="minorHAnsi"/>
          <w:b/>
          <w:sz w:val="24"/>
          <w:szCs w:val="24"/>
        </w:rPr>
      </w:pPr>
    </w:p>
    <w:p w:rsidR="00193730" w:rsidRDefault="00193730" w:rsidP="00193730">
      <w:pPr>
        <w:spacing w:after="0" w:line="360" w:lineRule="auto"/>
        <w:ind w:left="5529"/>
        <w:jc w:val="both"/>
        <w:rPr>
          <w:rFonts w:cstheme="minorHAnsi"/>
          <w:b/>
          <w:sz w:val="28"/>
          <w:szCs w:val="28"/>
        </w:rPr>
      </w:pPr>
      <w:r>
        <w:rPr>
          <w:rFonts w:cstheme="minorHAnsi"/>
          <w:b/>
          <w:sz w:val="28"/>
          <w:szCs w:val="28"/>
        </w:rPr>
        <w:t xml:space="preserve">педагога дополнительного </w:t>
      </w:r>
    </w:p>
    <w:p w:rsidR="00193730" w:rsidRDefault="00193730" w:rsidP="00193730">
      <w:pPr>
        <w:spacing w:after="0" w:line="360" w:lineRule="auto"/>
        <w:ind w:left="5529"/>
        <w:jc w:val="both"/>
        <w:rPr>
          <w:rFonts w:cstheme="minorHAnsi"/>
          <w:b/>
          <w:sz w:val="28"/>
          <w:szCs w:val="28"/>
        </w:rPr>
      </w:pPr>
      <w:r>
        <w:rPr>
          <w:rFonts w:cstheme="minorHAnsi"/>
          <w:b/>
          <w:sz w:val="28"/>
          <w:szCs w:val="28"/>
        </w:rPr>
        <w:t>образования МБОУДО СЦДТ</w:t>
      </w:r>
    </w:p>
    <w:p w:rsidR="00193730" w:rsidRDefault="00193730" w:rsidP="00193730">
      <w:pPr>
        <w:spacing w:after="0" w:line="360" w:lineRule="auto"/>
        <w:ind w:left="5529"/>
        <w:jc w:val="both"/>
        <w:rPr>
          <w:rFonts w:cstheme="minorHAnsi"/>
          <w:b/>
          <w:sz w:val="32"/>
          <w:szCs w:val="32"/>
        </w:rPr>
      </w:pPr>
      <w:proofErr w:type="spellStart"/>
      <w:r>
        <w:rPr>
          <w:rFonts w:cstheme="minorHAnsi"/>
          <w:b/>
          <w:sz w:val="28"/>
          <w:szCs w:val="28"/>
        </w:rPr>
        <w:t>Шот</w:t>
      </w:r>
      <w:proofErr w:type="spellEnd"/>
      <w:r>
        <w:rPr>
          <w:rFonts w:cstheme="minorHAnsi"/>
          <w:b/>
          <w:sz w:val="28"/>
          <w:szCs w:val="28"/>
        </w:rPr>
        <w:t xml:space="preserve"> Галины Дмитриевны</w:t>
      </w:r>
    </w:p>
    <w:p w:rsidR="00193730" w:rsidRDefault="00193730" w:rsidP="00193730">
      <w:pPr>
        <w:spacing w:after="0" w:line="360" w:lineRule="auto"/>
        <w:jc w:val="center"/>
        <w:rPr>
          <w:rFonts w:cstheme="minorHAnsi"/>
          <w:b/>
          <w:sz w:val="32"/>
          <w:szCs w:val="32"/>
        </w:rPr>
      </w:pPr>
    </w:p>
    <w:p w:rsidR="00193730" w:rsidRDefault="00193730" w:rsidP="00193730">
      <w:pPr>
        <w:spacing w:after="0" w:line="360" w:lineRule="auto"/>
        <w:rPr>
          <w:rFonts w:cstheme="minorHAnsi"/>
          <w:sz w:val="28"/>
          <w:szCs w:val="28"/>
        </w:rPr>
      </w:pPr>
    </w:p>
    <w:p w:rsidR="00193730" w:rsidRDefault="00193730" w:rsidP="00193730">
      <w:pPr>
        <w:spacing w:after="0" w:line="360" w:lineRule="auto"/>
        <w:jc w:val="center"/>
        <w:rPr>
          <w:rFonts w:cstheme="minorHAnsi"/>
          <w:sz w:val="28"/>
          <w:szCs w:val="28"/>
        </w:rPr>
      </w:pPr>
      <w:r>
        <w:rPr>
          <w:rFonts w:cstheme="minorHAnsi"/>
          <w:sz w:val="28"/>
          <w:szCs w:val="28"/>
        </w:rPr>
        <w:t>г. Стародуб</w:t>
      </w:r>
    </w:p>
    <w:p w:rsidR="00193730" w:rsidRDefault="00193730" w:rsidP="00193730">
      <w:pPr>
        <w:spacing w:after="0" w:line="360" w:lineRule="auto"/>
        <w:jc w:val="center"/>
        <w:rPr>
          <w:rFonts w:cstheme="minorHAnsi"/>
          <w:sz w:val="28"/>
          <w:szCs w:val="28"/>
        </w:rPr>
      </w:pPr>
      <w:r>
        <w:rPr>
          <w:rFonts w:cstheme="minorHAnsi"/>
          <w:sz w:val="28"/>
          <w:szCs w:val="28"/>
        </w:rPr>
        <w:t>2024</w:t>
      </w:r>
    </w:p>
    <w:p w:rsidR="00193730" w:rsidRPr="00193730" w:rsidRDefault="00193730" w:rsidP="00F00025">
      <w:pPr>
        <w:tabs>
          <w:tab w:val="left" w:pos="1134"/>
        </w:tabs>
        <w:spacing w:after="0" w:line="360" w:lineRule="auto"/>
        <w:ind w:left="1134" w:hanging="1134"/>
        <w:rPr>
          <w:rFonts w:cstheme="minorHAnsi"/>
          <w:b/>
          <w:sz w:val="28"/>
          <w:szCs w:val="28"/>
        </w:rPr>
      </w:pPr>
      <w:r>
        <w:rPr>
          <w:b/>
          <w:sz w:val="28"/>
          <w:szCs w:val="28"/>
        </w:rPr>
        <w:lastRenderedPageBreak/>
        <w:t xml:space="preserve">Тема:      </w:t>
      </w:r>
      <w:r w:rsidR="007E7A04">
        <w:rPr>
          <w:b/>
          <w:sz w:val="28"/>
          <w:szCs w:val="28"/>
        </w:rPr>
        <w:t xml:space="preserve"> </w:t>
      </w:r>
      <w:r>
        <w:rPr>
          <w:b/>
          <w:sz w:val="28"/>
          <w:szCs w:val="28"/>
        </w:rPr>
        <w:t xml:space="preserve"> </w:t>
      </w:r>
      <w:r w:rsidRPr="00193730">
        <w:rPr>
          <w:rFonts w:cstheme="minorHAnsi"/>
          <w:b/>
          <w:sz w:val="28"/>
          <w:szCs w:val="28"/>
        </w:rPr>
        <w:t xml:space="preserve">Рисунок однотонной светлой драпировки. Свисающие складки. </w:t>
      </w:r>
      <w:r>
        <w:rPr>
          <w:rFonts w:cstheme="minorHAnsi"/>
          <w:b/>
          <w:sz w:val="28"/>
          <w:szCs w:val="28"/>
        </w:rPr>
        <w:t xml:space="preserve">   </w:t>
      </w:r>
      <w:r w:rsidRPr="00193730">
        <w:rPr>
          <w:rFonts w:cstheme="minorHAnsi"/>
          <w:b/>
          <w:sz w:val="28"/>
          <w:szCs w:val="28"/>
        </w:rPr>
        <w:t>Практика: Компоновка</w:t>
      </w:r>
      <w:r>
        <w:rPr>
          <w:rFonts w:cstheme="minorHAnsi"/>
          <w:b/>
          <w:sz w:val="28"/>
          <w:szCs w:val="28"/>
        </w:rPr>
        <w:t xml:space="preserve"> и построение драпировки.</w:t>
      </w:r>
    </w:p>
    <w:p w:rsidR="004C6EA4" w:rsidRDefault="004C6EA4" w:rsidP="00D34C37">
      <w:pPr>
        <w:tabs>
          <w:tab w:val="left" w:pos="1276"/>
          <w:tab w:val="left" w:pos="1418"/>
        </w:tabs>
        <w:spacing w:after="0" w:line="360" w:lineRule="auto"/>
        <w:ind w:left="1560" w:hanging="1560"/>
        <w:jc w:val="both"/>
        <w:rPr>
          <w:sz w:val="28"/>
          <w:szCs w:val="28"/>
        </w:rPr>
      </w:pPr>
      <w:r w:rsidRPr="007364AF">
        <w:rPr>
          <w:b/>
          <w:sz w:val="28"/>
          <w:szCs w:val="28"/>
        </w:rPr>
        <w:t>Цель</w:t>
      </w:r>
      <w:r w:rsidRPr="00CB5B56">
        <w:rPr>
          <w:b/>
          <w:sz w:val="28"/>
          <w:szCs w:val="28"/>
        </w:rPr>
        <w:t>:</w:t>
      </w:r>
      <w:r>
        <w:rPr>
          <w:sz w:val="28"/>
          <w:szCs w:val="28"/>
        </w:rPr>
        <w:t xml:space="preserve"> </w:t>
      </w:r>
      <w:r w:rsidR="00D34C37">
        <w:rPr>
          <w:sz w:val="28"/>
          <w:szCs w:val="28"/>
        </w:rPr>
        <w:t xml:space="preserve">    </w:t>
      </w:r>
      <w:r>
        <w:rPr>
          <w:sz w:val="28"/>
          <w:szCs w:val="28"/>
        </w:rPr>
        <w:t>выполнить линейно-конструктивное построение драпировки, передавая</w:t>
      </w:r>
      <w:r w:rsidRPr="00F00025">
        <w:rPr>
          <w:sz w:val="28"/>
          <w:szCs w:val="28"/>
        </w:rPr>
        <w:t xml:space="preserve"> </w:t>
      </w:r>
      <w:r>
        <w:rPr>
          <w:sz w:val="28"/>
          <w:szCs w:val="28"/>
        </w:rPr>
        <w:t>форму, ритм и положение складок в пространстве.</w:t>
      </w:r>
    </w:p>
    <w:p w:rsidR="00D34C37" w:rsidRPr="00C76835" w:rsidRDefault="004C6EA4" w:rsidP="00D34C37">
      <w:pPr>
        <w:tabs>
          <w:tab w:val="left" w:pos="1276"/>
        </w:tabs>
        <w:spacing w:line="360" w:lineRule="auto"/>
        <w:ind w:left="1560" w:hanging="1560"/>
        <w:jc w:val="both"/>
      </w:pPr>
      <w:r w:rsidRPr="004B39F5">
        <w:rPr>
          <w:b/>
          <w:sz w:val="28"/>
          <w:szCs w:val="28"/>
        </w:rPr>
        <w:t>Задачи:</w:t>
      </w:r>
      <w:r>
        <w:rPr>
          <w:b/>
          <w:sz w:val="28"/>
          <w:szCs w:val="28"/>
        </w:rPr>
        <w:t xml:space="preserve"> </w:t>
      </w:r>
      <w:r w:rsidR="00D34C37">
        <w:rPr>
          <w:b/>
          <w:sz w:val="28"/>
          <w:szCs w:val="28"/>
        </w:rPr>
        <w:t xml:space="preserve"> </w:t>
      </w:r>
      <w:r w:rsidR="00D34C37">
        <w:rPr>
          <w:sz w:val="28"/>
          <w:szCs w:val="28"/>
        </w:rPr>
        <w:t>познакомить с основами формообразования складок; совершенствовать умения последовательного ведения работы и передачи в рисунке выразительных средств (композиции);</w:t>
      </w:r>
      <w:r w:rsidR="00D34C37" w:rsidRPr="00C76835">
        <w:rPr>
          <w:sz w:val="28"/>
          <w:szCs w:val="28"/>
        </w:rPr>
        <w:t xml:space="preserve"> </w:t>
      </w:r>
      <w:r w:rsidR="00D34C37">
        <w:rPr>
          <w:sz w:val="28"/>
          <w:szCs w:val="28"/>
        </w:rPr>
        <w:t xml:space="preserve">выбрать формат листа, определить пропорции и форму драпировки, </w:t>
      </w:r>
      <w:proofErr w:type="spellStart"/>
      <w:r w:rsidR="00D34C37">
        <w:rPr>
          <w:sz w:val="28"/>
          <w:szCs w:val="28"/>
        </w:rPr>
        <w:t>закомпоновать</w:t>
      </w:r>
      <w:proofErr w:type="spellEnd"/>
      <w:r w:rsidR="00D34C37">
        <w:rPr>
          <w:sz w:val="28"/>
          <w:szCs w:val="28"/>
        </w:rPr>
        <w:t xml:space="preserve"> изображение в выбранном формате, построить драпировку;</w:t>
      </w:r>
    </w:p>
    <w:p w:rsidR="00D34C37" w:rsidRDefault="00D34C37" w:rsidP="00D34C37">
      <w:pPr>
        <w:tabs>
          <w:tab w:val="left" w:pos="1276"/>
        </w:tabs>
        <w:spacing w:after="0" w:line="360" w:lineRule="auto"/>
        <w:ind w:left="1560" w:hanging="993"/>
        <w:jc w:val="both"/>
        <w:rPr>
          <w:sz w:val="28"/>
          <w:szCs w:val="28"/>
        </w:rPr>
      </w:pPr>
      <w:r>
        <w:rPr>
          <w:sz w:val="28"/>
          <w:szCs w:val="28"/>
        </w:rPr>
        <w:t xml:space="preserve">                 развивать познавательную активность, наблюдательность, пространственное мышление, глазомер;</w:t>
      </w:r>
    </w:p>
    <w:p w:rsidR="00193730" w:rsidRPr="00D34C37" w:rsidRDefault="00D34C37" w:rsidP="00D34C37">
      <w:pPr>
        <w:tabs>
          <w:tab w:val="left" w:pos="1276"/>
          <w:tab w:val="left" w:pos="7770"/>
        </w:tabs>
        <w:spacing w:after="0" w:line="360" w:lineRule="auto"/>
        <w:ind w:left="1560" w:hanging="993"/>
        <w:jc w:val="both"/>
        <w:rPr>
          <w:sz w:val="28"/>
          <w:szCs w:val="28"/>
        </w:rPr>
      </w:pPr>
      <w:r>
        <w:rPr>
          <w:sz w:val="28"/>
          <w:szCs w:val="28"/>
        </w:rPr>
        <w:t xml:space="preserve">                воспитывать эстетическое отношение к искусству.</w:t>
      </w:r>
      <w:r>
        <w:rPr>
          <w:sz w:val="28"/>
          <w:szCs w:val="28"/>
        </w:rPr>
        <w:tab/>
      </w:r>
    </w:p>
    <w:p w:rsidR="00452828" w:rsidRDefault="00193730" w:rsidP="00193730">
      <w:pPr>
        <w:spacing w:after="0" w:line="360" w:lineRule="auto"/>
        <w:ind w:left="1134" w:hanging="1134"/>
        <w:jc w:val="both"/>
        <w:rPr>
          <w:b/>
          <w:sz w:val="28"/>
          <w:szCs w:val="28"/>
        </w:rPr>
      </w:pPr>
      <w:r>
        <w:rPr>
          <w:b/>
          <w:sz w:val="28"/>
          <w:szCs w:val="28"/>
        </w:rPr>
        <w:t xml:space="preserve">Материалы и оборудование: </w:t>
      </w:r>
    </w:p>
    <w:p w:rsidR="00452828" w:rsidRDefault="00452828" w:rsidP="00193730">
      <w:pPr>
        <w:spacing w:after="0" w:line="360" w:lineRule="auto"/>
        <w:ind w:left="1134" w:hanging="1134"/>
        <w:jc w:val="both"/>
        <w:rPr>
          <w:sz w:val="28"/>
          <w:szCs w:val="28"/>
        </w:rPr>
      </w:pPr>
      <w:r>
        <w:rPr>
          <w:b/>
          <w:sz w:val="28"/>
          <w:szCs w:val="28"/>
        </w:rPr>
        <w:t xml:space="preserve">Для педагога: </w:t>
      </w:r>
      <w:r>
        <w:rPr>
          <w:sz w:val="28"/>
          <w:szCs w:val="28"/>
        </w:rPr>
        <w:t>постановка с драпировкой</w:t>
      </w:r>
      <w:r w:rsidR="00193730">
        <w:rPr>
          <w:sz w:val="28"/>
          <w:szCs w:val="28"/>
        </w:rPr>
        <w:t xml:space="preserve">, </w:t>
      </w:r>
      <w:r>
        <w:rPr>
          <w:sz w:val="28"/>
          <w:szCs w:val="28"/>
        </w:rPr>
        <w:t xml:space="preserve">лампа, </w:t>
      </w:r>
      <w:r w:rsidRPr="00FB17CB">
        <w:rPr>
          <w:sz w:val="28"/>
          <w:szCs w:val="28"/>
        </w:rPr>
        <w:t>учебная карта.</w:t>
      </w:r>
    </w:p>
    <w:p w:rsidR="00193730" w:rsidRDefault="00452828" w:rsidP="007E7A04">
      <w:pPr>
        <w:spacing w:after="0" w:line="360" w:lineRule="auto"/>
        <w:jc w:val="both"/>
        <w:rPr>
          <w:sz w:val="28"/>
          <w:szCs w:val="28"/>
        </w:rPr>
      </w:pPr>
      <w:r>
        <w:rPr>
          <w:b/>
          <w:sz w:val="28"/>
          <w:szCs w:val="28"/>
        </w:rPr>
        <w:t>Для учащихся:</w:t>
      </w:r>
      <w:r>
        <w:rPr>
          <w:sz w:val="28"/>
          <w:szCs w:val="28"/>
        </w:rPr>
        <w:t xml:space="preserve"> </w:t>
      </w:r>
      <w:r w:rsidR="00193730">
        <w:rPr>
          <w:sz w:val="28"/>
          <w:szCs w:val="28"/>
        </w:rPr>
        <w:t>мольберт</w:t>
      </w:r>
      <w:r>
        <w:rPr>
          <w:sz w:val="28"/>
          <w:szCs w:val="28"/>
        </w:rPr>
        <w:t>, лист бумаги формата А3</w:t>
      </w:r>
      <w:r w:rsidR="00193730">
        <w:rPr>
          <w:sz w:val="28"/>
          <w:szCs w:val="28"/>
        </w:rPr>
        <w:t xml:space="preserve">, простые карандаши, </w:t>
      </w:r>
      <w:r w:rsidR="007E7A04">
        <w:rPr>
          <w:sz w:val="28"/>
          <w:szCs w:val="28"/>
        </w:rPr>
        <w:t xml:space="preserve">                  </w:t>
      </w:r>
      <w:r w:rsidR="00193730">
        <w:rPr>
          <w:sz w:val="28"/>
          <w:szCs w:val="28"/>
        </w:rPr>
        <w:t>ластик, точилка, зажимы.</w:t>
      </w:r>
    </w:p>
    <w:p w:rsidR="00193730" w:rsidRPr="009B5ED1" w:rsidRDefault="00193730" w:rsidP="009B5ED1">
      <w:pPr>
        <w:spacing w:line="360" w:lineRule="auto"/>
        <w:jc w:val="both"/>
        <w:rPr>
          <w:i/>
          <w:sz w:val="28"/>
          <w:szCs w:val="28"/>
        </w:rPr>
      </w:pPr>
      <w:r>
        <w:rPr>
          <w:b/>
          <w:sz w:val="28"/>
          <w:szCs w:val="28"/>
        </w:rPr>
        <w:t xml:space="preserve">Зрительный ряд: </w:t>
      </w:r>
      <w:r w:rsidR="00FF059F" w:rsidRPr="00FF059F">
        <w:rPr>
          <w:sz w:val="28"/>
          <w:szCs w:val="28"/>
        </w:rPr>
        <w:t xml:space="preserve">образцы </w:t>
      </w:r>
      <w:r w:rsidR="006D46B3">
        <w:rPr>
          <w:sz w:val="28"/>
          <w:szCs w:val="28"/>
        </w:rPr>
        <w:t>рисунков, выполненные</w:t>
      </w:r>
      <w:r w:rsidR="009B5ED1">
        <w:rPr>
          <w:sz w:val="28"/>
          <w:szCs w:val="28"/>
        </w:rPr>
        <w:t xml:space="preserve"> детьми,</w:t>
      </w:r>
      <w:r>
        <w:rPr>
          <w:sz w:val="28"/>
          <w:szCs w:val="28"/>
        </w:rPr>
        <w:t xml:space="preserve"> </w:t>
      </w:r>
      <w:r w:rsidR="009B5ED1">
        <w:rPr>
          <w:sz w:val="28"/>
          <w:szCs w:val="28"/>
        </w:rPr>
        <w:t xml:space="preserve">иллюстрации драпировок, складок, </w:t>
      </w:r>
      <w:r>
        <w:rPr>
          <w:sz w:val="28"/>
          <w:szCs w:val="28"/>
        </w:rPr>
        <w:t xml:space="preserve">учебная карта </w:t>
      </w:r>
      <w:r w:rsidRPr="009B5ED1">
        <w:rPr>
          <w:sz w:val="28"/>
          <w:szCs w:val="28"/>
        </w:rPr>
        <w:t>«</w:t>
      </w:r>
      <w:r w:rsidR="009B5ED1" w:rsidRPr="006F0DAE">
        <w:rPr>
          <w:i/>
          <w:sz w:val="28"/>
          <w:szCs w:val="28"/>
        </w:rPr>
        <w:t>Этап</w:t>
      </w:r>
      <w:r w:rsidR="009B5ED1">
        <w:rPr>
          <w:i/>
          <w:sz w:val="28"/>
          <w:szCs w:val="28"/>
        </w:rPr>
        <w:t>ы выполнения построения складок драпировки</w:t>
      </w:r>
      <w:r w:rsidRPr="009B5ED1">
        <w:rPr>
          <w:sz w:val="28"/>
          <w:szCs w:val="28"/>
        </w:rPr>
        <w:t>».</w:t>
      </w:r>
    </w:p>
    <w:p w:rsidR="00193730" w:rsidRDefault="00193730" w:rsidP="009B5ED1">
      <w:pPr>
        <w:spacing w:after="0" w:line="360" w:lineRule="auto"/>
        <w:ind w:left="993" w:hanging="993"/>
        <w:jc w:val="both"/>
        <w:rPr>
          <w:sz w:val="28"/>
          <w:szCs w:val="28"/>
        </w:rPr>
      </w:pPr>
      <w:r>
        <w:rPr>
          <w:b/>
          <w:sz w:val="28"/>
          <w:szCs w:val="28"/>
        </w:rPr>
        <w:t xml:space="preserve">Тип занятия: </w:t>
      </w:r>
      <w:r w:rsidR="00FB17CB">
        <w:rPr>
          <w:sz w:val="28"/>
          <w:szCs w:val="28"/>
        </w:rPr>
        <w:t>изучение</w:t>
      </w:r>
      <w:r w:rsidR="009B5ED1">
        <w:rPr>
          <w:sz w:val="28"/>
          <w:szCs w:val="28"/>
        </w:rPr>
        <w:t xml:space="preserve"> нового материала</w:t>
      </w:r>
      <w:r w:rsidRPr="009B5ED1">
        <w:rPr>
          <w:sz w:val="28"/>
          <w:szCs w:val="28"/>
        </w:rPr>
        <w:t>.</w:t>
      </w:r>
    </w:p>
    <w:p w:rsidR="00193730" w:rsidRDefault="00193730" w:rsidP="009B5ED1">
      <w:pPr>
        <w:spacing w:after="0" w:line="360" w:lineRule="auto"/>
        <w:jc w:val="both"/>
        <w:rPr>
          <w:sz w:val="28"/>
          <w:szCs w:val="28"/>
        </w:rPr>
      </w:pPr>
      <w:r>
        <w:rPr>
          <w:b/>
          <w:sz w:val="28"/>
          <w:szCs w:val="28"/>
        </w:rPr>
        <w:t>Методы обучения:</w:t>
      </w:r>
      <w:r>
        <w:rPr>
          <w:sz w:val="28"/>
          <w:szCs w:val="28"/>
        </w:rPr>
        <w:t xml:space="preserve"> словесный, наглядный, практический, объяснительно-иллюстративный, репродуктивный.</w:t>
      </w:r>
    </w:p>
    <w:p w:rsidR="00006436" w:rsidRDefault="00006436" w:rsidP="00006436">
      <w:pPr>
        <w:spacing w:after="0" w:line="360" w:lineRule="auto"/>
        <w:jc w:val="center"/>
        <w:rPr>
          <w:rFonts w:ascii="Times New Roman" w:hAnsi="Times New Roman" w:cs="Times New Roman"/>
          <w:i/>
          <w:sz w:val="28"/>
          <w:szCs w:val="28"/>
        </w:rPr>
      </w:pPr>
      <w:r w:rsidRPr="0007720D">
        <w:rPr>
          <w:rFonts w:ascii="Times New Roman" w:hAnsi="Times New Roman" w:cs="Times New Roman"/>
          <w:i/>
          <w:sz w:val="28"/>
          <w:szCs w:val="28"/>
        </w:rPr>
        <w:t>Образец постановки</w:t>
      </w:r>
    </w:p>
    <w:p w:rsidR="00006436" w:rsidRPr="009B5ED1" w:rsidRDefault="00006436" w:rsidP="00006436">
      <w:pPr>
        <w:spacing w:after="0" w:line="360" w:lineRule="auto"/>
        <w:jc w:val="center"/>
        <w:rPr>
          <w:sz w:val="28"/>
          <w:szCs w:val="28"/>
        </w:rPr>
      </w:pPr>
      <w:r>
        <w:rPr>
          <w:noProof/>
          <w:sz w:val="28"/>
          <w:szCs w:val="28"/>
          <w:lang w:eastAsia="ru-RU"/>
        </w:rPr>
        <w:lastRenderedPageBreak/>
        <w:drawing>
          <wp:inline distT="0" distB="0" distL="0" distR="0">
            <wp:extent cx="3171455" cy="3867150"/>
            <wp:effectExtent l="19050" t="0" r="0" b="0"/>
            <wp:docPr id="6" name="Рисунок 6" descr="D:\Рабочий стол 10\План-конспекты открытых занятий для сдачи Поклонской С.А\Драпировка\Драпир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Рабочий стол 10\План-конспекты открытых занятий для сдачи Поклонской С.А\Драпировка\Драпировка.jpg"/>
                    <pic:cNvPicPr>
                      <a:picLocks noChangeAspect="1" noChangeArrowheads="1"/>
                    </pic:cNvPicPr>
                  </pic:nvPicPr>
                  <pic:blipFill>
                    <a:blip r:embed="rId6" cstate="print"/>
                    <a:srcRect/>
                    <a:stretch>
                      <a:fillRect/>
                    </a:stretch>
                  </pic:blipFill>
                  <pic:spPr bwMode="auto">
                    <a:xfrm>
                      <a:off x="0" y="0"/>
                      <a:ext cx="3173437" cy="3869567"/>
                    </a:xfrm>
                    <a:prstGeom prst="rect">
                      <a:avLst/>
                    </a:prstGeom>
                    <a:noFill/>
                    <a:ln w="9525">
                      <a:noFill/>
                      <a:miter lim="800000"/>
                      <a:headEnd/>
                      <a:tailEnd/>
                    </a:ln>
                  </pic:spPr>
                </pic:pic>
              </a:graphicData>
            </a:graphic>
          </wp:inline>
        </w:drawing>
      </w:r>
    </w:p>
    <w:p w:rsidR="00193730" w:rsidRDefault="00193730" w:rsidP="00193730">
      <w:pPr>
        <w:spacing w:after="0" w:line="360" w:lineRule="auto"/>
        <w:jc w:val="center"/>
        <w:rPr>
          <w:b/>
          <w:sz w:val="28"/>
          <w:szCs w:val="28"/>
        </w:rPr>
      </w:pPr>
      <w:r>
        <w:rPr>
          <w:b/>
          <w:sz w:val="28"/>
          <w:szCs w:val="28"/>
        </w:rPr>
        <w:t xml:space="preserve">Ход занятия </w:t>
      </w:r>
    </w:p>
    <w:p w:rsidR="00193730" w:rsidRDefault="00193730" w:rsidP="00193730">
      <w:pPr>
        <w:spacing w:after="0" w:line="360" w:lineRule="auto"/>
        <w:jc w:val="both"/>
        <w:rPr>
          <w:b/>
          <w:sz w:val="28"/>
          <w:szCs w:val="28"/>
        </w:rPr>
      </w:pPr>
      <w:proofErr w:type="gramStart"/>
      <w:r>
        <w:rPr>
          <w:b/>
          <w:sz w:val="28"/>
          <w:szCs w:val="28"/>
          <w:lang w:val="en-US"/>
        </w:rPr>
        <w:t>I</w:t>
      </w:r>
      <w:r>
        <w:rPr>
          <w:b/>
          <w:sz w:val="28"/>
          <w:szCs w:val="28"/>
        </w:rPr>
        <w:t>. Организационный момент (5 мин).</w:t>
      </w:r>
      <w:proofErr w:type="gramEnd"/>
    </w:p>
    <w:p w:rsidR="00193730" w:rsidRDefault="00193730" w:rsidP="00193730">
      <w:pPr>
        <w:pStyle w:val="a3"/>
        <w:numPr>
          <w:ilvl w:val="0"/>
          <w:numId w:val="1"/>
        </w:numPr>
        <w:spacing w:after="0" w:line="360" w:lineRule="auto"/>
        <w:jc w:val="both"/>
        <w:rPr>
          <w:i/>
          <w:sz w:val="28"/>
          <w:szCs w:val="28"/>
        </w:rPr>
      </w:pPr>
      <w:r>
        <w:rPr>
          <w:i/>
          <w:sz w:val="28"/>
          <w:szCs w:val="28"/>
        </w:rPr>
        <w:t xml:space="preserve">Проверка готовности </w:t>
      </w:r>
      <w:proofErr w:type="gramStart"/>
      <w:r>
        <w:rPr>
          <w:i/>
          <w:sz w:val="28"/>
          <w:szCs w:val="28"/>
        </w:rPr>
        <w:t>обучающихся</w:t>
      </w:r>
      <w:proofErr w:type="gramEnd"/>
      <w:r>
        <w:rPr>
          <w:i/>
          <w:sz w:val="28"/>
          <w:szCs w:val="28"/>
        </w:rPr>
        <w:t xml:space="preserve"> к занятию.</w:t>
      </w:r>
    </w:p>
    <w:p w:rsidR="00193730" w:rsidRDefault="00193730" w:rsidP="00193730">
      <w:pPr>
        <w:pStyle w:val="a3"/>
        <w:numPr>
          <w:ilvl w:val="0"/>
          <w:numId w:val="1"/>
        </w:numPr>
        <w:spacing w:after="0" w:line="360" w:lineRule="auto"/>
        <w:jc w:val="both"/>
        <w:rPr>
          <w:i/>
          <w:sz w:val="28"/>
          <w:szCs w:val="28"/>
        </w:rPr>
      </w:pPr>
      <w:r>
        <w:rPr>
          <w:i/>
          <w:sz w:val="28"/>
          <w:szCs w:val="28"/>
        </w:rPr>
        <w:t>Сообщение темы занятия.</w:t>
      </w:r>
    </w:p>
    <w:p w:rsidR="00193730" w:rsidRDefault="00193730" w:rsidP="00193730">
      <w:pPr>
        <w:pStyle w:val="a3"/>
        <w:numPr>
          <w:ilvl w:val="0"/>
          <w:numId w:val="1"/>
        </w:numPr>
        <w:spacing w:after="0" w:line="360" w:lineRule="auto"/>
        <w:jc w:val="both"/>
        <w:rPr>
          <w:i/>
          <w:sz w:val="28"/>
          <w:szCs w:val="28"/>
        </w:rPr>
      </w:pPr>
      <w:r>
        <w:rPr>
          <w:i/>
          <w:sz w:val="28"/>
          <w:szCs w:val="28"/>
        </w:rPr>
        <w:t>Постановка цели и задач.</w:t>
      </w:r>
    </w:p>
    <w:p w:rsidR="00A30A93" w:rsidRDefault="00A30A93" w:rsidP="00A30A93">
      <w:pPr>
        <w:pStyle w:val="a3"/>
        <w:spacing w:after="0" w:line="360" w:lineRule="auto"/>
        <w:ind w:left="0"/>
        <w:jc w:val="both"/>
        <w:rPr>
          <w:b/>
          <w:sz w:val="28"/>
          <w:szCs w:val="28"/>
        </w:rPr>
      </w:pPr>
      <w:r w:rsidRPr="00587E13">
        <w:rPr>
          <w:b/>
          <w:sz w:val="28"/>
          <w:szCs w:val="28"/>
          <w:lang w:val="en-US"/>
        </w:rPr>
        <w:t>II</w:t>
      </w:r>
      <w:r>
        <w:rPr>
          <w:b/>
          <w:sz w:val="28"/>
          <w:szCs w:val="28"/>
        </w:rPr>
        <w:t xml:space="preserve">. Объяснение нового </w:t>
      </w:r>
      <w:r w:rsidRPr="00587E13">
        <w:rPr>
          <w:b/>
          <w:sz w:val="28"/>
          <w:szCs w:val="28"/>
        </w:rPr>
        <w:t>материала</w:t>
      </w:r>
      <w:r w:rsidR="006D46B3">
        <w:rPr>
          <w:b/>
          <w:sz w:val="28"/>
          <w:szCs w:val="28"/>
        </w:rPr>
        <w:t xml:space="preserve"> (15 мин)</w:t>
      </w:r>
      <w:r>
        <w:rPr>
          <w:b/>
          <w:sz w:val="28"/>
          <w:szCs w:val="28"/>
        </w:rPr>
        <w:t>.</w:t>
      </w:r>
    </w:p>
    <w:p w:rsidR="006800FD" w:rsidRDefault="00A30A93" w:rsidP="00A30A93">
      <w:pPr>
        <w:pStyle w:val="a3"/>
        <w:spacing w:after="0" w:line="360" w:lineRule="auto"/>
        <w:ind w:left="0"/>
        <w:jc w:val="both"/>
        <w:rPr>
          <w:sz w:val="28"/>
          <w:szCs w:val="28"/>
        </w:rPr>
      </w:pPr>
      <w:r w:rsidRPr="00DA253D">
        <w:rPr>
          <w:i/>
          <w:sz w:val="28"/>
          <w:szCs w:val="28"/>
        </w:rPr>
        <w:t xml:space="preserve">Драпировка </w:t>
      </w:r>
      <w:r>
        <w:rPr>
          <w:sz w:val="28"/>
          <w:szCs w:val="28"/>
        </w:rPr>
        <w:t xml:space="preserve">– это ткань, наброшенная на предмет или закреплённая на плоскости в одной или нескольких точках, спадающая вниз и образующая различные складки. </w:t>
      </w:r>
    </w:p>
    <w:p w:rsidR="009B5ED1" w:rsidRDefault="009B5ED1" w:rsidP="009B5ED1">
      <w:pPr>
        <w:pStyle w:val="a3"/>
        <w:spacing w:after="0" w:line="360" w:lineRule="auto"/>
        <w:ind w:left="0"/>
        <w:jc w:val="center"/>
        <w:rPr>
          <w:noProof/>
          <w:sz w:val="28"/>
          <w:szCs w:val="28"/>
          <w:lang w:eastAsia="ru-RU"/>
        </w:rPr>
      </w:pPr>
      <w:r>
        <w:rPr>
          <w:noProof/>
          <w:sz w:val="28"/>
          <w:szCs w:val="28"/>
          <w:lang w:eastAsia="ru-RU"/>
        </w:rPr>
        <w:drawing>
          <wp:inline distT="0" distB="0" distL="0" distR="0">
            <wp:extent cx="2669337" cy="1825367"/>
            <wp:effectExtent l="19050" t="0" r="0" b="0"/>
            <wp:docPr id="3" name="Рисунок 3" descr="D:\Рабочий стол 10\План-конспекты открытых занятий для сдачи Поклонской С.А\Фот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 10\План-конспекты открытых занятий для сдачи Поклонской С.А\Фото\5.jpg"/>
                    <pic:cNvPicPr>
                      <a:picLocks noChangeAspect="1" noChangeArrowheads="1"/>
                    </pic:cNvPicPr>
                  </pic:nvPicPr>
                  <pic:blipFill>
                    <a:blip r:embed="rId7" cstate="print"/>
                    <a:srcRect/>
                    <a:stretch>
                      <a:fillRect/>
                    </a:stretch>
                  </pic:blipFill>
                  <pic:spPr bwMode="auto">
                    <a:xfrm>
                      <a:off x="0" y="0"/>
                      <a:ext cx="2678722" cy="1831785"/>
                    </a:xfrm>
                    <a:prstGeom prst="rect">
                      <a:avLst/>
                    </a:prstGeom>
                    <a:noFill/>
                    <a:ln w="9525">
                      <a:noFill/>
                      <a:miter lim="800000"/>
                      <a:headEnd/>
                      <a:tailEnd/>
                    </a:ln>
                  </pic:spPr>
                </pic:pic>
              </a:graphicData>
            </a:graphic>
          </wp:inline>
        </w:drawing>
      </w:r>
      <w:r>
        <w:rPr>
          <w:noProof/>
          <w:sz w:val="28"/>
          <w:szCs w:val="28"/>
          <w:lang w:eastAsia="ru-RU"/>
        </w:rPr>
        <w:t xml:space="preserve">  </w:t>
      </w:r>
      <w:r>
        <w:rPr>
          <w:noProof/>
          <w:sz w:val="28"/>
          <w:szCs w:val="28"/>
          <w:lang w:eastAsia="ru-RU"/>
        </w:rPr>
        <w:drawing>
          <wp:inline distT="0" distB="0" distL="0" distR="0">
            <wp:extent cx="1292862" cy="1818182"/>
            <wp:effectExtent l="19050" t="0" r="2538" b="0"/>
            <wp:docPr id="4" name="Рисунок 4" descr="D:\Рабочий стол 10\План-конспекты открытых занятий для сдачи Поклонской С.А\Фот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ий стол 10\План-конспекты открытых занятий для сдачи Поклонской С.А\Фото\4.jpg"/>
                    <pic:cNvPicPr>
                      <a:picLocks noChangeAspect="1" noChangeArrowheads="1"/>
                    </pic:cNvPicPr>
                  </pic:nvPicPr>
                  <pic:blipFill>
                    <a:blip r:embed="rId8" cstate="print"/>
                    <a:srcRect/>
                    <a:stretch>
                      <a:fillRect/>
                    </a:stretch>
                  </pic:blipFill>
                  <pic:spPr bwMode="auto">
                    <a:xfrm>
                      <a:off x="0" y="0"/>
                      <a:ext cx="1292975" cy="1818342"/>
                    </a:xfrm>
                    <a:prstGeom prst="rect">
                      <a:avLst/>
                    </a:prstGeom>
                    <a:noFill/>
                    <a:ln w="9525">
                      <a:noFill/>
                      <a:miter lim="800000"/>
                      <a:headEnd/>
                      <a:tailEnd/>
                    </a:ln>
                  </pic:spPr>
                </pic:pic>
              </a:graphicData>
            </a:graphic>
          </wp:inline>
        </w:drawing>
      </w:r>
      <w:r>
        <w:rPr>
          <w:noProof/>
          <w:sz w:val="28"/>
          <w:szCs w:val="28"/>
          <w:lang w:eastAsia="ru-RU"/>
        </w:rPr>
        <w:t xml:space="preserve">  </w:t>
      </w:r>
      <w:r>
        <w:rPr>
          <w:noProof/>
          <w:sz w:val="28"/>
          <w:szCs w:val="28"/>
          <w:lang w:eastAsia="ru-RU"/>
        </w:rPr>
        <w:drawing>
          <wp:inline distT="0" distB="0" distL="0" distR="0">
            <wp:extent cx="1325276" cy="1809750"/>
            <wp:effectExtent l="19050" t="0" r="8224" b="0"/>
            <wp:docPr id="5" name="Рисунок 5" descr="D:\Рабочий стол 10\План-конспекты открытых занятий для сдачи Поклонской С.А\Фот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чий стол 10\План-конспекты открытых занятий для сдачи Поклонской С.А\Фото\3.jpg"/>
                    <pic:cNvPicPr>
                      <a:picLocks noChangeAspect="1" noChangeArrowheads="1"/>
                    </pic:cNvPicPr>
                  </pic:nvPicPr>
                  <pic:blipFill>
                    <a:blip r:embed="rId9" cstate="print"/>
                    <a:srcRect/>
                    <a:stretch>
                      <a:fillRect/>
                    </a:stretch>
                  </pic:blipFill>
                  <pic:spPr bwMode="auto">
                    <a:xfrm>
                      <a:off x="0" y="0"/>
                      <a:ext cx="1324391" cy="1808541"/>
                    </a:xfrm>
                    <a:prstGeom prst="rect">
                      <a:avLst/>
                    </a:prstGeom>
                    <a:noFill/>
                    <a:ln w="9525">
                      <a:noFill/>
                      <a:miter lim="800000"/>
                      <a:headEnd/>
                      <a:tailEnd/>
                    </a:ln>
                  </pic:spPr>
                </pic:pic>
              </a:graphicData>
            </a:graphic>
          </wp:inline>
        </w:drawing>
      </w:r>
    </w:p>
    <w:p w:rsidR="00471A49" w:rsidRDefault="00D34C37" w:rsidP="00A30A93">
      <w:pPr>
        <w:pStyle w:val="a3"/>
        <w:spacing w:after="0" w:line="360" w:lineRule="auto"/>
        <w:ind w:left="0"/>
        <w:jc w:val="both"/>
        <w:rPr>
          <w:sz w:val="28"/>
          <w:szCs w:val="28"/>
        </w:rPr>
      </w:pPr>
      <w:r>
        <w:rPr>
          <w:sz w:val="28"/>
          <w:szCs w:val="28"/>
        </w:rPr>
        <w:lastRenderedPageBreak/>
        <w:t>Весь наш быт связан с драп</w:t>
      </w:r>
      <w:r w:rsidR="00471A49">
        <w:rPr>
          <w:sz w:val="28"/>
          <w:szCs w:val="28"/>
        </w:rPr>
        <w:t>ировками</w:t>
      </w:r>
      <w:r>
        <w:rPr>
          <w:sz w:val="28"/>
          <w:szCs w:val="28"/>
        </w:rPr>
        <w:t xml:space="preserve"> – это шторы, скатерти, накидки, одежда</w:t>
      </w:r>
      <w:r w:rsidR="00A30A93">
        <w:rPr>
          <w:sz w:val="28"/>
          <w:szCs w:val="28"/>
        </w:rPr>
        <w:t xml:space="preserve">. </w:t>
      </w:r>
    </w:p>
    <w:p w:rsidR="00C3330F" w:rsidRDefault="007328CC" w:rsidP="00A30A93">
      <w:pPr>
        <w:pStyle w:val="a3"/>
        <w:spacing w:after="0" w:line="360" w:lineRule="auto"/>
        <w:ind w:left="0"/>
        <w:jc w:val="both"/>
        <w:rPr>
          <w:sz w:val="28"/>
          <w:szCs w:val="28"/>
        </w:rPr>
      </w:pPr>
      <w:r>
        <w:rPr>
          <w:sz w:val="28"/>
          <w:szCs w:val="28"/>
        </w:rPr>
        <w:t xml:space="preserve">Складки </w:t>
      </w:r>
      <w:r w:rsidR="0083243A">
        <w:rPr>
          <w:sz w:val="28"/>
          <w:szCs w:val="28"/>
        </w:rPr>
        <w:t xml:space="preserve">драпировки </w:t>
      </w:r>
      <w:r>
        <w:rPr>
          <w:sz w:val="28"/>
          <w:szCs w:val="28"/>
        </w:rPr>
        <w:t xml:space="preserve">играют значительную роль </w:t>
      </w:r>
      <w:r w:rsidR="0083243A">
        <w:rPr>
          <w:sz w:val="28"/>
          <w:szCs w:val="28"/>
        </w:rPr>
        <w:t xml:space="preserve">и </w:t>
      </w:r>
      <w:r>
        <w:rPr>
          <w:sz w:val="28"/>
          <w:szCs w:val="28"/>
        </w:rPr>
        <w:t xml:space="preserve">в произведениях изобразительного искусства, будь то рисунок, живопись или скульптура. </w:t>
      </w:r>
      <w:r w:rsidR="0083243A" w:rsidRPr="0083243A">
        <w:rPr>
          <w:sz w:val="28"/>
          <w:szCs w:val="28"/>
        </w:rPr>
        <w:t>Они являются составной частью натурных постановок, служат фоном.</w:t>
      </w:r>
      <w:r w:rsidR="0083243A">
        <w:rPr>
          <w:sz w:val="28"/>
          <w:szCs w:val="28"/>
        </w:rPr>
        <w:t xml:space="preserve"> </w:t>
      </w:r>
      <w:r>
        <w:rPr>
          <w:sz w:val="28"/>
          <w:szCs w:val="28"/>
        </w:rPr>
        <w:t>Складки могут строить ритм и настроение, активно участвуют в создании образного звучания произведения, усиливая его выразительность. Художнику нужно уметь использовать выразительные возможности складок при решении различных художественных задач. Начинающему же художнику прежде следует научиться изображать форму складок, понимать их строение.</w:t>
      </w:r>
    </w:p>
    <w:p w:rsidR="00A9053B" w:rsidRDefault="00A9053B" w:rsidP="00A30A93">
      <w:pPr>
        <w:pStyle w:val="a3"/>
        <w:spacing w:after="0" w:line="360" w:lineRule="auto"/>
        <w:ind w:left="0"/>
        <w:jc w:val="both"/>
        <w:rPr>
          <w:sz w:val="28"/>
          <w:szCs w:val="28"/>
        </w:rPr>
      </w:pPr>
      <w:r w:rsidRPr="00DA253D">
        <w:rPr>
          <w:sz w:val="28"/>
          <w:szCs w:val="28"/>
        </w:rPr>
        <w:t>Ткань не имеет чёткой формы. Она принимает форму того предмета, на который она накинута. Если ткань спускается с предмета или с иной точки опоры, то она образует различные виды складок.</w:t>
      </w:r>
    </w:p>
    <w:p w:rsidR="0083243A" w:rsidRDefault="00C3330F" w:rsidP="00C3330F">
      <w:pPr>
        <w:spacing w:after="0" w:line="360" w:lineRule="auto"/>
        <w:jc w:val="both"/>
        <w:rPr>
          <w:sz w:val="28"/>
          <w:szCs w:val="28"/>
        </w:rPr>
      </w:pPr>
      <w:r>
        <w:rPr>
          <w:sz w:val="28"/>
          <w:szCs w:val="28"/>
        </w:rPr>
        <w:t xml:space="preserve">Рассмотрим </w:t>
      </w:r>
      <w:r w:rsidRPr="002B3841">
        <w:rPr>
          <w:i/>
          <w:sz w:val="28"/>
          <w:szCs w:val="28"/>
        </w:rPr>
        <w:t>варианты строения формы</w:t>
      </w:r>
      <w:r>
        <w:rPr>
          <w:sz w:val="28"/>
          <w:szCs w:val="28"/>
        </w:rPr>
        <w:t>, которое могут иметь складки. Складки могут быть цилиндрической формы, конической, приближаться по форме к призме и пирамиде.</w:t>
      </w:r>
      <w:r w:rsidR="00557FEF">
        <w:rPr>
          <w:sz w:val="28"/>
          <w:szCs w:val="28"/>
        </w:rPr>
        <w:t xml:space="preserve"> </w:t>
      </w:r>
    </w:p>
    <w:p w:rsidR="0083243A" w:rsidRDefault="009B5ED1" w:rsidP="009B5ED1">
      <w:pPr>
        <w:spacing w:after="0" w:line="360" w:lineRule="auto"/>
        <w:jc w:val="center"/>
        <w:rPr>
          <w:sz w:val="28"/>
          <w:szCs w:val="28"/>
          <w:highlight w:val="yellow"/>
        </w:rPr>
      </w:pPr>
      <w:r>
        <w:rPr>
          <w:noProof/>
          <w:sz w:val="28"/>
          <w:szCs w:val="28"/>
          <w:lang w:eastAsia="ru-RU"/>
        </w:rPr>
        <w:drawing>
          <wp:inline distT="0" distB="0" distL="0" distR="0">
            <wp:extent cx="5057775" cy="2021252"/>
            <wp:effectExtent l="19050" t="0" r="0" b="0"/>
            <wp:docPr id="1" name="Рисунок 1" descr="D:\Рабочий стол 10\План-конспекты открытых занятий для сдачи Поклонской С.А\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 10\План-конспекты открытых занятий для сдачи Поклонской С.А\Фото\1.jpg"/>
                    <pic:cNvPicPr>
                      <a:picLocks noChangeAspect="1" noChangeArrowheads="1"/>
                    </pic:cNvPicPr>
                  </pic:nvPicPr>
                  <pic:blipFill>
                    <a:blip r:embed="rId10" cstate="print"/>
                    <a:srcRect/>
                    <a:stretch>
                      <a:fillRect/>
                    </a:stretch>
                  </pic:blipFill>
                  <pic:spPr bwMode="auto">
                    <a:xfrm>
                      <a:off x="0" y="0"/>
                      <a:ext cx="5063254" cy="2023442"/>
                    </a:xfrm>
                    <a:prstGeom prst="rect">
                      <a:avLst/>
                    </a:prstGeom>
                    <a:noFill/>
                    <a:ln w="9525">
                      <a:noFill/>
                      <a:miter lim="800000"/>
                      <a:headEnd/>
                      <a:tailEnd/>
                    </a:ln>
                  </pic:spPr>
                </pic:pic>
              </a:graphicData>
            </a:graphic>
          </wp:inline>
        </w:drawing>
      </w:r>
    </w:p>
    <w:p w:rsidR="00193730" w:rsidRDefault="00557FEF" w:rsidP="00C3330F">
      <w:pPr>
        <w:spacing w:after="0" w:line="360" w:lineRule="auto"/>
        <w:jc w:val="both"/>
        <w:rPr>
          <w:sz w:val="28"/>
          <w:szCs w:val="28"/>
        </w:rPr>
      </w:pPr>
      <w:r w:rsidRPr="009B5ED1">
        <w:rPr>
          <w:sz w:val="28"/>
          <w:szCs w:val="28"/>
        </w:rPr>
        <w:t>Можно</w:t>
      </w:r>
      <w:r>
        <w:rPr>
          <w:sz w:val="28"/>
          <w:szCs w:val="28"/>
        </w:rPr>
        <w:t xml:space="preserve"> выделить следующие </w:t>
      </w:r>
      <w:r w:rsidRPr="002B3841">
        <w:rPr>
          <w:i/>
          <w:sz w:val="28"/>
          <w:szCs w:val="28"/>
        </w:rPr>
        <w:t>виды складок</w:t>
      </w:r>
      <w:r>
        <w:rPr>
          <w:sz w:val="28"/>
          <w:szCs w:val="28"/>
        </w:rPr>
        <w:t>: вертикальные (прямые), диагональные (косые), радиальные (лучевые), дугообразные и др. Эти виды складок дают различные сочетания.</w:t>
      </w:r>
    </w:p>
    <w:p w:rsidR="00A839F5" w:rsidRDefault="00A839F5" w:rsidP="00C3330F">
      <w:pPr>
        <w:spacing w:after="0" w:line="360" w:lineRule="auto"/>
        <w:jc w:val="both"/>
        <w:rPr>
          <w:sz w:val="28"/>
          <w:szCs w:val="28"/>
        </w:rPr>
      </w:pPr>
      <w:r>
        <w:rPr>
          <w:sz w:val="28"/>
          <w:szCs w:val="28"/>
        </w:rPr>
        <w:t>У ткани, прикреплённой за одну точку, складки, вертикально направленные вниз, принимают клинообразную форму.</w:t>
      </w:r>
    </w:p>
    <w:p w:rsidR="00CD0936" w:rsidRDefault="00000BC2" w:rsidP="00C3330F">
      <w:pPr>
        <w:spacing w:after="0" w:line="360" w:lineRule="auto"/>
        <w:jc w:val="both"/>
        <w:rPr>
          <w:sz w:val="28"/>
          <w:szCs w:val="28"/>
        </w:rPr>
      </w:pPr>
      <w:r>
        <w:rPr>
          <w:sz w:val="28"/>
          <w:szCs w:val="28"/>
        </w:rPr>
        <w:lastRenderedPageBreak/>
        <w:t>У ткани, закреплённой</w:t>
      </w:r>
      <w:r w:rsidR="00A839F5">
        <w:rPr>
          <w:sz w:val="28"/>
          <w:szCs w:val="28"/>
        </w:rPr>
        <w:t xml:space="preserve"> в двух опорных точках на вертикальной плоскости, следует учитывать излом формы в местах наибольшего провисания</w:t>
      </w:r>
      <w:r>
        <w:rPr>
          <w:sz w:val="28"/>
          <w:szCs w:val="28"/>
        </w:rPr>
        <w:t xml:space="preserve"> дугообразных складок. Таких изломов может быть несколько.</w:t>
      </w:r>
      <w:r w:rsidR="00557FEF">
        <w:rPr>
          <w:sz w:val="28"/>
          <w:szCs w:val="28"/>
        </w:rPr>
        <w:t xml:space="preserve"> На изломе складка имеет коническую форму.</w:t>
      </w:r>
      <w:r w:rsidR="00CD0936">
        <w:rPr>
          <w:sz w:val="28"/>
          <w:szCs w:val="28"/>
        </w:rPr>
        <w:t xml:space="preserve"> </w:t>
      </w:r>
    </w:p>
    <w:p w:rsidR="00CD0936" w:rsidRDefault="009B5ED1" w:rsidP="009B5ED1">
      <w:pPr>
        <w:spacing w:after="0" w:line="360" w:lineRule="auto"/>
        <w:jc w:val="center"/>
        <w:rPr>
          <w:sz w:val="28"/>
          <w:szCs w:val="28"/>
        </w:rPr>
      </w:pPr>
      <w:r>
        <w:rPr>
          <w:noProof/>
          <w:sz w:val="28"/>
          <w:szCs w:val="28"/>
          <w:lang w:eastAsia="ru-RU"/>
        </w:rPr>
        <w:drawing>
          <wp:inline distT="0" distB="0" distL="0" distR="0">
            <wp:extent cx="3849508" cy="2139849"/>
            <wp:effectExtent l="19050" t="0" r="0" b="0"/>
            <wp:docPr id="2" name="Рисунок 2" descr="D:\Рабочий стол 10\План-конспекты открытых занятий для сдачи Поклонской С.А\Ф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 10\План-конспекты открытых занятий для сдачи Поклонской С.А\Фото\2.jpg"/>
                    <pic:cNvPicPr>
                      <a:picLocks noChangeAspect="1" noChangeArrowheads="1"/>
                    </pic:cNvPicPr>
                  </pic:nvPicPr>
                  <pic:blipFill>
                    <a:blip r:embed="rId11" cstate="print"/>
                    <a:srcRect/>
                    <a:stretch>
                      <a:fillRect/>
                    </a:stretch>
                  </pic:blipFill>
                  <pic:spPr bwMode="auto">
                    <a:xfrm>
                      <a:off x="0" y="0"/>
                      <a:ext cx="3854077" cy="2142389"/>
                    </a:xfrm>
                    <a:prstGeom prst="rect">
                      <a:avLst/>
                    </a:prstGeom>
                    <a:noFill/>
                    <a:ln w="9525">
                      <a:noFill/>
                      <a:miter lim="800000"/>
                      <a:headEnd/>
                      <a:tailEnd/>
                    </a:ln>
                  </pic:spPr>
                </pic:pic>
              </a:graphicData>
            </a:graphic>
          </wp:inline>
        </w:drawing>
      </w:r>
    </w:p>
    <w:p w:rsidR="00557FEF" w:rsidRDefault="00CD0936" w:rsidP="00C3330F">
      <w:pPr>
        <w:spacing w:after="0" w:line="360" w:lineRule="auto"/>
        <w:jc w:val="both"/>
        <w:rPr>
          <w:sz w:val="28"/>
          <w:szCs w:val="28"/>
        </w:rPr>
      </w:pPr>
      <w:r>
        <w:rPr>
          <w:sz w:val="28"/>
          <w:szCs w:val="28"/>
        </w:rPr>
        <w:t>Место излома – вершина конуса – является конструктивным элементом и отмечается усилением контраста света и тени (свет к вершине конуса становится светлее, тень уплотняется). На изломе усиливается также резкость светотеневых переходов.</w:t>
      </w:r>
    </w:p>
    <w:p w:rsidR="00CD0936" w:rsidRDefault="00CD0936" w:rsidP="00C3330F">
      <w:pPr>
        <w:spacing w:after="0" w:line="360" w:lineRule="auto"/>
        <w:jc w:val="both"/>
        <w:rPr>
          <w:sz w:val="28"/>
          <w:szCs w:val="28"/>
        </w:rPr>
      </w:pPr>
      <w:r>
        <w:rPr>
          <w:sz w:val="28"/>
          <w:szCs w:val="28"/>
        </w:rPr>
        <w:t>- Есть ли такие складки в натурной постановке?</w:t>
      </w:r>
    </w:p>
    <w:p w:rsidR="00D535BA" w:rsidRDefault="00D535BA" w:rsidP="00C3330F">
      <w:pPr>
        <w:spacing w:after="0" w:line="360" w:lineRule="auto"/>
        <w:jc w:val="both"/>
        <w:rPr>
          <w:sz w:val="28"/>
          <w:szCs w:val="28"/>
        </w:rPr>
      </w:pPr>
      <w:r>
        <w:rPr>
          <w:sz w:val="28"/>
          <w:szCs w:val="28"/>
        </w:rPr>
        <w:t>- Какие ещё виды складок присутствуют в натурной постановке?</w:t>
      </w:r>
    </w:p>
    <w:p w:rsidR="00CD0936" w:rsidRDefault="00CD0936" w:rsidP="00C3330F">
      <w:pPr>
        <w:spacing w:after="0" w:line="360" w:lineRule="auto"/>
        <w:jc w:val="both"/>
        <w:rPr>
          <w:sz w:val="28"/>
          <w:szCs w:val="28"/>
        </w:rPr>
      </w:pPr>
      <w:r>
        <w:rPr>
          <w:sz w:val="28"/>
          <w:szCs w:val="28"/>
        </w:rPr>
        <w:t>Специфика данной драпировки – она изображается прикреплённой к вертикальной плоскости стенда.</w:t>
      </w:r>
      <w:r w:rsidR="008E65C5">
        <w:rPr>
          <w:sz w:val="28"/>
          <w:szCs w:val="28"/>
        </w:rPr>
        <w:t xml:space="preserve"> В таком положении при фронтальной точке зрения висящая ткань представляет собой форму невысокого рельефа. Но, несмотря на невысокий рельеф формы, необходимо определить и выделить главную складку. Главная складка – это, как правило, наиболее выступающая и крупная складка. Остальные складки должны быть соподчинены главной складке по контрасту и чёткости.</w:t>
      </w:r>
    </w:p>
    <w:p w:rsidR="008E65C5" w:rsidRDefault="008E65C5" w:rsidP="00C3330F">
      <w:pPr>
        <w:spacing w:after="0" w:line="360" w:lineRule="auto"/>
        <w:jc w:val="both"/>
        <w:rPr>
          <w:sz w:val="28"/>
          <w:szCs w:val="28"/>
        </w:rPr>
      </w:pPr>
      <w:r>
        <w:rPr>
          <w:sz w:val="28"/>
          <w:szCs w:val="28"/>
        </w:rPr>
        <w:t>- Определите</w:t>
      </w:r>
      <w:r w:rsidR="00A4412A">
        <w:rPr>
          <w:sz w:val="28"/>
          <w:szCs w:val="28"/>
        </w:rPr>
        <w:t xml:space="preserve"> главную складку в натурной постановке.</w:t>
      </w:r>
    </w:p>
    <w:p w:rsidR="00A4412A" w:rsidRDefault="00A4412A" w:rsidP="00C3330F">
      <w:pPr>
        <w:spacing w:after="0" w:line="360" w:lineRule="auto"/>
        <w:jc w:val="both"/>
        <w:rPr>
          <w:sz w:val="28"/>
          <w:szCs w:val="28"/>
        </w:rPr>
      </w:pPr>
      <w:r>
        <w:rPr>
          <w:sz w:val="28"/>
          <w:szCs w:val="28"/>
        </w:rPr>
        <w:t xml:space="preserve">Характер складок драпировки зависит от структуры ткани. Различные материалы имеют различную плотность, жёсткость и тяжесть. Плотная, </w:t>
      </w:r>
      <w:r>
        <w:rPr>
          <w:sz w:val="28"/>
          <w:szCs w:val="28"/>
        </w:rPr>
        <w:lastRenderedPageBreak/>
        <w:t xml:space="preserve">жёсткая ткань даёт более </w:t>
      </w:r>
      <w:r w:rsidR="00A9053B">
        <w:rPr>
          <w:sz w:val="28"/>
          <w:szCs w:val="28"/>
        </w:rPr>
        <w:t>крупные</w:t>
      </w:r>
      <w:r w:rsidR="00C5761D">
        <w:rPr>
          <w:sz w:val="28"/>
          <w:szCs w:val="28"/>
        </w:rPr>
        <w:t xml:space="preserve">, </w:t>
      </w:r>
      <w:r>
        <w:rPr>
          <w:sz w:val="28"/>
          <w:szCs w:val="28"/>
        </w:rPr>
        <w:t xml:space="preserve">рельефные складки. Тонкая ткань легко драпируется </w:t>
      </w:r>
      <w:r w:rsidR="00C5761D">
        <w:rPr>
          <w:sz w:val="28"/>
          <w:szCs w:val="28"/>
        </w:rPr>
        <w:t xml:space="preserve">мягкими, лёгкими, мелкими </w:t>
      </w:r>
      <w:r>
        <w:rPr>
          <w:sz w:val="28"/>
          <w:szCs w:val="28"/>
        </w:rPr>
        <w:t>складками.</w:t>
      </w:r>
    </w:p>
    <w:p w:rsidR="006800FD" w:rsidRDefault="006800FD" w:rsidP="006800FD">
      <w:pPr>
        <w:pStyle w:val="a3"/>
        <w:spacing w:after="0" w:line="360" w:lineRule="auto"/>
        <w:ind w:left="0"/>
        <w:jc w:val="both"/>
        <w:rPr>
          <w:b/>
          <w:sz w:val="28"/>
          <w:szCs w:val="28"/>
        </w:rPr>
      </w:pPr>
      <w:r w:rsidRPr="001E1456">
        <w:rPr>
          <w:b/>
          <w:sz w:val="28"/>
          <w:szCs w:val="28"/>
          <w:lang w:val="en-US"/>
        </w:rPr>
        <w:t>III</w:t>
      </w:r>
      <w:r>
        <w:rPr>
          <w:b/>
          <w:sz w:val="28"/>
          <w:szCs w:val="28"/>
        </w:rPr>
        <w:t>.</w:t>
      </w:r>
      <w:r w:rsidRPr="00CA4C0C">
        <w:rPr>
          <w:b/>
          <w:sz w:val="28"/>
          <w:szCs w:val="28"/>
        </w:rPr>
        <w:t xml:space="preserve"> </w:t>
      </w:r>
      <w:r>
        <w:rPr>
          <w:b/>
          <w:sz w:val="28"/>
          <w:szCs w:val="28"/>
        </w:rPr>
        <w:t>Практическая работа</w:t>
      </w:r>
      <w:r w:rsidRPr="001E1456">
        <w:rPr>
          <w:b/>
          <w:sz w:val="28"/>
          <w:szCs w:val="28"/>
        </w:rPr>
        <w:t>.</w:t>
      </w:r>
      <w:r w:rsidRPr="00320D1A">
        <w:rPr>
          <w:b/>
          <w:sz w:val="28"/>
          <w:szCs w:val="28"/>
        </w:rPr>
        <w:t xml:space="preserve"> </w:t>
      </w:r>
      <w:r w:rsidR="006D46B3">
        <w:rPr>
          <w:b/>
          <w:sz w:val="28"/>
          <w:szCs w:val="28"/>
        </w:rPr>
        <w:t>(1ч 40 мин</w:t>
      </w:r>
      <w:r>
        <w:rPr>
          <w:b/>
          <w:sz w:val="28"/>
          <w:szCs w:val="28"/>
        </w:rPr>
        <w:t>).</w:t>
      </w:r>
    </w:p>
    <w:p w:rsidR="00B346C5" w:rsidRPr="00B346C5" w:rsidRDefault="00B346C5" w:rsidP="006800FD">
      <w:pPr>
        <w:pStyle w:val="a3"/>
        <w:spacing w:after="0" w:line="360" w:lineRule="auto"/>
        <w:ind w:left="0"/>
        <w:jc w:val="both"/>
        <w:rPr>
          <w:sz w:val="28"/>
          <w:szCs w:val="28"/>
          <w:u w:val="single"/>
        </w:rPr>
      </w:pPr>
      <w:r w:rsidRPr="00B346C5">
        <w:rPr>
          <w:sz w:val="28"/>
          <w:szCs w:val="28"/>
          <w:u w:val="single"/>
        </w:rPr>
        <w:t xml:space="preserve">Выполнение задания </w:t>
      </w:r>
      <w:proofErr w:type="gramStart"/>
      <w:r w:rsidRPr="00B346C5">
        <w:rPr>
          <w:sz w:val="28"/>
          <w:szCs w:val="28"/>
          <w:u w:val="single"/>
        </w:rPr>
        <w:t>обучающимися</w:t>
      </w:r>
      <w:proofErr w:type="gramEnd"/>
      <w:r w:rsidRPr="00B346C5">
        <w:rPr>
          <w:sz w:val="28"/>
          <w:szCs w:val="28"/>
          <w:u w:val="single"/>
        </w:rPr>
        <w:t>.</w:t>
      </w:r>
    </w:p>
    <w:p w:rsidR="006800FD" w:rsidRPr="008D655F" w:rsidRDefault="006800FD" w:rsidP="006800FD">
      <w:pPr>
        <w:pStyle w:val="a3"/>
        <w:numPr>
          <w:ilvl w:val="0"/>
          <w:numId w:val="2"/>
        </w:numPr>
        <w:spacing w:after="0" w:line="360" w:lineRule="auto"/>
        <w:jc w:val="both"/>
        <w:rPr>
          <w:i/>
          <w:sz w:val="28"/>
          <w:szCs w:val="28"/>
        </w:rPr>
      </w:pPr>
      <w:r w:rsidRPr="008D655F">
        <w:rPr>
          <w:i/>
          <w:sz w:val="28"/>
          <w:szCs w:val="28"/>
        </w:rPr>
        <w:t>Конструктивный анализ формы.</w:t>
      </w:r>
    </w:p>
    <w:p w:rsidR="006800FD" w:rsidRDefault="006800FD" w:rsidP="006800FD">
      <w:pPr>
        <w:pStyle w:val="a3"/>
        <w:spacing w:after="0" w:line="360" w:lineRule="auto"/>
        <w:ind w:left="0"/>
        <w:jc w:val="both"/>
        <w:rPr>
          <w:sz w:val="28"/>
          <w:szCs w:val="28"/>
        </w:rPr>
      </w:pPr>
      <w:r>
        <w:rPr>
          <w:sz w:val="28"/>
          <w:szCs w:val="28"/>
        </w:rPr>
        <w:t>Выявим характер складок материала. В форме складок выделите наиболее выступающую поверхность и поверхность наибольшей глубины. Мысленно разделите форму на составляющие её плоскости.</w:t>
      </w:r>
    </w:p>
    <w:p w:rsidR="008D655F" w:rsidRPr="008D655F" w:rsidRDefault="00A94260" w:rsidP="008D655F">
      <w:pPr>
        <w:pStyle w:val="a3"/>
        <w:numPr>
          <w:ilvl w:val="0"/>
          <w:numId w:val="2"/>
        </w:numPr>
        <w:spacing w:after="0" w:line="360" w:lineRule="auto"/>
        <w:jc w:val="both"/>
        <w:rPr>
          <w:i/>
          <w:sz w:val="28"/>
          <w:szCs w:val="28"/>
        </w:rPr>
      </w:pPr>
      <w:r w:rsidRPr="008D655F">
        <w:rPr>
          <w:i/>
          <w:sz w:val="28"/>
          <w:szCs w:val="28"/>
        </w:rPr>
        <w:t xml:space="preserve">Композиционное размещение всей массы драпировки на плоскости листа. </w:t>
      </w:r>
    </w:p>
    <w:p w:rsidR="008E43AF" w:rsidRDefault="008E43AF" w:rsidP="008D655F">
      <w:pPr>
        <w:pStyle w:val="a3"/>
        <w:spacing w:after="0" w:line="360" w:lineRule="auto"/>
        <w:ind w:left="0"/>
        <w:jc w:val="both"/>
        <w:rPr>
          <w:sz w:val="28"/>
          <w:szCs w:val="28"/>
        </w:rPr>
      </w:pPr>
      <w:r>
        <w:rPr>
          <w:sz w:val="28"/>
          <w:szCs w:val="28"/>
        </w:rPr>
        <w:t>- Какое расположение листа вы выберите?  Обоснуйте свой ответ.</w:t>
      </w:r>
    </w:p>
    <w:p w:rsidR="00520806" w:rsidRDefault="00520806" w:rsidP="00A94260">
      <w:pPr>
        <w:pStyle w:val="a3"/>
        <w:spacing w:after="0" w:line="360" w:lineRule="auto"/>
        <w:ind w:left="0"/>
        <w:jc w:val="both"/>
        <w:rPr>
          <w:rFonts w:cstheme="minorHAnsi"/>
          <w:sz w:val="28"/>
          <w:szCs w:val="28"/>
        </w:rPr>
      </w:pPr>
      <w:r>
        <w:rPr>
          <w:rFonts w:cstheme="minorHAnsi"/>
          <w:sz w:val="28"/>
          <w:szCs w:val="28"/>
        </w:rPr>
        <w:t>Выполните</w:t>
      </w:r>
      <w:r w:rsidR="00FF059F">
        <w:rPr>
          <w:rFonts w:cstheme="minorHAnsi"/>
          <w:sz w:val="28"/>
          <w:szCs w:val="28"/>
        </w:rPr>
        <w:t xml:space="preserve"> эскиз драпировки</w:t>
      </w:r>
      <w:r>
        <w:rPr>
          <w:rFonts w:cstheme="minorHAnsi"/>
          <w:sz w:val="28"/>
          <w:szCs w:val="28"/>
        </w:rPr>
        <w:t xml:space="preserve"> в верхнем углу листа бумаги.</w:t>
      </w:r>
    </w:p>
    <w:p w:rsidR="009B5ED1" w:rsidRDefault="00520806" w:rsidP="009B5ED1">
      <w:pPr>
        <w:pStyle w:val="a3"/>
        <w:spacing w:after="0" w:line="360" w:lineRule="auto"/>
        <w:ind w:left="0"/>
        <w:jc w:val="both"/>
        <w:rPr>
          <w:rFonts w:cstheme="minorHAnsi"/>
          <w:sz w:val="28"/>
          <w:szCs w:val="28"/>
        </w:rPr>
      </w:pPr>
      <w:r>
        <w:rPr>
          <w:rFonts w:cstheme="minorHAnsi"/>
          <w:sz w:val="28"/>
          <w:szCs w:val="28"/>
        </w:rPr>
        <w:t xml:space="preserve">Измерьте ширину драпировки с помощью простого карандаша: от крайней левой до правой границы (её нижней части). Отложите этот отрезок на листе, учитывая свой масштаб. Измерьте высоту ткани с помощью простого карандаша: </w:t>
      </w:r>
      <w:proofErr w:type="gramStart"/>
      <w:r>
        <w:rPr>
          <w:rFonts w:cstheme="minorHAnsi"/>
          <w:sz w:val="28"/>
          <w:szCs w:val="28"/>
        </w:rPr>
        <w:t>от</w:t>
      </w:r>
      <w:proofErr w:type="gramEnd"/>
      <w:r>
        <w:rPr>
          <w:rFonts w:cstheme="minorHAnsi"/>
          <w:sz w:val="28"/>
          <w:szCs w:val="28"/>
        </w:rPr>
        <w:t xml:space="preserve"> верхней  до нижней </w:t>
      </w:r>
      <w:r w:rsidR="00725AE0">
        <w:rPr>
          <w:rFonts w:cstheme="minorHAnsi"/>
          <w:sz w:val="28"/>
          <w:szCs w:val="28"/>
        </w:rPr>
        <w:t xml:space="preserve"> </w:t>
      </w:r>
      <w:r>
        <w:rPr>
          <w:rFonts w:cstheme="minorHAnsi"/>
          <w:sz w:val="28"/>
          <w:szCs w:val="28"/>
        </w:rPr>
        <w:t>границы. Отложите этот отрезок на листе, учитывая свой масштаб.</w:t>
      </w:r>
      <w:r w:rsidR="00725AE0">
        <w:rPr>
          <w:rFonts w:cstheme="minorHAnsi"/>
          <w:sz w:val="28"/>
          <w:szCs w:val="28"/>
        </w:rPr>
        <w:t xml:space="preserve"> Проведите вспомогательные линии.</w:t>
      </w:r>
    </w:p>
    <w:p w:rsidR="00520806" w:rsidRDefault="00520806" w:rsidP="009B5ED1">
      <w:pPr>
        <w:pStyle w:val="a3"/>
        <w:spacing w:after="0" w:line="360" w:lineRule="auto"/>
        <w:ind w:left="0"/>
        <w:jc w:val="both"/>
        <w:rPr>
          <w:rFonts w:cstheme="minorHAnsi"/>
          <w:sz w:val="28"/>
          <w:szCs w:val="28"/>
        </w:rPr>
      </w:pPr>
      <w:r>
        <w:rPr>
          <w:rFonts w:cstheme="minorHAnsi"/>
          <w:sz w:val="28"/>
          <w:szCs w:val="28"/>
        </w:rPr>
        <w:t>Если драпировка сместилась в какую-либо сторону, уравновесьте её относительно листа бумаги.</w:t>
      </w:r>
    </w:p>
    <w:p w:rsidR="00725AE0" w:rsidRPr="008D655F" w:rsidRDefault="00725AE0" w:rsidP="00725AE0">
      <w:pPr>
        <w:pStyle w:val="a3"/>
        <w:numPr>
          <w:ilvl w:val="0"/>
          <w:numId w:val="2"/>
        </w:numPr>
        <w:spacing w:line="360" w:lineRule="auto"/>
        <w:jc w:val="both"/>
        <w:rPr>
          <w:rFonts w:cstheme="minorHAnsi"/>
          <w:i/>
          <w:sz w:val="28"/>
          <w:szCs w:val="28"/>
        </w:rPr>
      </w:pPr>
      <w:r w:rsidRPr="008D655F">
        <w:rPr>
          <w:rFonts w:cstheme="minorHAnsi"/>
          <w:i/>
          <w:sz w:val="28"/>
          <w:szCs w:val="28"/>
        </w:rPr>
        <w:t xml:space="preserve">Выстраивание конструкции складок драпировки. </w:t>
      </w:r>
    </w:p>
    <w:p w:rsidR="00BD04D0" w:rsidRDefault="00725AE0" w:rsidP="00BD04D0">
      <w:pPr>
        <w:pStyle w:val="a3"/>
        <w:spacing w:line="360" w:lineRule="auto"/>
        <w:ind w:left="0"/>
        <w:jc w:val="both"/>
        <w:rPr>
          <w:rFonts w:cstheme="minorHAnsi"/>
          <w:sz w:val="28"/>
          <w:szCs w:val="28"/>
        </w:rPr>
      </w:pPr>
      <w:r>
        <w:rPr>
          <w:rFonts w:cstheme="minorHAnsi"/>
          <w:sz w:val="28"/>
          <w:szCs w:val="28"/>
        </w:rPr>
        <w:t>С помощью визирования определяем, какая складка выше/ниже, тоньше/шире относительно другой.</w:t>
      </w:r>
      <w:r w:rsidR="00AD6FEB">
        <w:rPr>
          <w:rFonts w:cstheme="minorHAnsi"/>
          <w:sz w:val="28"/>
          <w:szCs w:val="28"/>
        </w:rPr>
        <w:t xml:space="preserve"> Намечаем направление  складок. Построение выполняем от самых крупных и основных складок, наиболее выделяющихся на ткани. </w:t>
      </w:r>
      <w:r w:rsidR="00BD04D0">
        <w:rPr>
          <w:rFonts w:cstheme="minorHAnsi"/>
          <w:sz w:val="28"/>
          <w:szCs w:val="28"/>
        </w:rPr>
        <w:t>Строим форму, состоящую из выступающих</w:t>
      </w:r>
      <w:r w:rsidR="007F0B73">
        <w:rPr>
          <w:rFonts w:cstheme="minorHAnsi"/>
          <w:sz w:val="28"/>
          <w:szCs w:val="28"/>
        </w:rPr>
        <w:t xml:space="preserve"> и углублё</w:t>
      </w:r>
      <w:r w:rsidR="00BD04D0">
        <w:rPr>
          <w:rFonts w:cstheme="minorHAnsi"/>
          <w:sz w:val="28"/>
          <w:szCs w:val="28"/>
        </w:rPr>
        <w:t xml:space="preserve">нных частей ткани. Работу ведём по принципу: от </w:t>
      </w:r>
      <w:proofErr w:type="gramStart"/>
      <w:r w:rsidR="00BD04D0">
        <w:rPr>
          <w:rFonts w:cstheme="minorHAnsi"/>
          <w:sz w:val="28"/>
          <w:szCs w:val="28"/>
        </w:rPr>
        <w:t>простого</w:t>
      </w:r>
      <w:proofErr w:type="gramEnd"/>
      <w:r w:rsidR="00BD04D0">
        <w:rPr>
          <w:rFonts w:cstheme="minorHAnsi"/>
          <w:sz w:val="28"/>
          <w:szCs w:val="28"/>
        </w:rPr>
        <w:t xml:space="preserve"> к сложному.</w:t>
      </w:r>
    </w:p>
    <w:p w:rsidR="008D655F" w:rsidRDefault="008D655F" w:rsidP="00BD04D0">
      <w:pPr>
        <w:pStyle w:val="a3"/>
        <w:spacing w:line="360" w:lineRule="auto"/>
        <w:ind w:left="0"/>
        <w:jc w:val="both"/>
        <w:rPr>
          <w:rFonts w:cstheme="minorHAnsi"/>
          <w:sz w:val="28"/>
          <w:szCs w:val="28"/>
        </w:rPr>
      </w:pPr>
      <w:r>
        <w:rPr>
          <w:rFonts w:cstheme="minorHAnsi"/>
          <w:sz w:val="28"/>
          <w:szCs w:val="28"/>
        </w:rPr>
        <w:t>Строим драпировку с учётом перспективы.</w:t>
      </w:r>
    </w:p>
    <w:p w:rsidR="00BD04D0" w:rsidRDefault="008D655F" w:rsidP="008D655F">
      <w:pPr>
        <w:pStyle w:val="a3"/>
        <w:spacing w:line="360" w:lineRule="auto"/>
        <w:ind w:left="0"/>
        <w:jc w:val="both"/>
        <w:rPr>
          <w:rFonts w:cstheme="minorHAnsi"/>
          <w:sz w:val="28"/>
          <w:szCs w:val="28"/>
        </w:rPr>
      </w:pPr>
      <w:r>
        <w:rPr>
          <w:rFonts w:cstheme="minorHAnsi"/>
          <w:sz w:val="28"/>
          <w:szCs w:val="28"/>
        </w:rPr>
        <w:lastRenderedPageBreak/>
        <w:t>Тонкими линиями намечаем</w:t>
      </w:r>
      <w:r w:rsidR="00BD04D0">
        <w:rPr>
          <w:rFonts w:cstheme="minorHAnsi"/>
          <w:sz w:val="28"/>
          <w:szCs w:val="28"/>
        </w:rPr>
        <w:t xml:space="preserve"> границы света, полутени, собст</w:t>
      </w:r>
      <w:r w:rsidR="003445F9">
        <w:rPr>
          <w:rFonts w:cstheme="minorHAnsi"/>
          <w:sz w:val="28"/>
          <w:szCs w:val="28"/>
        </w:rPr>
        <w:t>венной тени, рефлекса</w:t>
      </w:r>
      <w:r>
        <w:rPr>
          <w:rFonts w:cstheme="minorHAnsi"/>
          <w:sz w:val="28"/>
          <w:szCs w:val="28"/>
        </w:rPr>
        <w:t xml:space="preserve">, </w:t>
      </w:r>
      <w:r w:rsidR="00BD04D0">
        <w:rPr>
          <w:rFonts w:cstheme="minorHAnsi"/>
          <w:sz w:val="28"/>
          <w:szCs w:val="28"/>
        </w:rPr>
        <w:t>падающих теней.</w:t>
      </w:r>
    </w:p>
    <w:p w:rsidR="00520806" w:rsidRPr="00B346C5" w:rsidRDefault="00B346C5" w:rsidP="00BD04D0">
      <w:pPr>
        <w:pStyle w:val="a3"/>
        <w:spacing w:line="360" w:lineRule="auto"/>
        <w:ind w:left="0"/>
        <w:jc w:val="both"/>
        <w:rPr>
          <w:rFonts w:cstheme="minorHAnsi"/>
          <w:sz w:val="28"/>
          <w:szCs w:val="28"/>
          <w:u w:val="single"/>
        </w:rPr>
      </w:pPr>
      <w:r w:rsidRPr="00B346C5">
        <w:rPr>
          <w:rFonts w:cstheme="minorHAnsi"/>
          <w:sz w:val="28"/>
          <w:szCs w:val="28"/>
          <w:u w:val="single"/>
        </w:rPr>
        <w:t>Индивидуальная работа с детьми.</w:t>
      </w:r>
    </w:p>
    <w:p w:rsidR="00B346C5" w:rsidRPr="009F4B16" w:rsidRDefault="00B346C5" w:rsidP="00B346C5">
      <w:pPr>
        <w:pStyle w:val="a3"/>
        <w:spacing w:after="0" w:line="360" w:lineRule="auto"/>
        <w:ind w:left="709"/>
        <w:jc w:val="both"/>
        <w:rPr>
          <w:sz w:val="28"/>
          <w:szCs w:val="28"/>
        </w:rPr>
      </w:pPr>
      <w:r w:rsidRPr="009F4B16">
        <w:rPr>
          <w:sz w:val="28"/>
          <w:szCs w:val="28"/>
        </w:rPr>
        <w:t>Целевые обходы педагога во время практической работы:</w:t>
      </w:r>
    </w:p>
    <w:p w:rsidR="00B346C5" w:rsidRDefault="00B346C5" w:rsidP="00B346C5">
      <w:pPr>
        <w:pStyle w:val="a3"/>
        <w:numPr>
          <w:ilvl w:val="0"/>
          <w:numId w:val="3"/>
        </w:numPr>
        <w:spacing w:after="0" w:line="360" w:lineRule="auto"/>
        <w:jc w:val="both"/>
        <w:rPr>
          <w:sz w:val="28"/>
          <w:szCs w:val="28"/>
        </w:rPr>
      </w:pPr>
      <w:r>
        <w:rPr>
          <w:sz w:val="28"/>
          <w:szCs w:val="28"/>
        </w:rPr>
        <w:t>контроль организации рабочего места,</w:t>
      </w:r>
    </w:p>
    <w:p w:rsidR="00B346C5" w:rsidRPr="007665BE" w:rsidRDefault="00B346C5" w:rsidP="00B346C5">
      <w:pPr>
        <w:pStyle w:val="a3"/>
        <w:numPr>
          <w:ilvl w:val="0"/>
          <w:numId w:val="3"/>
        </w:numPr>
        <w:spacing w:after="0" w:line="360" w:lineRule="auto"/>
        <w:jc w:val="both"/>
        <w:rPr>
          <w:sz w:val="28"/>
          <w:szCs w:val="28"/>
        </w:rPr>
      </w:pPr>
      <w:r>
        <w:rPr>
          <w:sz w:val="28"/>
          <w:szCs w:val="28"/>
        </w:rPr>
        <w:t>контроль правильности выполнения работы</w:t>
      </w:r>
      <w:r w:rsidRPr="007665BE">
        <w:rPr>
          <w:rFonts w:cstheme="minorHAnsi"/>
          <w:sz w:val="28"/>
          <w:szCs w:val="28"/>
        </w:rPr>
        <w:t>,</w:t>
      </w:r>
    </w:p>
    <w:p w:rsidR="00B346C5" w:rsidRDefault="00B346C5" w:rsidP="00B346C5">
      <w:pPr>
        <w:pStyle w:val="a3"/>
        <w:numPr>
          <w:ilvl w:val="0"/>
          <w:numId w:val="3"/>
        </w:numPr>
        <w:spacing w:after="0" w:line="360" w:lineRule="auto"/>
        <w:jc w:val="both"/>
        <w:rPr>
          <w:sz w:val="28"/>
          <w:szCs w:val="28"/>
        </w:rPr>
      </w:pPr>
      <w:r>
        <w:rPr>
          <w:sz w:val="28"/>
          <w:szCs w:val="28"/>
        </w:rPr>
        <w:t xml:space="preserve">оказание помощи </w:t>
      </w:r>
      <w:proofErr w:type="gramStart"/>
      <w:r>
        <w:rPr>
          <w:sz w:val="28"/>
          <w:szCs w:val="28"/>
        </w:rPr>
        <w:t>обучающимся</w:t>
      </w:r>
      <w:proofErr w:type="gramEnd"/>
      <w:r>
        <w:rPr>
          <w:sz w:val="28"/>
          <w:szCs w:val="28"/>
        </w:rPr>
        <w:t xml:space="preserve">, испытывающим затруднения, </w:t>
      </w:r>
    </w:p>
    <w:p w:rsidR="00B346C5" w:rsidRDefault="00B346C5" w:rsidP="00B346C5">
      <w:pPr>
        <w:pStyle w:val="a3"/>
        <w:numPr>
          <w:ilvl w:val="0"/>
          <w:numId w:val="3"/>
        </w:numPr>
        <w:spacing w:after="0" w:line="360" w:lineRule="auto"/>
        <w:jc w:val="both"/>
        <w:rPr>
          <w:sz w:val="28"/>
          <w:szCs w:val="28"/>
        </w:rPr>
      </w:pPr>
      <w:r>
        <w:rPr>
          <w:sz w:val="28"/>
          <w:szCs w:val="28"/>
        </w:rPr>
        <w:t>контроль объёма и качества выполняемой работы.</w:t>
      </w:r>
    </w:p>
    <w:p w:rsidR="00B346C5" w:rsidRDefault="00B346C5" w:rsidP="00B346C5">
      <w:pPr>
        <w:pStyle w:val="a3"/>
        <w:spacing w:after="0" w:line="360" w:lineRule="auto"/>
        <w:ind w:left="0"/>
        <w:jc w:val="both"/>
        <w:rPr>
          <w:b/>
          <w:sz w:val="28"/>
          <w:szCs w:val="28"/>
        </w:rPr>
      </w:pPr>
      <w:r>
        <w:rPr>
          <w:b/>
          <w:sz w:val="28"/>
          <w:szCs w:val="28"/>
          <w:lang w:val="en-US"/>
        </w:rPr>
        <w:t>IV</w:t>
      </w:r>
      <w:r w:rsidRPr="00435E15">
        <w:rPr>
          <w:b/>
          <w:sz w:val="28"/>
          <w:szCs w:val="28"/>
        </w:rPr>
        <w:t xml:space="preserve">. </w:t>
      </w:r>
      <w:r>
        <w:rPr>
          <w:b/>
          <w:sz w:val="28"/>
          <w:szCs w:val="28"/>
        </w:rPr>
        <w:t xml:space="preserve">Подведение итогов (5 мин). </w:t>
      </w:r>
    </w:p>
    <w:p w:rsidR="002B3841" w:rsidRPr="002B3841" w:rsidRDefault="002B3841" w:rsidP="00B346C5">
      <w:pPr>
        <w:pStyle w:val="a3"/>
        <w:spacing w:after="0" w:line="360" w:lineRule="auto"/>
        <w:ind w:left="0"/>
        <w:jc w:val="both"/>
        <w:rPr>
          <w:i/>
          <w:sz w:val="28"/>
          <w:szCs w:val="28"/>
        </w:rPr>
      </w:pPr>
      <w:r w:rsidRPr="002B3841">
        <w:rPr>
          <w:i/>
          <w:sz w:val="28"/>
          <w:szCs w:val="28"/>
        </w:rPr>
        <w:t>1. Закрепление материала.</w:t>
      </w:r>
    </w:p>
    <w:p w:rsidR="00DA253D" w:rsidRDefault="00DA253D" w:rsidP="00B346C5">
      <w:pPr>
        <w:pStyle w:val="a3"/>
        <w:spacing w:after="0" w:line="360" w:lineRule="auto"/>
        <w:ind w:left="0"/>
        <w:jc w:val="both"/>
        <w:rPr>
          <w:sz w:val="28"/>
          <w:szCs w:val="28"/>
        </w:rPr>
      </w:pPr>
      <w:r w:rsidRPr="00DA253D">
        <w:rPr>
          <w:sz w:val="28"/>
          <w:szCs w:val="28"/>
        </w:rPr>
        <w:t>- От чего</w:t>
      </w:r>
      <w:r>
        <w:rPr>
          <w:sz w:val="28"/>
          <w:szCs w:val="28"/>
        </w:rPr>
        <w:t xml:space="preserve"> зависит форма складок на драпировках?</w:t>
      </w:r>
    </w:p>
    <w:p w:rsidR="00DA253D" w:rsidRDefault="00DA253D" w:rsidP="00B346C5">
      <w:pPr>
        <w:pStyle w:val="a3"/>
        <w:spacing w:after="0" w:line="360" w:lineRule="auto"/>
        <w:ind w:left="0"/>
        <w:jc w:val="both"/>
        <w:rPr>
          <w:sz w:val="28"/>
          <w:szCs w:val="28"/>
        </w:rPr>
      </w:pPr>
      <w:r>
        <w:rPr>
          <w:sz w:val="28"/>
          <w:szCs w:val="28"/>
        </w:rPr>
        <w:t>- Какие виды складок бывают на драпировках?</w:t>
      </w:r>
    </w:p>
    <w:p w:rsidR="00DA253D" w:rsidRDefault="00DA253D" w:rsidP="00B346C5">
      <w:pPr>
        <w:pStyle w:val="a3"/>
        <w:spacing w:after="0" w:line="360" w:lineRule="auto"/>
        <w:ind w:left="0"/>
        <w:jc w:val="both"/>
        <w:rPr>
          <w:sz w:val="28"/>
          <w:szCs w:val="28"/>
        </w:rPr>
      </w:pPr>
      <w:r>
        <w:rPr>
          <w:sz w:val="28"/>
          <w:szCs w:val="28"/>
        </w:rPr>
        <w:t>- Какую роль</w:t>
      </w:r>
      <w:r w:rsidR="002B3841">
        <w:rPr>
          <w:sz w:val="28"/>
          <w:szCs w:val="28"/>
        </w:rPr>
        <w:t xml:space="preserve"> в изобразительном искусстве играют драпировки?</w:t>
      </w:r>
    </w:p>
    <w:p w:rsidR="002B3841" w:rsidRDefault="002B3841" w:rsidP="00B346C5">
      <w:pPr>
        <w:pStyle w:val="a3"/>
        <w:spacing w:after="0" w:line="360" w:lineRule="auto"/>
        <w:ind w:left="0"/>
        <w:jc w:val="both"/>
        <w:rPr>
          <w:i/>
          <w:sz w:val="28"/>
          <w:szCs w:val="28"/>
        </w:rPr>
      </w:pPr>
      <w:r w:rsidRPr="009B5ED1">
        <w:rPr>
          <w:i/>
          <w:sz w:val="28"/>
          <w:szCs w:val="28"/>
        </w:rPr>
        <w:t>2</w:t>
      </w:r>
      <w:r w:rsidRPr="002B3841">
        <w:rPr>
          <w:i/>
          <w:sz w:val="28"/>
          <w:szCs w:val="28"/>
        </w:rPr>
        <w:t>. Экспресс-просмотр рисунков, анализ работ</w:t>
      </w:r>
      <w:r>
        <w:rPr>
          <w:i/>
          <w:sz w:val="28"/>
          <w:szCs w:val="28"/>
        </w:rPr>
        <w:t>.</w:t>
      </w:r>
    </w:p>
    <w:p w:rsidR="002B3841" w:rsidRDefault="002B3841" w:rsidP="00B346C5">
      <w:pPr>
        <w:pStyle w:val="a3"/>
        <w:spacing w:after="0" w:line="360" w:lineRule="auto"/>
        <w:ind w:left="0"/>
        <w:jc w:val="both"/>
        <w:rPr>
          <w:sz w:val="28"/>
          <w:szCs w:val="28"/>
        </w:rPr>
      </w:pPr>
      <w:r>
        <w:rPr>
          <w:sz w:val="28"/>
          <w:szCs w:val="28"/>
        </w:rPr>
        <w:t>Педагог проводит анализ в соответствии с требованиями к работе:</w:t>
      </w:r>
    </w:p>
    <w:p w:rsidR="002B3841" w:rsidRDefault="002B3841" w:rsidP="00B346C5">
      <w:pPr>
        <w:pStyle w:val="a3"/>
        <w:spacing w:after="0" w:line="360" w:lineRule="auto"/>
        <w:ind w:left="0"/>
        <w:jc w:val="both"/>
        <w:rPr>
          <w:sz w:val="28"/>
          <w:szCs w:val="28"/>
        </w:rPr>
      </w:pPr>
      <w:r>
        <w:rPr>
          <w:sz w:val="28"/>
          <w:szCs w:val="28"/>
        </w:rPr>
        <w:t>- правильное композиционное размещение драпировки на листе;</w:t>
      </w:r>
    </w:p>
    <w:p w:rsidR="002B3841" w:rsidRDefault="002B3841" w:rsidP="00B346C5">
      <w:pPr>
        <w:pStyle w:val="a3"/>
        <w:spacing w:after="0" w:line="360" w:lineRule="auto"/>
        <w:ind w:left="0"/>
        <w:jc w:val="both"/>
        <w:rPr>
          <w:sz w:val="28"/>
          <w:szCs w:val="28"/>
        </w:rPr>
      </w:pPr>
      <w:r>
        <w:rPr>
          <w:sz w:val="28"/>
          <w:szCs w:val="28"/>
        </w:rPr>
        <w:t xml:space="preserve">- </w:t>
      </w:r>
      <w:r w:rsidR="00E35F21">
        <w:rPr>
          <w:sz w:val="28"/>
          <w:szCs w:val="28"/>
        </w:rPr>
        <w:t>линейно-конструктивное построение драпировки;</w:t>
      </w:r>
    </w:p>
    <w:p w:rsidR="00E35F21" w:rsidRDefault="00E35F21" w:rsidP="00B346C5">
      <w:pPr>
        <w:pStyle w:val="a3"/>
        <w:spacing w:after="0" w:line="360" w:lineRule="auto"/>
        <w:ind w:left="0"/>
        <w:jc w:val="both"/>
        <w:rPr>
          <w:sz w:val="28"/>
          <w:szCs w:val="28"/>
        </w:rPr>
      </w:pPr>
      <w:r>
        <w:rPr>
          <w:sz w:val="28"/>
          <w:szCs w:val="28"/>
        </w:rPr>
        <w:t>- соблюдение пропорций, перспективы</w:t>
      </w:r>
      <w:r w:rsidR="00FF059F">
        <w:rPr>
          <w:sz w:val="28"/>
          <w:szCs w:val="28"/>
        </w:rPr>
        <w:t>;</w:t>
      </w:r>
    </w:p>
    <w:p w:rsidR="00FF059F" w:rsidRDefault="00FF059F" w:rsidP="00B346C5">
      <w:pPr>
        <w:pStyle w:val="a3"/>
        <w:spacing w:after="0" w:line="360" w:lineRule="auto"/>
        <w:ind w:left="0"/>
        <w:jc w:val="both"/>
        <w:rPr>
          <w:sz w:val="28"/>
          <w:szCs w:val="28"/>
        </w:rPr>
      </w:pPr>
      <w:r>
        <w:rPr>
          <w:sz w:val="28"/>
          <w:szCs w:val="28"/>
        </w:rPr>
        <w:t>- наметка границ светотени.</w:t>
      </w:r>
    </w:p>
    <w:p w:rsidR="00FF059F" w:rsidRPr="009B5ED1" w:rsidRDefault="00FF059F" w:rsidP="00B346C5">
      <w:pPr>
        <w:pStyle w:val="a3"/>
        <w:spacing w:after="0" w:line="360" w:lineRule="auto"/>
        <w:ind w:left="0"/>
        <w:jc w:val="both"/>
        <w:rPr>
          <w:i/>
          <w:sz w:val="28"/>
          <w:szCs w:val="28"/>
        </w:rPr>
      </w:pPr>
      <w:r w:rsidRPr="009B5ED1">
        <w:rPr>
          <w:i/>
          <w:sz w:val="28"/>
          <w:szCs w:val="28"/>
        </w:rPr>
        <w:t>3. Оценка выполненных работ.</w:t>
      </w:r>
    </w:p>
    <w:p w:rsidR="00FF059F" w:rsidRPr="009B5ED1" w:rsidRDefault="00FF059F" w:rsidP="009B5ED1">
      <w:pPr>
        <w:pStyle w:val="a3"/>
        <w:tabs>
          <w:tab w:val="left" w:pos="3435"/>
        </w:tabs>
        <w:spacing w:after="0" w:line="360" w:lineRule="auto"/>
        <w:ind w:left="0"/>
        <w:jc w:val="both"/>
        <w:rPr>
          <w:i/>
          <w:sz w:val="28"/>
          <w:szCs w:val="28"/>
        </w:rPr>
      </w:pPr>
      <w:r w:rsidRPr="009B5ED1">
        <w:rPr>
          <w:i/>
          <w:sz w:val="28"/>
          <w:szCs w:val="28"/>
        </w:rPr>
        <w:t>4. Уборка рабочих мест.</w:t>
      </w:r>
      <w:r w:rsidR="009B5ED1" w:rsidRPr="009B5ED1">
        <w:rPr>
          <w:i/>
          <w:sz w:val="28"/>
          <w:szCs w:val="28"/>
        </w:rPr>
        <w:tab/>
      </w:r>
    </w:p>
    <w:p w:rsidR="00B346C5" w:rsidRPr="009B5ED1" w:rsidRDefault="00B346C5" w:rsidP="00B346C5">
      <w:pPr>
        <w:pStyle w:val="a3"/>
        <w:spacing w:after="0" w:line="360" w:lineRule="auto"/>
        <w:ind w:left="0"/>
        <w:jc w:val="both"/>
        <w:rPr>
          <w:i/>
          <w:sz w:val="28"/>
          <w:szCs w:val="28"/>
        </w:rPr>
      </w:pPr>
    </w:p>
    <w:p w:rsidR="00BD04D0" w:rsidRPr="003E3E74" w:rsidRDefault="00BD04D0" w:rsidP="00B346C5">
      <w:pPr>
        <w:pStyle w:val="a3"/>
        <w:spacing w:line="360" w:lineRule="auto"/>
        <w:ind w:left="0"/>
        <w:jc w:val="both"/>
        <w:rPr>
          <w:rFonts w:cstheme="minorHAnsi"/>
          <w:sz w:val="28"/>
          <w:szCs w:val="28"/>
        </w:rPr>
      </w:pPr>
    </w:p>
    <w:p w:rsidR="006800FD" w:rsidRDefault="006800FD" w:rsidP="00B346C5">
      <w:pPr>
        <w:pStyle w:val="a3"/>
        <w:spacing w:after="0" w:line="360" w:lineRule="auto"/>
        <w:jc w:val="both"/>
        <w:rPr>
          <w:sz w:val="28"/>
          <w:szCs w:val="28"/>
        </w:rPr>
      </w:pPr>
    </w:p>
    <w:p w:rsidR="00FF059F" w:rsidRDefault="00FF059F" w:rsidP="00B346C5">
      <w:pPr>
        <w:pStyle w:val="a3"/>
        <w:spacing w:after="0" w:line="360" w:lineRule="auto"/>
        <w:jc w:val="both"/>
        <w:rPr>
          <w:sz w:val="28"/>
          <w:szCs w:val="28"/>
        </w:rPr>
      </w:pPr>
    </w:p>
    <w:p w:rsidR="00FF059F" w:rsidRDefault="00FF059F" w:rsidP="00B346C5">
      <w:pPr>
        <w:pStyle w:val="a3"/>
        <w:spacing w:after="0" w:line="360" w:lineRule="auto"/>
        <w:jc w:val="both"/>
        <w:rPr>
          <w:sz w:val="28"/>
          <w:szCs w:val="28"/>
        </w:rPr>
      </w:pPr>
    </w:p>
    <w:p w:rsidR="00FF059F" w:rsidRDefault="00FF059F" w:rsidP="00B346C5">
      <w:pPr>
        <w:pStyle w:val="a3"/>
        <w:spacing w:after="0" w:line="360" w:lineRule="auto"/>
        <w:jc w:val="both"/>
        <w:rPr>
          <w:sz w:val="28"/>
          <w:szCs w:val="28"/>
        </w:rPr>
      </w:pPr>
    </w:p>
    <w:p w:rsidR="00FF059F" w:rsidRPr="00FC1EBA" w:rsidRDefault="00FF059F" w:rsidP="00FC1EBA">
      <w:pPr>
        <w:spacing w:after="0" w:line="360" w:lineRule="auto"/>
        <w:jc w:val="both"/>
        <w:rPr>
          <w:sz w:val="28"/>
          <w:szCs w:val="28"/>
        </w:rPr>
      </w:pPr>
    </w:p>
    <w:p w:rsidR="00FF059F" w:rsidRDefault="00FF059F" w:rsidP="00FF059F">
      <w:pPr>
        <w:jc w:val="center"/>
        <w:rPr>
          <w:b/>
          <w:sz w:val="28"/>
          <w:szCs w:val="28"/>
        </w:rPr>
      </w:pPr>
      <w:r>
        <w:rPr>
          <w:b/>
          <w:sz w:val="28"/>
          <w:szCs w:val="28"/>
        </w:rPr>
        <w:lastRenderedPageBreak/>
        <w:t>Учебная карта</w:t>
      </w:r>
    </w:p>
    <w:p w:rsidR="00FF059F" w:rsidRPr="006F0DAE" w:rsidRDefault="00FF059F" w:rsidP="00FF059F">
      <w:pPr>
        <w:jc w:val="center"/>
        <w:rPr>
          <w:i/>
          <w:sz w:val="28"/>
          <w:szCs w:val="28"/>
        </w:rPr>
      </w:pPr>
      <w:r w:rsidRPr="006F0DAE">
        <w:rPr>
          <w:i/>
          <w:sz w:val="28"/>
          <w:szCs w:val="28"/>
        </w:rPr>
        <w:t>Этап</w:t>
      </w:r>
      <w:r>
        <w:rPr>
          <w:i/>
          <w:sz w:val="28"/>
          <w:szCs w:val="28"/>
        </w:rPr>
        <w:t>ы выполнения построения складок драпировки</w:t>
      </w:r>
    </w:p>
    <w:tbl>
      <w:tblPr>
        <w:tblStyle w:val="a6"/>
        <w:tblW w:w="0" w:type="auto"/>
        <w:tblLook w:val="04A0"/>
      </w:tblPr>
      <w:tblGrid>
        <w:gridCol w:w="675"/>
        <w:gridCol w:w="6096"/>
        <w:gridCol w:w="2800"/>
      </w:tblGrid>
      <w:tr w:rsidR="003445F9" w:rsidTr="003445F9">
        <w:tc>
          <w:tcPr>
            <w:tcW w:w="675" w:type="dxa"/>
          </w:tcPr>
          <w:p w:rsidR="003445F9" w:rsidRDefault="003445F9" w:rsidP="005B75B3">
            <w:pPr>
              <w:rPr>
                <w:b/>
                <w:sz w:val="28"/>
                <w:szCs w:val="28"/>
              </w:rPr>
            </w:pPr>
          </w:p>
          <w:p w:rsidR="003445F9" w:rsidRPr="00002E6B" w:rsidRDefault="003445F9" w:rsidP="005B75B3">
            <w:pPr>
              <w:rPr>
                <w:b/>
                <w:sz w:val="28"/>
                <w:szCs w:val="28"/>
              </w:rPr>
            </w:pPr>
            <w:r w:rsidRPr="00002E6B">
              <w:rPr>
                <w:b/>
                <w:sz w:val="28"/>
                <w:szCs w:val="28"/>
              </w:rPr>
              <w:t>№</w:t>
            </w:r>
          </w:p>
          <w:p w:rsidR="003445F9" w:rsidRDefault="003445F9" w:rsidP="005B75B3">
            <w:pPr>
              <w:jc w:val="both"/>
              <w:rPr>
                <w:sz w:val="28"/>
                <w:szCs w:val="28"/>
              </w:rPr>
            </w:pPr>
            <w:proofErr w:type="spellStart"/>
            <w:proofErr w:type="gramStart"/>
            <w:r w:rsidRPr="00002E6B">
              <w:rPr>
                <w:b/>
                <w:sz w:val="28"/>
                <w:szCs w:val="28"/>
              </w:rPr>
              <w:t>п</w:t>
            </w:r>
            <w:proofErr w:type="spellEnd"/>
            <w:proofErr w:type="gramEnd"/>
            <w:r w:rsidRPr="00002E6B">
              <w:rPr>
                <w:b/>
                <w:sz w:val="28"/>
                <w:szCs w:val="28"/>
                <w:lang w:val="en-US"/>
              </w:rPr>
              <w:t>/</w:t>
            </w:r>
            <w:proofErr w:type="spellStart"/>
            <w:r w:rsidRPr="00002E6B">
              <w:rPr>
                <w:b/>
                <w:sz w:val="28"/>
                <w:szCs w:val="28"/>
              </w:rPr>
              <w:t>п</w:t>
            </w:r>
            <w:proofErr w:type="spellEnd"/>
          </w:p>
        </w:tc>
        <w:tc>
          <w:tcPr>
            <w:tcW w:w="6096" w:type="dxa"/>
          </w:tcPr>
          <w:p w:rsidR="003445F9" w:rsidRDefault="003445F9" w:rsidP="005B75B3">
            <w:pPr>
              <w:jc w:val="center"/>
              <w:rPr>
                <w:b/>
                <w:sz w:val="28"/>
                <w:szCs w:val="28"/>
              </w:rPr>
            </w:pPr>
          </w:p>
          <w:p w:rsidR="003445F9" w:rsidRDefault="003445F9" w:rsidP="005B75B3">
            <w:pPr>
              <w:jc w:val="center"/>
              <w:rPr>
                <w:sz w:val="28"/>
                <w:szCs w:val="28"/>
              </w:rPr>
            </w:pPr>
            <w:r>
              <w:rPr>
                <w:b/>
                <w:sz w:val="28"/>
                <w:szCs w:val="28"/>
              </w:rPr>
              <w:t>Изображения</w:t>
            </w:r>
          </w:p>
        </w:tc>
        <w:tc>
          <w:tcPr>
            <w:tcW w:w="2800" w:type="dxa"/>
          </w:tcPr>
          <w:p w:rsidR="003445F9" w:rsidRDefault="003445F9" w:rsidP="005B75B3">
            <w:pPr>
              <w:jc w:val="both"/>
              <w:rPr>
                <w:b/>
                <w:sz w:val="28"/>
                <w:szCs w:val="28"/>
              </w:rPr>
            </w:pPr>
          </w:p>
          <w:p w:rsidR="003445F9" w:rsidRDefault="003445F9" w:rsidP="005B75B3">
            <w:pPr>
              <w:jc w:val="center"/>
              <w:rPr>
                <w:sz w:val="28"/>
                <w:szCs w:val="28"/>
              </w:rPr>
            </w:pPr>
            <w:r>
              <w:rPr>
                <w:b/>
                <w:sz w:val="28"/>
                <w:szCs w:val="28"/>
              </w:rPr>
              <w:t>Действия</w:t>
            </w:r>
          </w:p>
        </w:tc>
      </w:tr>
      <w:tr w:rsidR="003445F9" w:rsidTr="003445F9">
        <w:tc>
          <w:tcPr>
            <w:tcW w:w="675" w:type="dxa"/>
          </w:tcPr>
          <w:p w:rsidR="003445F9" w:rsidRDefault="003445F9" w:rsidP="00FC1EBA">
            <w:pPr>
              <w:pStyle w:val="a3"/>
              <w:spacing w:line="276" w:lineRule="auto"/>
              <w:ind w:left="0"/>
              <w:jc w:val="both"/>
              <w:rPr>
                <w:sz w:val="28"/>
                <w:szCs w:val="28"/>
              </w:rPr>
            </w:pPr>
            <w:r>
              <w:rPr>
                <w:sz w:val="28"/>
                <w:szCs w:val="28"/>
              </w:rPr>
              <w:t>1</w:t>
            </w:r>
          </w:p>
          <w:p w:rsidR="00FC1EBA" w:rsidRDefault="00FC1EBA" w:rsidP="00FC1EBA">
            <w:pPr>
              <w:pStyle w:val="a3"/>
              <w:spacing w:line="276" w:lineRule="auto"/>
              <w:ind w:left="0"/>
              <w:jc w:val="both"/>
              <w:rPr>
                <w:sz w:val="28"/>
                <w:szCs w:val="28"/>
              </w:rPr>
            </w:pPr>
          </w:p>
        </w:tc>
        <w:tc>
          <w:tcPr>
            <w:tcW w:w="6096" w:type="dxa"/>
          </w:tcPr>
          <w:p w:rsidR="00FC1EBA" w:rsidRDefault="00FC1EBA" w:rsidP="00FC1EBA">
            <w:pPr>
              <w:pStyle w:val="a3"/>
              <w:spacing w:line="276" w:lineRule="auto"/>
              <w:ind w:left="0"/>
              <w:jc w:val="center"/>
              <w:rPr>
                <w:sz w:val="28"/>
                <w:szCs w:val="28"/>
              </w:rPr>
            </w:pPr>
          </w:p>
          <w:p w:rsidR="003445F9" w:rsidRDefault="00FC1EBA" w:rsidP="00FC1EBA">
            <w:pPr>
              <w:pStyle w:val="a3"/>
              <w:spacing w:line="276" w:lineRule="auto"/>
              <w:ind w:left="0"/>
              <w:jc w:val="center"/>
              <w:rPr>
                <w:sz w:val="28"/>
                <w:szCs w:val="28"/>
              </w:rPr>
            </w:pPr>
            <w:r>
              <w:rPr>
                <w:noProof/>
                <w:sz w:val="28"/>
                <w:szCs w:val="28"/>
                <w:lang w:eastAsia="ru-RU"/>
              </w:rPr>
              <w:drawing>
                <wp:inline distT="0" distB="0" distL="0" distR="0">
                  <wp:extent cx="1557339" cy="2076450"/>
                  <wp:effectExtent l="19050" t="0" r="4761" b="0"/>
                  <wp:docPr id="7" name="Рисунок 7" descr="D:\Рабочий стол 10\План-конспекты открытых занятий для сдачи Поклонской С.А\Драпировка\20241226_11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Рабочий стол 10\План-конспекты открытых занятий для сдачи Поклонской С.А\Драпировка\20241226_115010.jpg"/>
                          <pic:cNvPicPr>
                            <a:picLocks noChangeAspect="1" noChangeArrowheads="1"/>
                          </pic:cNvPicPr>
                        </pic:nvPicPr>
                        <pic:blipFill>
                          <a:blip r:embed="rId12" cstate="print"/>
                          <a:srcRect/>
                          <a:stretch>
                            <a:fillRect/>
                          </a:stretch>
                        </pic:blipFill>
                        <pic:spPr bwMode="auto">
                          <a:xfrm>
                            <a:off x="0" y="0"/>
                            <a:ext cx="1556623" cy="2075496"/>
                          </a:xfrm>
                          <a:prstGeom prst="rect">
                            <a:avLst/>
                          </a:prstGeom>
                          <a:noFill/>
                          <a:ln w="9525">
                            <a:noFill/>
                            <a:miter lim="800000"/>
                            <a:headEnd/>
                            <a:tailEnd/>
                          </a:ln>
                        </pic:spPr>
                      </pic:pic>
                    </a:graphicData>
                  </a:graphic>
                </wp:inline>
              </w:drawing>
            </w:r>
          </w:p>
          <w:p w:rsidR="00FC1EBA" w:rsidRDefault="00FC1EBA" w:rsidP="00FC1EBA">
            <w:pPr>
              <w:pStyle w:val="a3"/>
              <w:spacing w:line="276" w:lineRule="auto"/>
              <w:ind w:left="0"/>
              <w:jc w:val="center"/>
              <w:rPr>
                <w:sz w:val="28"/>
                <w:szCs w:val="28"/>
              </w:rPr>
            </w:pPr>
          </w:p>
        </w:tc>
        <w:tc>
          <w:tcPr>
            <w:tcW w:w="2800" w:type="dxa"/>
          </w:tcPr>
          <w:p w:rsidR="003445F9" w:rsidRDefault="003445F9" w:rsidP="007F0B73">
            <w:pPr>
              <w:pStyle w:val="a3"/>
              <w:spacing w:line="276" w:lineRule="auto"/>
              <w:ind w:left="0"/>
              <w:rPr>
                <w:sz w:val="28"/>
                <w:szCs w:val="28"/>
              </w:rPr>
            </w:pPr>
            <w:r>
              <w:rPr>
                <w:sz w:val="28"/>
                <w:szCs w:val="28"/>
              </w:rPr>
              <w:t>Выберите расположение листа.</w:t>
            </w:r>
          </w:p>
        </w:tc>
      </w:tr>
      <w:tr w:rsidR="003445F9" w:rsidTr="003445F9">
        <w:tc>
          <w:tcPr>
            <w:tcW w:w="675" w:type="dxa"/>
          </w:tcPr>
          <w:p w:rsidR="003445F9" w:rsidRDefault="003445F9" w:rsidP="00FC1EBA">
            <w:pPr>
              <w:pStyle w:val="a3"/>
              <w:spacing w:line="276" w:lineRule="auto"/>
              <w:ind w:left="0"/>
              <w:jc w:val="both"/>
              <w:rPr>
                <w:sz w:val="28"/>
                <w:szCs w:val="28"/>
              </w:rPr>
            </w:pPr>
            <w:r>
              <w:rPr>
                <w:sz w:val="28"/>
                <w:szCs w:val="28"/>
              </w:rPr>
              <w:t>2</w:t>
            </w:r>
          </w:p>
        </w:tc>
        <w:tc>
          <w:tcPr>
            <w:tcW w:w="6096" w:type="dxa"/>
          </w:tcPr>
          <w:p w:rsidR="00FC1EBA" w:rsidRDefault="00FC1EBA" w:rsidP="00FC1EBA">
            <w:pPr>
              <w:pStyle w:val="a3"/>
              <w:spacing w:line="276" w:lineRule="auto"/>
              <w:ind w:left="0"/>
              <w:jc w:val="center"/>
              <w:rPr>
                <w:sz w:val="28"/>
                <w:szCs w:val="28"/>
              </w:rPr>
            </w:pPr>
          </w:p>
          <w:p w:rsidR="003445F9" w:rsidRDefault="00FC1EBA" w:rsidP="00FC1EBA">
            <w:pPr>
              <w:pStyle w:val="a3"/>
              <w:spacing w:line="276" w:lineRule="auto"/>
              <w:ind w:left="0"/>
              <w:jc w:val="center"/>
              <w:rPr>
                <w:sz w:val="28"/>
                <w:szCs w:val="28"/>
              </w:rPr>
            </w:pPr>
            <w:r>
              <w:rPr>
                <w:noProof/>
                <w:sz w:val="28"/>
                <w:szCs w:val="28"/>
                <w:lang w:eastAsia="ru-RU"/>
              </w:rPr>
              <w:drawing>
                <wp:inline distT="0" distB="0" distL="0" distR="0">
                  <wp:extent cx="1512094" cy="2016126"/>
                  <wp:effectExtent l="19050" t="0" r="0" b="0"/>
                  <wp:docPr id="8" name="Рисунок 8" descr="D:\Рабочий стол 10\План-конспекты открытых занятий для сдачи Поклонской С.А\Драпировка\20241226_115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чий стол 10\План-конспекты открытых занятий для сдачи Поклонской С.А\Драпировка\20241226_115902.jpg"/>
                          <pic:cNvPicPr>
                            <a:picLocks noChangeAspect="1" noChangeArrowheads="1"/>
                          </pic:cNvPicPr>
                        </pic:nvPicPr>
                        <pic:blipFill>
                          <a:blip r:embed="rId13" cstate="print"/>
                          <a:srcRect/>
                          <a:stretch>
                            <a:fillRect/>
                          </a:stretch>
                        </pic:blipFill>
                        <pic:spPr bwMode="auto">
                          <a:xfrm>
                            <a:off x="0" y="0"/>
                            <a:ext cx="1522013" cy="2029351"/>
                          </a:xfrm>
                          <a:prstGeom prst="rect">
                            <a:avLst/>
                          </a:prstGeom>
                          <a:noFill/>
                          <a:ln w="9525">
                            <a:noFill/>
                            <a:miter lim="800000"/>
                            <a:headEnd/>
                            <a:tailEnd/>
                          </a:ln>
                        </pic:spPr>
                      </pic:pic>
                    </a:graphicData>
                  </a:graphic>
                </wp:inline>
              </w:drawing>
            </w:r>
          </w:p>
          <w:p w:rsidR="00FC1EBA" w:rsidRDefault="00FC1EBA" w:rsidP="00FC1EBA">
            <w:pPr>
              <w:pStyle w:val="a3"/>
              <w:spacing w:line="276" w:lineRule="auto"/>
              <w:ind w:left="0"/>
              <w:jc w:val="center"/>
              <w:rPr>
                <w:sz w:val="28"/>
                <w:szCs w:val="28"/>
              </w:rPr>
            </w:pPr>
          </w:p>
        </w:tc>
        <w:tc>
          <w:tcPr>
            <w:tcW w:w="2800" w:type="dxa"/>
          </w:tcPr>
          <w:p w:rsidR="003445F9" w:rsidRDefault="003445F9" w:rsidP="007F0B73">
            <w:pPr>
              <w:pStyle w:val="a3"/>
              <w:spacing w:line="276" w:lineRule="auto"/>
              <w:ind w:left="0"/>
              <w:rPr>
                <w:sz w:val="28"/>
                <w:szCs w:val="28"/>
              </w:rPr>
            </w:pPr>
            <w:r>
              <w:rPr>
                <w:sz w:val="28"/>
                <w:szCs w:val="28"/>
              </w:rPr>
              <w:t xml:space="preserve">Выполните эскиз драпировки </w:t>
            </w:r>
            <w:r w:rsidR="007F0B73">
              <w:rPr>
                <w:sz w:val="28"/>
                <w:szCs w:val="28"/>
              </w:rPr>
              <w:t xml:space="preserve">в </w:t>
            </w:r>
            <w:r>
              <w:rPr>
                <w:sz w:val="28"/>
                <w:szCs w:val="28"/>
              </w:rPr>
              <w:t>верхнем углу листа бумаги.</w:t>
            </w:r>
          </w:p>
        </w:tc>
      </w:tr>
      <w:tr w:rsidR="003445F9" w:rsidTr="003445F9">
        <w:tc>
          <w:tcPr>
            <w:tcW w:w="675" w:type="dxa"/>
          </w:tcPr>
          <w:p w:rsidR="003445F9" w:rsidRDefault="003445F9" w:rsidP="00FC1EBA">
            <w:pPr>
              <w:pStyle w:val="a3"/>
              <w:spacing w:line="276" w:lineRule="auto"/>
              <w:ind w:left="0"/>
              <w:jc w:val="both"/>
              <w:rPr>
                <w:sz w:val="28"/>
                <w:szCs w:val="28"/>
              </w:rPr>
            </w:pPr>
            <w:r>
              <w:rPr>
                <w:sz w:val="28"/>
                <w:szCs w:val="28"/>
              </w:rPr>
              <w:t>3</w:t>
            </w:r>
          </w:p>
        </w:tc>
        <w:tc>
          <w:tcPr>
            <w:tcW w:w="6096" w:type="dxa"/>
          </w:tcPr>
          <w:p w:rsidR="00FC1EBA" w:rsidRDefault="00FC1EBA" w:rsidP="00FC1EBA">
            <w:pPr>
              <w:pStyle w:val="a3"/>
              <w:spacing w:line="276" w:lineRule="auto"/>
              <w:ind w:left="0"/>
              <w:jc w:val="center"/>
              <w:rPr>
                <w:sz w:val="28"/>
                <w:szCs w:val="28"/>
              </w:rPr>
            </w:pPr>
          </w:p>
          <w:p w:rsidR="003445F9" w:rsidRDefault="00FC1EBA" w:rsidP="00FC1EBA">
            <w:pPr>
              <w:pStyle w:val="a3"/>
              <w:spacing w:line="276" w:lineRule="auto"/>
              <w:ind w:left="0"/>
              <w:jc w:val="center"/>
              <w:rPr>
                <w:sz w:val="28"/>
                <w:szCs w:val="28"/>
              </w:rPr>
            </w:pPr>
            <w:r>
              <w:rPr>
                <w:noProof/>
                <w:sz w:val="28"/>
                <w:szCs w:val="28"/>
                <w:lang w:eastAsia="ru-RU"/>
              </w:rPr>
              <w:drawing>
                <wp:inline distT="0" distB="0" distL="0" distR="0">
                  <wp:extent cx="1535906" cy="2047875"/>
                  <wp:effectExtent l="19050" t="0" r="7144" b="0"/>
                  <wp:docPr id="9" name="Рисунок 9" descr="D:\Рабочий стол 10\План-конспекты открытых занятий для сдачи Поклонской С.А\Драпировка\20241226_120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Рабочий стол 10\План-конспекты открытых занятий для сдачи Поклонской С.А\Драпировка\20241226_120604.jpg"/>
                          <pic:cNvPicPr>
                            <a:picLocks noChangeAspect="1" noChangeArrowheads="1"/>
                          </pic:cNvPicPr>
                        </pic:nvPicPr>
                        <pic:blipFill>
                          <a:blip r:embed="rId14" cstate="print"/>
                          <a:srcRect/>
                          <a:stretch>
                            <a:fillRect/>
                          </a:stretch>
                        </pic:blipFill>
                        <pic:spPr bwMode="auto">
                          <a:xfrm>
                            <a:off x="0" y="0"/>
                            <a:ext cx="1539072" cy="2052097"/>
                          </a:xfrm>
                          <a:prstGeom prst="rect">
                            <a:avLst/>
                          </a:prstGeom>
                          <a:noFill/>
                          <a:ln w="9525">
                            <a:noFill/>
                            <a:miter lim="800000"/>
                            <a:headEnd/>
                            <a:tailEnd/>
                          </a:ln>
                        </pic:spPr>
                      </pic:pic>
                    </a:graphicData>
                  </a:graphic>
                </wp:inline>
              </w:drawing>
            </w:r>
          </w:p>
        </w:tc>
        <w:tc>
          <w:tcPr>
            <w:tcW w:w="2800" w:type="dxa"/>
          </w:tcPr>
          <w:p w:rsidR="003445F9" w:rsidRDefault="003445F9" w:rsidP="007F0B73">
            <w:pPr>
              <w:pStyle w:val="a3"/>
              <w:spacing w:line="276" w:lineRule="auto"/>
              <w:ind w:left="0"/>
              <w:rPr>
                <w:sz w:val="28"/>
                <w:szCs w:val="28"/>
              </w:rPr>
            </w:pPr>
            <w:r>
              <w:rPr>
                <w:sz w:val="28"/>
                <w:szCs w:val="28"/>
              </w:rPr>
              <w:t>Определите пропорциональное отношение ширины к высоте при помощи визирования. Отложите отрезки, учитывая свой масштаб. Проведите вспомогательные линии.</w:t>
            </w:r>
          </w:p>
        </w:tc>
      </w:tr>
      <w:tr w:rsidR="003445F9" w:rsidTr="003445F9">
        <w:tc>
          <w:tcPr>
            <w:tcW w:w="675" w:type="dxa"/>
          </w:tcPr>
          <w:p w:rsidR="003445F9" w:rsidRDefault="003445F9" w:rsidP="00FC1EBA">
            <w:pPr>
              <w:pStyle w:val="a3"/>
              <w:spacing w:line="276" w:lineRule="auto"/>
              <w:ind w:left="0"/>
              <w:jc w:val="both"/>
              <w:rPr>
                <w:sz w:val="28"/>
                <w:szCs w:val="28"/>
              </w:rPr>
            </w:pPr>
            <w:r>
              <w:rPr>
                <w:sz w:val="28"/>
                <w:szCs w:val="28"/>
              </w:rPr>
              <w:lastRenderedPageBreak/>
              <w:t>4</w:t>
            </w:r>
          </w:p>
        </w:tc>
        <w:tc>
          <w:tcPr>
            <w:tcW w:w="6096" w:type="dxa"/>
          </w:tcPr>
          <w:p w:rsidR="00FC1EBA" w:rsidRDefault="00FC1EBA" w:rsidP="00FC1EBA">
            <w:pPr>
              <w:pStyle w:val="a3"/>
              <w:spacing w:line="276" w:lineRule="auto"/>
              <w:ind w:left="0"/>
              <w:jc w:val="center"/>
              <w:rPr>
                <w:sz w:val="28"/>
                <w:szCs w:val="28"/>
              </w:rPr>
            </w:pPr>
          </w:p>
          <w:p w:rsidR="003445F9" w:rsidRDefault="00FC1EBA" w:rsidP="00FC1EBA">
            <w:pPr>
              <w:pStyle w:val="a3"/>
              <w:spacing w:line="276" w:lineRule="auto"/>
              <w:ind w:left="0"/>
              <w:jc w:val="center"/>
              <w:rPr>
                <w:sz w:val="28"/>
                <w:szCs w:val="28"/>
              </w:rPr>
            </w:pPr>
            <w:r>
              <w:rPr>
                <w:noProof/>
                <w:sz w:val="28"/>
                <w:szCs w:val="28"/>
                <w:lang w:eastAsia="ru-RU"/>
              </w:rPr>
              <w:drawing>
                <wp:inline distT="0" distB="0" distL="0" distR="0">
                  <wp:extent cx="1564481" cy="2085974"/>
                  <wp:effectExtent l="19050" t="0" r="0" b="0"/>
                  <wp:docPr id="10" name="Рисунок 10" descr="D:\Рабочий стол 10\План-конспекты открытых занятий для сдачи Поклонской С.А\Драпировка\20241226_12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Рабочий стол 10\План-конспекты открытых занятий для сдачи Поклонской С.А\Драпировка\20241226_122420.jpg"/>
                          <pic:cNvPicPr>
                            <a:picLocks noChangeAspect="1" noChangeArrowheads="1"/>
                          </pic:cNvPicPr>
                        </pic:nvPicPr>
                        <pic:blipFill>
                          <a:blip r:embed="rId15" cstate="print"/>
                          <a:srcRect/>
                          <a:stretch>
                            <a:fillRect/>
                          </a:stretch>
                        </pic:blipFill>
                        <pic:spPr bwMode="auto">
                          <a:xfrm>
                            <a:off x="0" y="0"/>
                            <a:ext cx="1569347" cy="2092462"/>
                          </a:xfrm>
                          <a:prstGeom prst="rect">
                            <a:avLst/>
                          </a:prstGeom>
                          <a:noFill/>
                          <a:ln w="9525">
                            <a:noFill/>
                            <a:miter lim="800000"/>
                            <a:headEnd/>
                            <a:tailEnd/>
                          </a:ln>
                        </pic:spPr>
                      </pic:pic>
                    </a:graphicData>
                  </a:graphic>
                </wp:inline>
              </w:drawing>
            </w:r>
          </w:p>
        </w:tc>
        <w:tc>
          <w:tcPr>
            <w:tcW w:w="2800" w:type="dxa"/>
          </w:tcPr>
          <w:p w:rsidR="003445F9" w:rsidRDefault="003445F9" w:rsidP="007F0B73">
            <w:pPr>
              <w:pStyle w:val="a3"/>
              <w:spacing w:line="276" w:lineRule="auto"/>
              <w:ind w:left="0"/>
              <w:rPr>
                <w:sz w:val="28"/>
                <w:szCs w:val="28"/>
              </w:rPr>
            </w:pPr>
            <w:r>
              <w:rPr>
                <w:sz w:val="28"/>
                <w:szCs w:val="28"/>
              </w:rPr>
              <w:t>Постройте формы, со</w:t>
            </w:r>
            <w:r w:rsidR="007F0B73">
              <w:rPr>
                <w:sz w:val="28"/>
                <w:szCs w:val="28"/>
              </w:rPr>
              <w:t>стоящие из выступающих и углублё</w:t>
            </w:r>
            <w:r>
              <w:rPr>
                <w:sz w:val="28"/>
                <w:szCs w:val="28"/>
              </w:rPr>
              <w:t>нных частей ткани. Построение  выполняйте от самых крупных и основных складок, наиболее выделяющихся на ткани. С помощью визирования определите</w:t>
            </w:r>
            <w:r w:rsidR="007F0B73">
              <w:rPr>
                <w:sz w:val="28"/>
                <w:szCs w:val="28"/>
              </w:rPr>
              <w:t>, какая складка выше/ниже, тоньше/шире относительно другой.</w:t>
            </w:r>
          </w:p>
        </w:tc>
      </w:tr>
      <w:tr w:rsidR="003445F9" w:rsidTr="003445F9">
        <w:tc>
          <w:tcPr>
            <w:tcW w:w="675" w:type="dxa"/>
          </w:tcPr>
          <w:p w:rsidR="003445F9" w:rsidRDefault="003445F9" w:rsidP="00FC1EBA">
            <w:pPr>
              <w:pStyle w:val="a3"/>
              <w:spacing w:line="276" w:lineRule="auto"/>
              <w:ind w:left="0"/>
              <w:jc w:val="both"/>
              <w:rPr>
                <w:sz w:val="28"/>
                <w:szCs w:val="28"/>
              </w:rPr>
            </w:pPr>
            <w:r>
              <w:rPr>
                <w:sz w:val="28"/>
                <w:szCs w:val="28"/>
              </w:rPr>
              <w:t>5</w:t>
            </w:r>
          </w:p>
        </w:tc>
        <w:tc>
          <w:tcPr>
            <w:tcW w:w="6096" w:type="dxa"/>
          </w:tcPr>
          <w:p w:rsidR="00FB17CB" w:rsidRDefault="00FB17CB" w:rsidP="00FB17CB">
            <w:pPr>
              <w:pStyle w:val="a3"/>
              <w:spacing w:line="276" w:lineRule="auto"/>
              <w:ind w:left="0"/>
              <w:jc w:val="center"/>
              <w:rPr>
                <w:sz w:val="28"/>
                <w:szCs w:val="28"/>
              </w:rPr>
            </w:pPr>
          </w:p>
          <w:p w:rsidR="003445F9" w:rsidRDefault="00FB17CB" w:rsidP="00FB17CB">
            <w:pPr>
              <w:pStyle w:val="a3"/>
              <w:spacing w:line="276" w:lineRule="auto"/>
              <w:ind w:left="0"/>
              <w:jc w:val="center"/>
              <w:rPr>
                <w:sz w:val="28"/>
                <w:szCs w:val="28"/>
              </w:rPr>
            </w:pPr>
            <w:r>
              <w:rPr>
                <w:noProof/>
                <w:sz w:val="28"/>
                <w:szCs w:val="28"/>
                <w:lang w:eastAsia="ru-RU"/>
              </w:rPr>
              <w:drawing>
                <wp:inline distT="0" distB="0" distL="0" distR="0">
                  <wp:extent cx="1583531" cy="2111374"/>
                  <wp:effectExtent l="19050" t="0" r="0" b="0"/>
                  <wp:docPr id="11" name="Рисунок 11" descr="D:\Рабочий стол 10\План-конспекты открытых занятий для сдачи Поклонской С.А\Драпировка\20241226_123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Рабочий стол 10\План-конспекты открытых занятий для сдачи Поклонской С.А\Драпировка\20241226_123248.jpg"/>
                          <pic:cNvPicPr>
                            <a:picLocks noChangeAspect="1" noChangeArrowheads="1"/>
                          </pic:cNvPicPr>
                        </pic:nvPicPr>
                        <pic:blipFill>
                          <a:blip r:embed="rId16" cstate="print"/>
                          <a:srcRect/>
                          <a:stretch>
                            <a:fillRect/>
                          </a:stretch>
                        </pic:blipFill>
                        <pic:spPr bwMode="auto">
                          <a:xfrm>
                            <a:off x="0" y="0"/>
                            <a:ext cx="1585572" cy="2114096"/>
                          </a:xfrm>
                          <a:prstGeom prst="rect">
                            <a:avLst/>
                          </a:prstGeom>
                          <a:noFill/>
                          <a:ln w="9525">
                            <a:noFill/>
                            <a:miter lim="800000"/>
                            <a:headEnd/>
                            <a:tailEnd/>
                          </a:ln>
                        </pic:spPr>
                      </pic:pic>
                    </a:graphicData>
                  </a:graphic>
                </wp:inline>
              </w:drawing>
            </w:r>
          </w:p>
          <w:p w:rsidR="00FB17CB" w:rsidRDefault="00FB17CB" w:rsidP="00FB17CB">
            <w:pPr>
              <w:pStyle w:val="a3"/>
              <w:spacing w:line="276" w:lineRule="auto"/>
              <w:ind w:left="0"/>
              <w:jc w:val="center"/>
              <w:rPr>
                <w:sz w:val="28"/>
                <w:szCs w:val="28"/>
              </w:rPr>
            </w:pPr>
          </w:p>
        </w:tc>
        <w:tc>
          <w:tcPr>
            <w:tcW w:w="2800" w:type="dxa"/>
          </w:tcPr>
          <w:p w:rsidR="003445F9" w:rsidRDefault="007F0B73" w:rsidP="007F0B73">
            <w:pPr>
              <w:pStyle w:val="a3"/>
              <w:spacing w:line="276" w:lineRule="auto"/>
              <w:ind w:left="0"/>
              <w:rPr>
                <w:sz w:val="28"/>
                <w:szCs w:val="28"/>
              </w:rPr>
            </w:pPr>
            <w:r>
              <w:rPr>
                <w:sz w:val="28"/>
                <w:szCs w:val="28"/>
              </w:rPr>
              <w:t>Тонкими линиями наметьте границы света, полутени, собс</w:t>
            </w:r>
            <w:r w:rsidR="00743F6D">
              <w:rPr>
                <w:sz w:val="28"/>
                <w:szCs w:val="28"/>
              </w:rPr>
              <w:t>твенной тени, рефлекса, падающих теней</w:t>
            </w:r>
            <w:r>
              <w:rPr>
                <w:sz w:val="28"/>
                <w:szCs w:val="28"/>
              </w:rPr>
              <w:t>.</w:t>
            </w:r>
          </w:p>
        </w:tc>
      </w:tr>
    </w:tbl>
    <w:p w:rsidR="00FF059F" w:rsidRPr="006800FD" w:rsidRDefault="00FF059F" w:rsidP="003445F9">
      <w:pPr>
        <w:pStyle w:val="a3"/>
        <w:spacing w:after="0" w:line="360" w:lineRule="auto"/>
        <w:ind w:left="0"/>
        <w:jc w:val="both"/>
        <w:rPr>
          <w:sz w:val="28"/>
          <w:szCs w:val="28"/>
        </w:rPr>
      </w:pPr>
    </w:p>
    <w:sectPr w:rsidR="00FF059F" w:rsidRPr="006800FD" w:rsidSect="00EC72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2C05"/>
    <w:multiLevelType w:val="hybridMultilevel"/>
    <w:tmpl w:val="C070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392D98"/>
    <w:multiLevelType w:val="hybridMultilevel"/>
    <w:tmpl w:val="FB627F54"/>
    <w:lvl w:ilvl="0" w:tplc="33DA8EC0">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8843531"/>
    <w:multiLevelType w:val="hybridMultilevel"/>
    <w:tmpl w:val="32F437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730"/>
    <w:rsid w:val="00000249"/>
    <w:rsid w:val="000005F6"/>
    <w:rsid w:val="00000BC2"/>
    <w:rsid w:val="00000C22"/>
    <w:rsid w:val="00000EF6"/>
    <w:rsid w:val="00000F98"/>
    <w:rsid w:val="00001998"/>
    <w:rsid w:val="00001BA6"/>
    <w:rsid w:val="00001F6D"/>
    <w:rsid w:val="000024C1"/>
    <w:rsid w:val="000029BD"/>
    <w:rsid w:val="0000301A"/>
    <w:rsid w:val="000030E1"/>
    <w:rsid w:val="00003A2C"/>
    <w:rsid w:val="00003C40"/>
    <w:rsid w:val="00003E04"/>
    <w:rsid w:val="00003FAA"/>
    <w:rsid w:val="00004288"/>
    <w:rsid w:val="00004295"/>
    <w:rsid w:val="0000467C"/>
    <w:rsid w:val="00004C9C"/>
    <w:rsid w:val="000057EC"/>
    <w:rsid w:val="0000583E"/>
    <w:rsid w:val="00005D6C"/>
    <w:rsid w:val="000060A9"/>
    <w:rsid w:val="00006387"/>
    <w:rsid w:val="00006436"/>
    <w:rsid w:val="00006A0C"/>
    <w:rsid w:val="00006BCC"/>
    <w:rsid w:val="00006D9E"/>
    <w:rsid w:val="00006E75"/>
    <w:rsid w:val="00007394"/>
    <w:rsid w:val="00007654"/>
    <w:rsid w:val="00007734"/>
    <w:rsid w:val="000079F2"/>
    <w:rsid w:val="00007F78"/>
    <w:rsid w:val="0001044A"/>
    <w:rsid w:val="000115D8"/>
    <w:rsid w:val="00011C80"/>
    <w:rsid w:val="00011F46"/>
    <w:rsid w:val="00011FE6"/>
    <w:rsid w:val="000125E7"/>
    <w:rsid w:val="00012708"/>
    <w:rsid w:val="00012C6A"/>
    <w:rsid w:val="00012C9F"/>
    <w:rsid w:val="00012CD5"/>
    <w:rsid w:val="00012D9D"/>
    <w:rsid w:val="00013497"/>
    <w:rsid w:val="00013628"/>
    <w:rsid w:val="0001385A"/>
    <w:rsid w:val="0001394A"/>
    <w:rsid w:val="00014AB1"/>
    <w:rsid w:val="00015913"/>
    <w:rsid w:val="00015A57"/>
    <w:rsid w:val="00015D15"/>
    <w:rsid w:val="00015E05"/>
    <w:rsid w:val="000160C5"/>
    <w:rsid w:val="00016525"/>
    <w:rsid w:val="00016715"/>
    <w:rsid w:val="000167D6"/>
    <w:rsid w:val="0001680F"/>
    <w:rsid w:val="00016DC6"/>
    <w:rsid w:val="000170CA"/>
    <w:rsid w:val="000172FE"/>
    <w:rsid w:val="00017691"/>
    <w:rsid w:val="00017956"/>
    <w:rsid w:val="00020001"/>
    <w:rsid w:val="00020168"/>
    <w:rsid w:val="00020423"/>
    <w:rsid w:val="00020550"/>
    <w:rsid w:val="00020725"/>
    <w:rsid w:val="00020C2D"/>
    <w:rsid w:val="00020F7C"/>
    <w:rsid w:val="00020FAE"/>
    <w:rsid w:val="00021144"/>
    <w:rsid w:val="000212F2"/>
    <w:rsid w:val="00021424"/>
    <w:rsid w:val="0002175D"/>
    <w:rsid w:val="00021CBB"/>
    <w:rsid w:val="00021DCD"/>
    <w:rsid w:val="00022863"/>
    <w:rsid w:val="0002286E"/>
    <w:rsid w:val="00022875"/>
    <w:rsid w:val="00022CC1"/>
    <w:rsid w:val="00022FE2"/>
    <w:rsid w:val="000230F0"/>
    <w:rsid w:val="00023809"/>
    <w:rsid w:val="00023A10"/>
    <w:rsid w:val="000245B6"/>
    <w:rsid w:val="000249B9"/>
    <w:rsid w:val="00024BB5"/>
    <w:rsid w:val="00025362"/>
    <w:rsid w:val="00025C12"/>
    <w:rsid w:val="00026111"/>
    <w:rsid w:val="00026513"/>
    <w:rsid w:val="000269F5"/>
    <w:rsid w:val="00026C21"/>
    <w:rsid w:val="00026F25"/>
    <w:rsid w:val="00026FC5"/>
    <w:rsid w:val="0002731C"/>
    <w:rsid w:val="00027529"/>
    <w:rsid w:val="00027923"/>
    <w:rsid w:val="00027FAD"/>
    <w:rsid w:val="00030AE1"/>
    <w:rsid w:val="00030C13"/>
    <w:rsid w:val="00030EAE"/>
    <w:rsid w:val="00031907"/>
    <w:rsid w:val="00031923"/>
    <w:rsid w:val="00031AC4"/>
    <w:rsid w:val="00032420"/>
    <w:rsid w:val="000324E5"/>
    <w:rsid w:val="00032698"/>
    <w:rsid w:val="00032D25"/>
    <w:rsid w:val="0003375E"/>
    <w:rsid w:val="0003421F"/>
    <w:rsid w:val="00034838"/>
    <w:rsid w:val="00034C1D"/>
    <w:rsid w:val="00035431"/>
    <w:rsid w:val="00035853"/>
    <w:rsid w:val="00035DEB"/>
    <w:rsid w:val="00035F08"/>
    <w:rsid w:val="00036389"/>
    <w:rsid w:val="00036C9A"/>
    <w:rsid w:val="00036D3C"/>
    <w:rsid w:val="00037625"/>
    <w:rsid w:val="00037D0C"/>
    <w:rsid w:val="000402AB"/>
    <w:rsid w:val="00040621"/>
    <w:rsid w:val="000406B7"/>
    <w:rsid w:val="00040826"/>
    <w:rsid w:val="00040B8E"/>
    <w:rsid w:val="00040BCA"/>
    <w:rsid w:val="00040E7A"/>
    <w:rsid w:val="00041663"/>
    <w:rsid w:val="00041EBB"/>
    <w:rsid w:val="0004251F"/>
    <w:rsid w:val="0004285E"/>
    <w:rsid w:val="00042861"/>
    <w:rsid w:val="00042934"/>
    <w:rsid w:val="00043066"/>
    <w:rsid w:val="00043554"/>
    <w:rsid w:val="00043A8E"/>
    <w:rsid w:val="000445E6"/>
    <w:rsid w:val="00044A5B"/>
    <w:rsid w:val="00044EF1"/>
    <w:rsid w:val="00044F02"/>
    <w:rsid w:val="0004630F"/>
    <w:rsid w:val="00046462"/>
    <w:rsid w:val="00046A8C"/>
    <w:rsid w:val="000472D8"/>
    <w:rsid w:val="000472E8"/>
    <w:rsid w:val="000474E3"/>
    <w:rsid w:val="000476A4"/>
    <w:rsid w:val="000477FE"/>
    <w:rsid w:val="00047BAC"/>
    <w:rsid w:val="00047C98"/>
    <w:rsid w:val="00050231"/>
    <w:rsid w:val="00050DC0"/>
    <w:rsid w:val="000513B8"/>
    <w:rsid w:val="00051607"/>
    <w:rsid w:val="0005189D"/>
    <w:rsid w:val="000518A4"/>
    <w:rsid w:val="00051A0B"/>
    <w:rsid w:val="00051AD9"/>
    <w:rsid w:val="00051DAB"/>
    <w:rsid w:val="00051DE1"/>
    <w:rsid w:val="000529DD"/>
    <w:rsid w:val="00052C25"/>
    <w:rsid w:val="0005334B"/>
    <w:rsid w:val="00053436"/>
    <w:rsid w:val="000536E9"/>
    <w:rsid w:val="0005411F"/>
    <w:rsid w:val="00054187"/>
    <w:rsid w:val="0005438A"/>
    <w:rsid w:val="000551A1"/>
    <w:rsid w:val="000552B5"/>
    <w:rsid w:val="00055B7E"/>
    <w:rsid w:val="00055CAB"/>
    <w:rsid w:val="00055ED2"/>
    <w:rsid w:val="00055F6B"/>
    <w:rsid w:val="00056014"/>
    <w:rsid w:val="00056187"/>
    <w:rsid w:val="00056917"/>
    <w:rsid w:val="000569C7"/>
    <w:rsid w:val="00056F12"/>
    <w:rsid w:val="00057091"/>
    <w:rsid w:val="00057294"/>
    <w:rsid w:val="000578B2"/>
    <w:rsid w:val="00057A8C"/>
    <w:rsid w:val="00057FEE"/>
    <w:rsid w:val="0006004A"/>
    <w:rsid w:val="00060051"/>
    <w:rsid w:val="000607CF"/>
    <w:rsid w:val="00060C42"/>
    <w:rsid w:val="00060D32"/>
    <w:rsid w:val="00061192"/>
    <w:rsid w:val="000612B8"/>
    <w:rsid w:val="0006154B"/>
    <w:rsid w:val="000617AF"/>
    <w:rsid w:val="0006199E"/>
    <w:rsid w:val="00061A9B"/>
    <w:rsid w:val="00061BB1"/>
    <w:rsid w:val="00061F38"/>
    <w:rsid w:val="00061FC5"/>
    <w:rsid w:val="000625F7"/>
    <w:rsid w:val="000626E7"/>
    <w:rsid w:val="00062EE2"/>
    <w:rsid w:val="00064493"/>
    <w:rsid w:val="0006450B"/>
    <w:rsid w:val="00064889"/>
    <w:rsid w:val="0006587B"/>
    <w:rsid w:val="00065900"/>
    <w:rsid w:val="00065BB3"/>
    <w:rsid w:val="00065FE2"/>
    <w:rsid w:val="00066738"/>
    <w:rsid w:val="00066F8A"/>
    <w:rsid w:val="0006714B"/>
    <w:rsid w:val="00067454"/>
    <w:rsid w:val="00067CDD"/>
    <w:rsid w:val="000703BC"/>
    <w:rsid w:val="000703BF"/>
    <w:rsid w:val="000706BA"/>
    <w:rsid w:val="0007077B"/>
    <w:rsid w:val="000710DF"/>
    <w:rsid w:val="00071892"/>
    <w:rsid w:val="00071B6B"/>
    <w:rsid w:val="00071C44"/>
    <w:rsid w:val="00071FD4"/>
    <w:rsid w:val="0007205A"/>
    <w:rsid w:val="000725DE"/>
    <w:rsid w:val="000727BC"/>
    <w:rsid w:val="00072884"/>
    <w:rsid w:val="00072AD1"/>
    <w:rsid w:val="00072B52"/>
    <w:rsid w:val="00072E1B"/>
    <w:rsid w:val="00073015"/>
    <w:rsid w:val="00073063"/>
    <w:rsid w:val="00073988"/>
    <w:rsid w:val="00073C64"/>
    <w:rsid w:val="0007439E"/>
    <w:rsid w:val="00075190"/>
    <w:rsid w:val="000754ED"/>
    <w:rsid w:val="00075CC9"/>
    <w:rsid w:val="00075DD2"/>
    <w:rsid w:val="000762F9"/>
    <w:rsid w:val="00076B63"/>
    <w:rsid w:val="00076B92"/>
    <w:rsid w:val="00076FC9"/>
    <w:rsid w:val="0007712F"/>
    <w:rsid w:val="000772A4"/>
    <w:rsid w:val="000773FA"/>
    <w:rsid w:val="0007757E"/>
    <w:rsid w:val="00077966"/>
    <w:rsid w:val="00080367"/>
    <w:rsid w:val="00080854"/>
    <w:rsid w:val="00080856"/>
    <w:rsid w:val="000808C5"/>
    <w:rsid w:val="000809C9"/>
    <w:rsid w:val="00080A0B"/>
    <w:rsid w:val="00080BF7"/>
    <w:rsid w:val="00080FAF"/>
    <w:rsid w:val="0008121E"/>
    <w:rsid w:val="00081CB6"/>
    <w:rsid w:val="000821C7"/>
    <w:rsid w:val="000822F5"/>
    <w:rsid w:val="00082B70"/>
    <w:rsid w:val="00082D86"/>
    <w:rsid w:val="000830AE"/>
    <w:rsid w:val="00083223"/>
    <w:rsid w:val="000838DC"/>
    <w:rsid w:val="00083BFF"/>
    <w:rsid w:val="00083FB2"/>
    <w:rsid w:val="000843E7"/>
    <w:rsid w:val="000849F2"/>
    <w:rsid w:val="00084C5A"/>
    <w:rsid w:val="00084DEE"/>
    <w:rsid w:val="00085411"/>
    <w:rsid w:val="0008572C"/>
    <w:rsid w:val="000857D1"/>
    <w:rsid w:val="00085E88"/>
    <w:rsid w:val="00085FBA"/>
    <w:rsid w:val="000862C7"/>
    <w:rsid w:val="0008692C"/>
    <w:rsid w:val="00086C05"/>
    <w:rsid w:val="00087107"/>
    <w:rsid w:val="00087384"/>
    <w:rsid w:val="00087C79"/>
    <w:rsid w:val="00087E74"/>
    <w:rsid w:val="00087ED4"/>
    <w:rsid w:val="00090320"/>
    <w:rsid w:val="00090533"/>
    <w:rsid w:val="00090B01"/>
    <w:rsid w:val="00090FD8"/>
    <w:rsid w:val="0009194E"/>
    <w:rsid w:val="00091B64"/>
    <w:rsid w:val="00091C19"/>
    <w:rsid w:val="00091DA7"/>
    <w:rsid w:val="00091DB1"/>
    <w:rsid w:val="00091E88"/>
    <w:rsid w:val="00092455"/>
    <w:rsid w:val="0009271C"/>
    <w:rsid w:val="00093178"/>
    <w:rsid w:val="00093FB7"/>
    <w:rsid w:val="000940E3"/>
    <w:rsid w:val="00094126"/>
    <w:rsid w:val="00094390"/>
    <w:rsid w:val="00094884"/>
    <w:rsid w:val="00094AA4"/>
    <w:rsid w:val="0009500F"/>
    <w:rsid w:val="00095676"/>
    <w:rsid w:val="00095FAD"/>
    <w:rsid w:val="00096320"/>
    <w:rsid w:val="00096833"/>
    <w:rsid w:val="00096A20"/>
    <w:rsid w:val="00096D04"/>
    <w:rsid w:val="00096D37"/>
    <w:rsid w:val="00096D50"/>
    <w:rsid w:val="00097051"/>
    <w:rsid w:val="00097146"/>
    <w:rsid w:val="000971F1"/>
    <w:rsid w:val="00097374"/>
    <w:rsid w:val="00097444"/>
    <w:rsid w:val="00097495"/>
    <w:rsid w:val="00097523"/>
    <w:rsid w:val="00097A14"/>
    <w:rsid w:val="00097A92"/>
    <w:rsid w:val="00097F43"/>
    <w:rsid w:val="000A030A"/>
    <w:rsid w:val="000A08E8"/>
    <w:rsid w:val="000A0B3F"/>
    <w:rsid w:val="000A1087"/>
    <w:rsid w:val="000A12CE"/>
    <w:rsid w:val="000A1475"/>
    <w:rsid w:val="000A1917"/>
    <w:rsid w:val="000A274A"/>
    <w:rsid w:val="000A279C"/>
    <w:rsid w:val="000A3A98"/>
    <w:rsid w:val="000A3EBD"/>
    <w:rsid w:val="000A4472"/>
    <w:rsid w:val="000A467E"/>
    <w:rsid w:val="000A4B2E"/>
    <w:rsid w:val="000A510C"/>
    <w:rsid w:val="000A5350"/>
    <w:rsid w:val="000A53FD"/>
    <w:rsid w:val="000A5695"/>
    <w:rsid w:val="000A5768"/>
    <w:rsid w:val="000A5A9A"/>
    <w:rsid w:val="000A5FB2"/>
    <w:rsid w:val="000A6019"/>
    <w:rsid w:val="000A61ED"/>
    <w:rsid w:val="000A67C0"/>
    <w:rsid w:val="000A6872"/>
    <w:rsid w:val="000A6DF7"/>
    <w:rsid w:val="000A7049"/>
    <w:rsid w:val="000A70A0"/>
    <w:rsid w:val="000A7A23"/>
    <w:rsid w:val="000A7B5D"/>
    <w:rsid w:val="000A7BC9"/>
    <w:rsid w:val="000A7DFB"/>
    <w:rsid w:val="000B03F4"/>
    <w:rsid w:val="000B0405"/>
    <w:rsid w:val="000B050B"/>
    <w:rsid w:val="000B07D6"/>
    <w:rsid w:val="000B1411"/>
    <w:rsid w:val="000B14B1"/>
    <w:rsid w:val="000B168A"/>
    <w:rsid w:val="000B1AC2"/>
    <w:rsid w:val="000B1ADC"/>
    <w:rsid w:val="000B1B42"/>
    <w:rsid w:val="000B230F"/>
    <w:rsid w:val="000B2CE3"/>
    <w:rsid w:val="000B2DD9"/>
    <w:rsid w:val="000B311B"/>
    <w:rsid w:val="000B3698"/>
    <w:rsid w:val="000B36EE"/>
    <w:rsid w:val="000B3978"/>
    <w:rsid w:val="000B3A36"/>
    <w:rsid w:val="000B3F88"/>
    <w:rsid w:val="000B439D"/>
    <w:rsid w:val="000B4D68"/>
    <w:rsid w:val="000B4D6B"/>
    <w:rsid w:val="000B5274"/>
    <w:rsid w:val="000B53E4"/>
    <w:rsid w:val="000B5C44"/>
    <w:rsid w:val="000B645D"/>
    <w:rsid w:val="000B6580"/>
    <w:rsid w:val="000B6796"/>
    <w:rsid w:val="000B6CDF"/>
    <w:rsid w:val="000B6D6C"/>
    <w:rsid w:val="000B6F16"/>
    <w:rsid w:val="000B6F52"/>
    <w:rsid w:val="000B6FBF"/>
    <w:rsid w:val="000B7CDE"/>
    <w:rsid w:val="000B7DFD"/>
    <w:rsid w:val="000C02B2"/>
    <w:rsid w:val="000C0CDC"/>
    <w:rsid w:val="000C12A6"/>
    <w:rsid w:val="000C15E9"/>
    <w:rsid w:val="000C173C"/>
    <w:rsid w:val="000C1B89"/>
    <w:rsid w:val="000C2128"/>
    <w:rsid w:val="000C23D3"/>
    <w:rsid w:val="000C2460"/>
    <w:rsid w:val="000C255B"/>
    <w:rsid w:val="000C26A8"/>
    <w:rsid w:val="000C28BD"/>
    <w:rsid w:val="000C39BC"/>
    <w:rsid w:val="000C41E3"/>
    <w:rsid w:val="000C50EE"/>
    <w:rsid w:val="000C5578"/>
    <w:rsid w:val="000C56DE"/>
    <w:rsid w:val="000C5AC9"/>
    <w:rsid w:val="000C5D35"/>
    <w:rsid w:val="000C63A7"/>
    <w:rsid w:val="000C63CA"/>
    <w:rsid w:val="000C658F"/>
    <w:rsid w:val="000C6EA6"/>
    <w:rsid w:val="000C73C3"/>
    <w:rsid w:val="000C7410"/>
    <w:rsid w:val="000C74C6"/>
    <w:rsid w:val="000C79A3"/>
    <w:rsid w:val="000C7E33"/>
    <w:rsid w:val="000C7FBA"/>
    <w:rsid w:val="000D0286"/>
    <w:rsid w:val="000D0B60"/>
    <w:rsid w:val="000D0F8F"/>
    <w:rsid w:val="000D1049"/>
    <w:rsid w:val="000D11A2"/>
    <w:rsid w:val="000D1277"/>
    <w:rsid w:val="000D1605"/>
    <w:rsid w:val="000D1A1F"/>
    <w:rsid w:val="000D20E5"/>
    <w:rsid w:val="000D278F"/>
    <w:rsid w:val="000D2878"/>
    <w:rsid w:val="000D3162"/>
    <w:rsid w:val="000D3337"/>
    <w:rsid w:val="000D341D"/>
    <w:rsid w:val="000D44F5"/>
    <w:rsid w:val="000D45AF"/>
    <w:rsid w:val="000D4A67"/>
    <w:rsid w:val="000D4B1F"/>
    <w:rsid w:val="000D4EC8"/>
    <w:rsid w:val="000D502A"/>
    <w:rsid w:val="000D5121"/>
    <w:rsid w:val="000D53D3"/>
    <w:rsid w:val="000D5736"/>
    <w:rsid w:val="000D59FC"/>
    <w:rsid w:val="000D5FBA"/>
    <w:rsid w:val="000D6088"/>
    <w:rsid w:val="000D6E85"/>
    <w:rsid w:val="000D6F25"/>
    <w:rsid w:val="000D764A"/>
    <w:rsid w:val="000E01C4"/>
    <w:rsid w:val="000E0370"/>
    <w:rsid w:val="000E0443"/>
    <w:rsid w:val="000E05B7"/>
    <w:rsid w:val="000E0C49"/>
    <w:rsid w:val="000E145F"/>
    <w:rsid w:val="000E17AC"/>
    <w:rsid w:val="000E1D92"/>
    <w:rsid w:val="000E1EAC"/>
    <w:rsid w:val="000E21D3"/>
    <w:rsid w:val="000E253F"/>
    <w:rsid w:val="000E2749"/>
    <w:rsid w:val="000E28C8"/>
    <w:rsid w:val="000E2980"/>
    <w:rsid w:val="000E2A21"/>
    <w:rsid w:val="000E2BBC"/>
    <w:rsid w:val="000E2D40"/>
    <w:rsid w:val="000E324C"/>
    <w:rsid w:val="000E3650"/>
    <w:rsid w:val="000E371F"/>
    <w:rsid w:val="000E460C"/>
    <w:rsid w:val="000E470A"/>
    <w:rsid w:val="000E498F"/>
    <w:rsid w:val="000E4A13"/>
    <w:rsid w:val="000E5466"/>
    <w:rsid w:val="000E570C"/>
    <w:rsid w:val="000E5C2E"/>
    <w:rsid w:val="000E6198"/>
    <w:rsid w:val="000E67DD"/>
    <w:rsid w:val="000E67E7"/>
    <w:rsid w:val="000E68A6"/>
    <w:rsid w:val="000E6E3C"/>
    <w:rsid w:val="000E6E84"/>
    <w:rsid w:val="000E717A"/>
    <w:rsid w:val="000E7B3A"/>
    <w:rsid w:val="000F01A1"/>
    <w:rsid w:val="000F032A"/>
    <w:rsid w:val="000F0604"/>
    <w:rsid w:val="000F06A0"/>
    <w:rsid w:val="000F076C"/>
    <w:rsid w:val="000F0AF5"/>
    <w:rsid w:val="000F0E5A"/>
    <w:rsid w:val="000F1188"/>
    <w:rsid w:val="000F196E"/>
    <w:rsid w:val="000F1B99"/>
    <w:rsid w:val="000F1DD6"/>
    <w:rsid w:val="000F238C"/>
    <w:rsid w:val="000F273E"/>
    <w:rsid w:val="000F2A02"/>
    <w:rsid w:val="000F2AD9"/>
    <w:rsid w:val="000F2CD2"/>
    <w:rsid w:val="000F2E07"/>
    <w:rsid w:val="000F30F8"/>
    <w:rsid w:val="000F3653"/>
    <w:rsid w:val="000F374B"/>
    <w:rsid w:val="000F38F0"/>
    <w:rsid w:val="000F3D8A"/>
    <w:rsid w:val="000F3FE2"/>
    <w:rsid w:val="000F43AF"/>
    <w:rsid w:val="000F43B7"/>
    <w:rsid w:val="000F4581"/>
    <w:rsid w:val="000F4A81"/>
    <w:rsid w:val="000F4CC6"/>
    <w:rsid w:val="000F4CD9"/>
    <w:rsid w:val="000F4D2B"/>
    <w:rsid w:val="000F52FA"/>
    <w:rsid w:val="000F53F5"/>
    <w:rsid w:val="000F53FD"/>
    <w:rsid w:val="000F56BF"/>
    <w:rsid w:val="000F5A95"/>
    <w:rsid w:val="000F5BC1"/>
    <w:rsid w:val="000F6413"/>
    <w:rsid w:val="000F6FAE"/>
    <w:rsid w:val="000F703A"/>
    <w:rsid w:val="000F7544"/>
    <w:rsid w:val="000F7717"/>
    <w:rsid w:val="000F7A39"/>
    <w:rsid w:val="000F7AD3"/>
    <w:rsid w:val="000F7B28"/>
    <w:rsid w:val="000F7F5F"/>
    <w:rsid w:val="001008B8"/>
    <w:rsid w:val="0010098C"/>
    <w:rsid w:val="00101050"/>
    <w:rsid w:val="001010DE"/>
    <w:rsid w:val="00101175"/>
    <w:rsid w:val="0010152A"/>
    <w:rsid w:val="00101831"/>
    <w:rsid w:val="00101A6F"/>
    <w:rsid w:val="00101A76"/>
    <w:rsid w:val="00101C28"/>
    <w:rsid w:val="00101C76"/>
    <w:rsid w:val="001026DA"/>
    <w:rsid w:val="001033BA"/>
    <w:rsid w:val="001036D6"/>
    <w:rsid w:val="0010394C"/>
    <w:rsid w:val="00103B19"/>
    <w:rsid w:val="00104298"/>
    <w:rsid w:val="001042CB"/>
    <w:rsid w:val="00104351"/>
    <w:rsid w:val="001043A0"/>
    <w:rsid w:val="001043BB"/>
    <w:rsid w:val="0010463D"/>
    <w:rsid w:val="00104723"/>
    <w:rsid w:val="00104B65"/>
    <w:rsid w:val="00104D31"/>
    <w:rsid w:val="001050D3"/>
    <w:rsid w:val="00105268"/>
    <w:rsid w:val="0010530C"/>
    <w:rsid w:val="00105314"/>
    <w:rsid w:val="00105821"/>
    <w:rsid w:val="001062C3"/>
    <w:rsid w:val="001066B3"/>
    <w:rsid w:val="00106770"/>
    <w:rsid w:val="001069B2"/>
    <w:rsid w:val="00106F7C"/>
    <w:rsid w:val="00107136"/>
    <w:rsid w:val="0011068C"/>
    <w:rsid w:val="001109EA"/>
    <w:rsid w:val="00110BC0"/>
    <w:rsid w:val="00110EC0"/>
    <w:rsid w:val="0011107C"/>
    <w:rsid w:val="001113C4"/>
    <w:rsid w:val="00111662"/>
    <w:rsid w:val="0011167B"/>
    <w:rsid w:val="001117E9"/>
    <w:rsid w:val="00111D5C"/>
    <w:rsid w:val="0011239A"/>
    <w:rsid w:val="0011278F"/>
    <w:rsid w:val="001128D3"/>
    <w:rsid w:val="00112A18"/>
    <w:rsid w:val="00112A81"/>
    <w:rsid w:val="00113045"/>
    <w:rsid w:val="001130E3"/>
    <w:rsid w:val="00113241"/>
    <w:rsid w:val="0011387F"/>
    <w:rsid w:val="00113D97"/>
    <w:rsid w:val="001145E4"/>
    <w:rsid w:val="00114B87"/>
    <w:rsid w:val="00114E9B"/>
    <w:rsid w:val="0011534B"/>
    <w:rsid w:val="00115565"/>
    <w:rsid w:val="00115684"/>
    <w:rsid w:val="0011591D"/>
    <w:rsid w:val="001165CC"/>
    <w:rsid w:val="00116813"/>
    <w:rsid w:val="00116E0E"/>
    <w:rsid w:val="00116EE8"/>
    <w:rsid w:val="001170A5"/>
    <w:rsid w:val="00117501"/>
    <w:rsid w:val="00117998"/>
    <w:rsid w:val="00117AE7"/>
    <w:rsid w:val="00117E6D"/>
    <w:rsid w:val="001201EF"/>
    <w:rsid w:val="001203C7"/>
    <w:rsid w:val="0012050A"/>
    <w:rsid w:val="001206AF"/>
    <w:rsid w:val="00120BCD"/>
    <w:rsid w:val="00120CFA"/>
    <w:rsid w:val="001214EF"/>
    <w:rsid w:val="0012172E"/>
    <w:rsid w:val="0012185F"/>
    <w:rsid w:val="0012255D"/>
    <w:rsid w:val="001228F5"/>
    <w:rsid w:val="00122B93"/>
    <w:rsid w:val="00122F7C"/>
    <w:rsid w:val="00123382"/>
    <w:rsid w:val="00123BCC"/>
    <w:rsid w:val="00124146"/>
    <w:rsid w:val="00124A1A"/>
    <w:rsid w:val="00124DEE"/>
    <w:rsid w:val="00125115"/>
    <w:rsid w:val="00125889"/>
    <w:rsid w:val="0012616F"/>
    <w:rsid w:val="00126A4A"/>
    <w:rsid w:val="00126D8C"/>
    <w:rsid w:val="00127054"/>
    <w:rsid w:val="001270CF"/>
    <w:rsid w:val="00127137"/>
    <w:rsid w:val="001277C1"/>
    <w:rsid w:val="00127832"/>
    <w:rsid w:val="00127BA1"/>
    <w:rsid w:val="00127F5F"/>
    <w:rsid w:val="001304A7"/>
    <w:rsid w:val="00130E5D"/>
    <w:rsid w:val="00130F76"/>
    <w:rsid w:val="001315D8"/>
    <w:rsid w:val="00131667"/>
    <w:rsid w:val="00131935"/>
    <w:rsid w:val="0013195D"/>
    <w:rsid w:val="00131A31"/>
    <w:rsid w:val="00131A48"/>
    <w:rsid w:val="00131C2F"/>
    <w:rsid w:val="001321BA"/>
    <w:rsid w:val="00133083"/>
    <w:rsid w:val="0013310B"/>
    <w:rsid w:val="001331B6"/>
    <w:rsid w:val="00133247"/>
    <w:rsid w:val="00133718"/>
    <w:rsid w:val="00133B87"/>
    <w:rsid w:val="00134063"/>
    <w:rsid w:val="00134285"/>
    <w:rsid w:val="00134B3F"/>
    <w:rsid w:val="00134E75"/>
    <w:rsid w:val="00135106"/>
    <w:rsid w:val="0013572F"/>
    <w:rsid w:val="00136C9F"/>
    <w:rsid w:val="00136EC3"/>
    <w:rsid w:val="00137B0B"/>
    <w:rsid w:val="00137B10"/>
    <w:rsid w:val="00137C45"/>
    <w:rsid w:val="00137C48"/>
    <w:rsid w:val="00137EBA"/>
    <w:rsid w:val="00140649"/>
    <w:rsid w:val="001409BA"/>
    <w:rsid w:val="00140D3F"/>
    <w:rsid w:val="00140E64"/>
    <w:rsid w:val="00140F0C"/>
    <w:rsid w:val="00140F42"/>
    <w:rsid w:val="00140F55"/>
    <w:rsid w:val="0014138F"/>
    <w:rsid w:val="0014149E"/>
    <w:rsid w:val="00141884"/>
    <w:rsid w:val="001418E3"/>
    <w:rsid w:val="00141904"/>
    <w:rsid w:val="00142CE5"/>
    <w:rsid w:val="00142E92"/>
    <w:rsid w:val="001430C0"/>
    <w:rsid w:val="001438AD"/>
    <w:rsid w:val="001439F5"/>
    <w:rsid w:val="00143A54"/>
    <w:rsid w:val="00143DDB"/>
    <w:rsid w:val="00143F8E"/>
    <w:rsid w:val="00144298"/>
    <w:rsid w:val="001444B9"/>
    <w:rsid w:val="001444FB"/>
    <w:rsid w:val="001445B9"/>
    <w:rsid w:val="00144E4A"/>
    <w:rsid w:val="001455CD"/>
    <w:rsid w:val="00145617"/>
    <w:rsid w:val="00145C0B"/>
    <w:rsid w:val="0014613B"/>
    <w:rsid w:val="001469A6"/>
    <w:rsid w:val="00146C20"/>
    <w:rsid w:val="0014741D"/>
    <w:rsid w:val="0014753F"/>
    <w:rsid w:val="0014777A"/>
    <w:rsid w:val="0015001E"/>
    <w:rsid w:val="00150256"/>
    <w:rsid w:val="00150454"/>
    <w:rsid w:val="00150502"/>
    <w:rsid w:val="00150F65"/>
    <w:rsid w:val="001510D0"/>
    <w:rsid w:val="00151228"/>
    <w:rsid w:val="00151E2F"/>
    <w:rsid w:val="00151F43"/>
    <w:rsid w:val="00152285"/>
    <w:rsid w:val="0015240C"/>
    <w:rsid w:val="00152B91"/>
    <w:rsid w:val="00152BF7"/>
    <w:rsid w:val="00152E5D"/>
    <w:rsid w:val="00153131"/>
    <w:rsid w:val="00153156"/>
    <w:rsid w:val="001534D7"/>
    <w:rsid w:val="0015351D"/>
    <w:rsid w:val="00153B13"/>
    <w:rsid w:val="00153B90"/>
    <w:rsid w:val="001545C5"/>
    <w:rsid w:val="00154994"/>
    <w:rsid w:val="00154AF4"/>
    <w:rsid w:val="00154B5E"/>
    <w:rsid w:val="00154ECB"/>
    <w:rsid w:val="0015505E"/>
    <w:rsid w:val="001550CE"/>
    <w:rsid w:val="00155B54"/>
    <w:rsid w:val="0015659C"/>
    <w:rsid w:val="001566F4"/>
    <w:rsid w:val="00156A83"/>
    <w:rsid w:val="001571E5"/>
    <w:rsid w:val="001573A1"/>
    <w:rsid w:val="001574F9"/>
    <w:rsid w:val="001575B8"/>
    <w:rsid w:val="001576D9"/>
    <w:rsid w:val="00157CEC"/>
    <w:rsid w:val="00160597"/>
    <w:rsid w:val="001611EC"/>
    <w:rsid w:val="0016159C"/>
    <w:rsid w:val="00161607"/>
    <w:rsid w:val="001617F7"/>
    <w:rsid w:val="00161E60"/>
    <w:rsid w:val="0016285B"/>
    <w:rsid w:val="0016314B"/>
    <w:rsid w:val="00163478"/>
    <w:rsid w:val="0016448D"/>
    <w:rsid w:val="00164BAB"/>
    <w:rsid w:val="00164CBA"/>
    <w:rsid w:val="001650B3"/>
    <w:rsid w:val="00165267"/>
    <w:rsid w:val="00165292"/>
    <w:rsid w:val="00165427"/>
    <w:rsid w:val="00165552"/>
    <w:rsid w:val="00165555"/>
    <w:rsid w:val="00165640"/>
    <w:rsid w:val="00165A16"/>
    <w:rsid w:val="00165EAB"/>
    <w:rsid w:val="00165F09"/>
    <w:rsid w:val="00166D1A"/>
    <w:rsid w:val="00166FAF"/>
    <w:rsid w:val="001674B5"/>
    <w:rsid w:val="001679F4"/>
    <w:rsid w:val="00167A8C"/>
    <w:rsid w:val="00167AF7"/>
    <w:rsid w:val="00167B0B"/>
    <w:rsid w:val="00167FF2"/>
    <w:rsid w:val="0017008C"/>
    <w:rsid w:val="0017070E"/>
    <w:rsid w:val="001707E7"/>
    <w:rsid w:val="00170EB9"/>
    <w:rsid w:val="00170ECF"/>
    <w:rsid w:val="00170EEF"/>
    <w:rsid w:val="00170FC5"/>
    <w:rsid w:val="0017119F"/>
    <w:rsid w:val="0017150E"/>
    <w:rsid w:val="001717D4"/>
    <w:rsid w:val="001718A3"/>
    <w:rsid w:val="00171CB8"/>
    <w:rsid w:val="001724D6"/>
    <w:rsid w:val="00172809"/>
    <w:rsid w:val="0017283C"/>
    <w:rsid w:val="00172974"/>
    <w:rsid w:val="00172B73"/>
    <w:rsid w:val="00173276"/>
    <w:rsid w:val="00173AA5"/>
    <w:rsid w:val="00173CD8"/>
    <w:rsid w:val="00173E8D"/>
    <w:rsid w:val="001745D8"/>
    <w:rsid w:val="00174BF8"/>
    <w:rsid w:val="001753DB"/>
    <w:rsid w:val="001756EB"/>
    <w:rsid w:val="00175889"/>
    <w:rsid w:val="0017589C"/>
    <w:rsid w:val="0017606F"/>
    <w:rsid w:val="001762C0"/>
    <w:rsid w:val="0017662E"/>
    <w:rsid w:val="00176C3D"/>
    <w:rsid w:val="00176C52"/>
    <w:rsid w:val="00176D57"/>
    <w:rsid w:val="0017736A"/>
    <w:rsid w:val="001773E3"/>
    <w:rsid w:val="00177527"/>
    <w:rsid w:val="00177C60"/>
    <w:rsid w:val="00180454"/>
    <w:rsid w:val="001813CC"/>
    <w:rsid w:val="001815F2"/>
    <w:rsid w:val="0018164D"/>
    <w:rsid w:val="00181A0E"/>
    <w:rsid w:val="00181D28"/>
    <w:rsid w:val="00181D33"/>
    <w:rsid w:val="001823D7"/>
    <w:rsid w:val="00182A68"/>
    <w:rsid w:val="00182DD8"/>
    <w:rsid w:val="00183340"/>
    <w:rsid w:val="0018352C"/>
    <w:rsid w:val="00183560"/>
    <w:rsid w:val="00183D07"/>
    <w:rsid w:val="00183D88"/>
    <w:rsid w:val="00184381"/>
    <w:rsid w:val="0018459C"/>
    <w:rsid w:val="00185543"/>
    <w:rsid w:val="0018585B"/>
    <w:rsid w:val="00185AE2"/>
    <w:rsid w:val="00186282"/>
    <w:rsid w:val="001868DE"/>
    <w:rsid w:val="00186BBE"/>
    <w:rsid w:val="001876B5"/>
    <w:rsid w:val="00190908"/>
    <w:rsid w:val="00190BD4"/>
    <w:rsid w:val="00190DC6"/>
    <w:rsid w:val="00191776"/>
    <w:rsid w:val="00191848"/>
    <w:rsid w:val="00191F4F"/>
    <w:rsid w:val="00191FBB"/>
    <w:rsid w:val="00192958"/>
    <w:rsid w:val="0019300A"/>
    <w:rsid w:val="00193730"/>
    <w:rsid w:val="001937B9"/>
    <w:rsid w:val="001937E2"/>
    <w:rsid w:val="001939BC"/>
    <w:rsid w:val="00193C03"/>
    <w:rsid w:val="00194204"/>
    <w:rsid w:val="001947C0"/>
    <w:rsid w:val="001949CC"/>
    <w:rsid w:val="001949F5"/>
    <w:rsid w:val="00194E26"/>
    <w:rsid w:val="001950DE"/>
    <w:rsid w:val="001953D0"/>
    <w:rsid w:val="00195CFF"/>
    <w:rsid w:val="00195FFC"/>
    <w:rsid w:val="0019613C"/>
    <w:rsid w:val="00196228"/>
    <w:rsid w:val="00196573"/>
    <w:rsid w:val="001970AB"/>
    <w:rsid w:val="001A0755"/>
    <w:rsid w:val="001A07B8"/>
    <w:rsid w:val="001A0E94"/>
    <w:rsid w:val="001A13A5"/>
    <w:rsid w:val="001A160E"/>
    <w:rsid w:val="001A1622"/>
    <w:rsid w:val="001A1AC2"/>
    <w:rsid w:val="001A1DCA"/>
    <w:rsid w:val="001A20B9"/>
    <w:rsid w:val="001A238D"/>
    <w:rsid w:val="001A2393"/>
    <w:rsid w:val="001A24D9"/>
    <w:rsid w:val="001A3258"/>
    <w:rsid w:val="001A3706"/>
    <w:rsid w:val="001A3A3B"/>
    <w:rsid w:val="001A3FE5"/>
    <w:rsid w:val="001A4D8F"/>
    <w:rsid w:val="001A4E74"/>
    <w:rsid w:val="001A5503"/>
    <w:rsid w:val="001A5894"/>
    <w:rsid w:val="001A5A6E"/>
    <w:rsid w:val="001A5A7C"/>
    <w:rsid w:val="001A5BD9"/>
    <w:rsid w:val="001A6175"/>
    <w:rsid w:val="001A6277"/>
    <w:rsid w:val="001A64DA"/>
    <w:rsid w:val="001A65F2"/>
    <w:rsid w:val="001A70CA"/>
    <w:rsid w:val="001A71EF"/>
    <w:rsid w:val="001A7283"/>
    <w:rsid w:val="001B0192"/>
    <w:rsid w:val="001B0A07"/>
    <w:rsid w:val="001B106A"/>
    <w:rsid w:val="001B12F7"/>
    <w:rsid w:val="001B1F09"/>
    <w:rsid w:val="001B2175"/>
    <w:rsid w:val="001B227D"/>
    <w:rsid w:val="001B2303"/>
    <w:rsid w:val="001B24D8"/>
    <w:rsid w:val="001B25E8"/>
    <w:rsid w:val="001B27AC"/>
    <w:rsid w:val="001B2FB5"/>
    <w:rsid w:val="001B30AE"/>
    <w:rsid w:val="001B34E6"/>
    <w:rsid w:val="001B3839"/>
    <w:rsid w:val="001B3911"/>
    <w:rsid w:val="001B3D0B"/>
    <w:rsid w:val="001B4521"/>
    <w:rsid w:val="001B4800"/>
    <w:rsid w:val="001B4920"/>
    <w:rsid w:val="001B4C50"/>
    <w:rsid w:val="001B518B"/>
    <w:rsid w:val="001B54E9"/>
    <w:rsid w:val="001B5C9C"/>
    <w:rsid w:val="001B5D00"/>
    <w:rsid w:val="001B6011"/>
    <w:rsid w:val="001B6109"/>
    <w:rsid w:val="001B623E"/>
    <w:rsid w:val="001B62C8"/>
    <w:rsid w:val="001B6462"/>
    <w:rsid w:val="001B6896"/>
    <w:rsid w:val="001B69BC"/>
    <w:rsid w:val="001B6AB2"/>
    <w:rsid w:val="001B6FDE"/>
    <w:rsid w:val="001B796A"/>
    <w:rsid w:val="001B7A43"/>
    <w:rsid w:val="001B7B5F"/>
    <w:rsid w:val="001B7B98"/>
    <w:rsid w:val="001C012E"/>
    <w:rsid w:val="001C0600"/>
    <w:rsid w:val="001C062B"/>
    <w:rsid w:val="001C0BD4"/>
    <w:rsid w:val="001C1020"/>
    <w:rsid w:val="001C16C3"/>
    <w:rsid w:val="001C1B34"/>
    <w:rsid w:val="001C1B44"/>
    <w:rsid w:val="001C204E"/>
    <w:rsid w:val="001C21C8"/>
    <w:rsid w:val="001C2489"/>
    <w:rsid w:val="001C272C"/>
    <w:rsid w:val="001C31E0"/>
    <w:rsid w:val="001C326A"/>
    <w:rsid w:val="001C45AD"/>
    <w:rsid w:val="001C4D78"/>
    <w:rsid w:val="001C4FD5"/>
    <w:rsid w:val="001C516E"/>
    <w:rsid w:val="001C5396"/>
    <w:rsid w:val="001C55C6"/>
    <w:rsid w:val="001C5662"/>
    <w:rsid w:val="001C5669"/>
    <w:rsid w:val="001C568A"/>
    <w:rsid w:val="001C5E0D"/>
    <w:rsid w:val="001C627F"/>
    <w:rsid w:val="001C6359"/>
    <w:rsid w:val="001C67BE"/>
    <w:rsid w:val="001C6DB5"/>
    <w:rsid w:val="001C727E"/>
    <w:rsid w:val="001C743C"/>
    <w:rsid w:val="001C7B48"/>
    <w:rsid w:val="001D0616"/>
    <w:rsid w:val="001D0A6B"/>
    <w:rsid w:val="001D0DDF"/>
    <w:rsid w:val="001D11FC"/>
    <w:rsid w:val="001D14F4"/>
    <w:rsid w:val="001D1547"/>
    <w:rsid w:val="001D1BB6"/>
    <w:rsid w:val="001D1FC1"/>
    <w:rsid w:val="001D1FEC"/>
    <w:rsid w:val="001D20F8"/>
    <w:rsid w:val="001D2145"/>
    <w:rsid w:val="001D2520"/>
    <w:rsid w:val="001D29DC"/>
    <w:rsid w:val="001D3299"/>
    <w:rsid w:val="001D351A"/>
    <w:rsid w:val="001D3744"/>
    <w:rsid w:val="001D38B5"/>
    <w:rsid w:val="001D3C06"/>
    <w:rsid w:val="001D3FE8"/>
    <w:rsid w:val="001D40C9"/>
    <w:rsid w:val="001D4139"/>
    <w:rsid w:val="001D460B"/>
    <w:rsid w:val="001D4737"/>
    <w:rsid w:val="001D4999"/>
    <w:rsid w:val="001D4CD2"/>
    <w:rsid w:val="001D4E60"/>
    <w:rsid w:val="001D4F56"/>
    <w:rsid w:val="001D51BC"/>
    <w:rsid w:val="001D5202"/>
    <w:rsid w:val="001D56B8"/>
    <w:rsid w:val="001D58D9"/>
    <w:rsid w:val="001D5C86"/>
    <w:rsid w:val="001D5DA7"/>
    <w:rsid w:val="001D5DCD"/>
    <w:rsid w:val="001D6262"/>
    <w:rsid w:val="001D6284"/>
    <w:rsid w:val="001D647A"/>
    <w:rsid w:val="001D6757"/>
    <w:rsid w:val="001D6A08"/>
    <w:rsid w:val="001D71D2"/>
    <w:rsid w:val="001D77BE"/>
    <w:rsid w:val="001D7C6E"/>
    <w:rsid w:val="001D7F7A"/>
    <w:rsid w:val="001E0637"/>
    <w:rsid w:val="001E095E"/>
    <w:rsid w:val="001E0D27"/>
    <w:rsid w:val="001E1357"/>
    <w:rsid w:val="001E15FF"/>
    <w:rsid w:val="001E16E0"/>
    <w:rsid w:val="001E18D1"/>
    <w:rsid w:val="001E19E5"/>
    <w:rsid w:val="001E1CB6"/>
    <w:rsid w:val="001E2370"/>
    <w:rsid w:val="001E299C"/>
    <w:rsid w:val="001E3327"/>
    <w:rsid w:val="001E33AC"/>
    <w:rsid w:val="001E35C3"/>
    <w:rsid w:val="001E388A"/>
    <w:rsid w:val="001E3994"/>
    <w:rsid w:val="001E3BD7"/>
    <w:rsid w:val="001E4938"/>
    <w:rsid w:val="001E4A66"/>
    <w:rsid w:val="001E4AB0"/>
    <w:rsid w:val="001E4D14"/>
    <w:rsid w:val="001E5376"/>
    <w:rsid w:val="001E5508"/>
    <w:rsid w:val="001E56C6"/>
    <w:rsid w:val="001E58A7"/>
    <w:rsid w:val="001E5DBA"/>
    <w:rsid w:val="001E62BE"/>
    <w:rsid w:val="001E6510"/>
    <w:rsid w:val="001E67EF"/>
    <w:rsid w:val="001E6BC6"/>
    <w:rsid w:val="001E6E4F"/>
    <w:rsid w:val="001E7BCE"/>
    <w:rsid w:val="001E7C84"/>
    <w:rsid w:val="001E7E8C"/>
    <w:rsid w:val="001E7FF3"/>
    <w:rsid w:val="001F0309"/>
    <w:rsid w:val="001F050D"/>
    <w:rsid w:val="001F0966"/>
    <w:rsid w:val="001F0C16"/>
    <w:rsid w:val="001F1053"/>
    <w:rsid w:val="001F19C6"/>
    <w:rsid w:val="001F25FD"/>
    <w:rsid w:val="001F260E"/>
    <w:rsid w:val="001F2628"/>
    <w:rsid w:val="001F2747"/>
    <w:rsid w:val="001F2952"/>
    <w:rsid w:val="001F2990"/>
    <w:rsid w:val="001F2A8B"/>
    <w:rsid w:val="001F322E"/>
    <w:rsid w:val="001F329B"/>
    <w:rsid w:val="001F32CA"/>
    <w:rsid w:val="001F3318"/>
    <w:rsid w:val="001F34D2"/>
    <w:rsid w:val="001F35C0"/>
    <w:rsid w:val="001F3B21"/>
    <w:rsid w:val="001F3DA4"/>
    <w:rsid w:val="001F4809"/>
    <w:rsid w:val="001F507C"/>
    <w:rsid w:val="001F50EF"/>
    <w:rsid w:val="001F5780"/>
    <w:rsid w:val="001F5925"/>
    <w:rsid w:val="001F5E10"/>
    <w:rsid w:val="001F5EA6"/>
    <w:rsid w:val="001F5EB8"/>
    <w:rsid w:val="001F62A3"/>
    <w:rsid w:val="001F64FC"/>
    <w:rsid w:val="001F6748"/>
    <w:rsid w:val="001F6765"/>
    <w:rsid w:val="001F6AE7"/>
    <w:rsid w:val="001F6CDE"/>
    <w:rsid w:val="001F7106"/>
    <w:rsid w:val="001F7391"/>
    <w:rsid w:val="001F7583"/>
    <w:rsid w:val="001F796B"/>
    <w:rsid w:val="001F7C97"/>
    <w:rsid w:val="001F7EB5"/>
    <w:rsid w:val="00200691"/>
    <w:rsid w:val="00200C7F"/>
    <w:rsid w:val="0020105A"/>
    <w:rsid w:val="0020107D"/>
    <w:rsid w:val="00201278"/>
    <w:rsid w:val="002013DF"/>
    <w:rsid w:val="002015B5"/>
    <w:rsid w:val="0020246E"/>
    <w:rsid w:val="00202A31"/>
    <w:rsid w:val="00202E0E"/>
    <w:rsid w:val="00203032"/>
    <w:rsid w:val="002032C0"/>
    <w:rsid w:val="00203BE6"/>
    <w:rsid w:val="002040D7"/>
    <w:rsid w:val="002044E9"/>
    <w:rsid w:val="00204719"/>
    <w:rsid w:val="002047EA"/>
    <w:rsid w:val="002047F0"/>
    <w:rsid w:val="00204A26"/>
    <w:rsid w:val="00204C99"/>
    <w:rsid w:val="00204F1E"/>
    <w:rsid w:val="00204FAF"/>
    <w:rsid w:val="0020576F"/>
    <w:rsid w:val="002057C6"/>
    <w:rsid w:val="002059D9"/>
    <w:rsid w:val="00205A6F"/>
    <w:rsid w:val="00205CDE"/>
    <w:rsid w:val="00206218"/>
    <w:rsid w:val="00206345"/>
    <w:rsid w:val="00206449"/>
    <w:rsid w:val="00206557"/>
    <w:rsid w:val="00206B6A"/>
    <w:rsid w:val="0020710C"/>
    <w:rsid w:val="00207563"/>
    <w:rsid w:val="00207670"/>
    <w:rsid w:val="002076D7"/>
    <w:rsid w:val="002077AC"/>
    <w:rsid w:val="0020783D"/>
    <w:rsid w:val="00207AB2"/>
    <w:rsid w:val="00207BE1"/>
    <w:rsid w:val="00207CB7"/>
    <w:rsid w:val="00207EAE"/>
    <w:rsid w:val="002109B0"/>
    <w:rsid w:val="00210E8C"/>
    <w:rsid w:val="00211012"/>
    <w:rsid w:val="00211329"/>
    <w:rsid w:val="002115E5"/>
    <w:rsid w:val="00211714"/>
    <w:rsid w:val="0021171E"/>
    <w:rsid w:val="00211FB5"/>
    <w:rsid w:val="00212257"/>
    <w:rsid w:val="0021324A"/>
    <w:rsid w:val="0021367A"/>
    <w:rsid w:val="002136BA"/>
    <w:rsid w:val="002137AB"/>
    <w:rsid w:val="002140D8"/>
    <w:rsid w:val="00214375"/>
    <w:rsid w:val="002143BA"/>
    <w:rsid w:val="002149B1"/>
    <w:rsid w:val="00214DDF"/>
    <w:rsid w:val="002152D9"/>
    <w:rsid w:val="00215347"/>
    <w:rsid w:val="002157FC"/>
    <w:rsid w:val="00215C89"/>
    <w:rsid w:val="00216140"/>
    <w:rsid w:val="0021645B"/>
    <w:rsid w:val="0021681E"/>
    <w:rsid w:val="00217E81"/>
    <w:rsid w:val="0022063B"/>
    <w:rsid w:val="0022074E"/>
    <w:rsid w:val="002207D7"/>
    <w:rsid w:val="002208A3"/>
    <w:rsid w:val="002220D0"/>
    <w:rsid w:val="002223FB"/>
    <w:rsid w:val="002224C5"/>
    <w:rsid w:val="002225EB"/>
    <w:rsid w:val="00222C29"/>
    <w:rsid w:val="00222E5C"/>
    <w:rsid w:val="00222EC7"/>
    <w:rsid w:val="00223500"/>
    <w:rsid w:val="00223C57"/>
    <w:rsid w:val="00224D4C"/>
    <w:rsid w:val="00225678"/>
    <w:rsid w:val="00226184"/>
    <w:rsid w:val="00226683"/>
    <w:rsid w:val="00226ABC"/>
    <w:rsid w:val="00227199"/>
    <w:rsid w:val="002278C1"/>
    <w:rsid w:val="002279E2"/>
    <w:rsid w:val="00227A2F"/>
    <w:rsid w:val="002302A6"/>
    <w:rsid w:val="00230A53"/>
    <w:rsid w:val="00230A60"/>
    <w:rsid w:val="00230CDA"/>
    <w:rsid w:val="00231104"/>
    <w:rsid w:val="0023160A"/>
    <w:rsid w:val="00231B66"/>
    <w:rsid w:val="002324BD"/>
    <w:rsid w:val="00232807"/>
    <w:rsid w:val="00232DBF"/>
    <w:rsid w:val="00233662"/>
    <w:rsid w:val="00233A7C"/>
    <w:rsid w:val="00233F95"/>
    <w:rsid w:val="0023411E"/>
    <w:rsid w:val="00234173"/>
    <w:rsid w:val="00234B06"/>
    <w:rsid w:val="002358DF"/>
    <w:rsid w:val="002365B5"/>
    <w:rsid w:val="00236C04"/>
    <w:rsid w:val="00236C1A"/>
    <w:rsid w:val="002370C8"/>
    <w:rsid w:val="002371B7"/>
    <w:rsid w:val="00237850"/>
    <w:rsid w:val="00237FFC"/>
    <w:rsid w:val="00240170"/>
    <w:rsid w:val="00240390"/>
    <w:rsid w:val="00240953"/>
    <w:rsid w:val="002409C7"/>
    <w:rsid w:val="00240BC0"/>
    <w:rsid w:val="00241393"/>
    <w:rsid w:val="00241A0E"/>
    <w:rsid w:val="00241C3B"/>
    <w:rsid w:val="00242150"/>
    <w:rsid w:val="00242A9D"/>
    <w:rsid w:val="00242B27"/>
    <w:rsid w:val="00243EAE"/>
    <w:rsid w:val="00244379"/>
    <w:rsid w:val="002443EB"/>
    <w:rsid w:val="00244496"/>
    <w:rsid w:val="002444AD"/>
    <w:rsid w:val="00244920"/>
    <w:rsid w:val="00244D1E"/>
    <w:rsid w:val="00244D6A"/>
    <w:rsid w:val="00244E7B"/>
    <w:rsid w:val="00245545"/>
    <w:rsid w:val="0024556C"/>
    <w:rsid w:val="00245607"/>
    <w:rsid w:val="00245F8F"/>
    <w:rsid w:val="00246124"/>
    <w:rsid w:val="00246633"/>
    <w:rsid w:val="00246710"/>
    <w:rsid w:val="002468FD"/>
    <w:rsid w:val="002469EB"/>
    <w:rsid w:val="00246FA5"/>
    <w:rsid w:val="00247122"/>
    <w:rsid w:val="002472D4"/>
    <w:rsid w:val="0024735D"/>
    <w:rsid w:val="00247449"/>
    <w:rsid w:val="002477F1"/>
    <w:rsid w:val="0024796F"/>
    <w:rsid w:val="00247ECB"/>
    <w:rsid w:val="00247F26"/>
    <w:rsid w:val="002501B3"/>
    <w:rsid w:val="002502B1"/>
    <w:rsid w:val="0025037E"/>
    <w:rsid w:val="002503B0"/>
    <w:rsid w:val="00250500"/>
    <w:rsid w:val="00250AB8"/>
    <w:rsid w:val="00250ABA"/>
    <w:rsid w:val="00250E3F"/>
    <w:rsid w:val="00250F25"/>
    <w:rsid w:val="002511E3"/>
    <w:rsid w:val="002517FF"/>
    <w:rsid w:val="002518AD"/>
    <w:rsid w:val="00251B37"/>
    <w:rsid w:val="00251CA7"/>
    <w:rsid w:val="00251DBF"/>
    <w:rsid w:val="00251EDC"/>
    <w:rsid w:val="00252631"/>
    <w:rsid w:val="00252CDD"/>
    <w:rsid w:val="00252E05"/>
    <w:rsid w:val="00252E31"/>
    <w:rsid w:val="002539EC"/>
    <w:rsid w:val="00253ADF"/>
    <w:rsid w:val="00253B1C"/>
    <w:rsid w:val="00253C15"/>
    <w:rsid w:val="00253F93"/>
    <w:rsid w:val="00254215"/>
    <w:rsid w:val="00254857"/>
    <w:rsid w:val="00254B0E"/>
    <w:rsid w:val="00255B0B"/>
    <w:rsid w:val="00255CA7"/>
    <w:rsid w:val="00256CDE"/>
    <w:rsid w:val="002570D8"/>
    <w:rsid w:val="002572B1"/>
    <w:rsid w:val="00257356"/>
    <w:rsid w:val="002574A9"/>
    <w:rsid w:val="00257575"/>
    <w:rsid w:val="002575B3"/>
    <w:rsid w:val="002576E5"/>
    <w:rsid w:val="00257940"/>
    <w:rsid w:val="00257C71"/>
    <w:rsid w:val="0026017C"/>
    <w:rsid w:val="002602F1"/>
    <w:rsid w:val="00260EE6"/>
    <w:rsid w:val="002610AB"/>
    <w:rsid w:val="002611C0"/>
    <w:rsid w:val="0026161C"/>
    <w:rsid w:val="00261760"/>
    <w:rsid w:val="00261CDE"/>
    <w:rsid w:val="0026263E"/>
    <w:rsid w:val="0026281C"/>
    <w:rsid w:val="00262A4E"/>
    <w:rsid w:val="00262CD9"/>
    <w:rsid w:val="00263F2B"/>
    <w:rsid w:val="0026400E"/>
    <w:rsid w:val="0026407B"/>
    <w:rsid w:val="00264134"/>
    <w:rsid w:val="00264239"/>
    <w:rsid w:val="00264920"/>
    <w:rsid w:val="00264B3F"/>
    <w:rsid w:val="00264E88"/>
    <w:rsid w:val="002651CE"/>
    <w:rsid w:val="0026527D"/>
    <w:rsid w:val="00265819"/>
    <w:rsid w:val="002658F7"/>
    <w:rsid w:val="0026618E"/>
    <w:rsid w:val="0026634E"/>
    <w:rsid w:val="0026636B"/>
    <w:rsid w:val="002663A0"/>
    <w:rsid w:val="00266873"/>
    <w:rsid w:val="00266976"/>
    <w:rsid w:val="002669B8"/>
    <w:rsid w:val="00266A5E"/>
    <w:rsid w:val="0026754C"/>
    <w:rsid w:val="0026765B"/>
    <w:rsid w:val="00267900"/>
    <w:rsid w:val="00267D5E"/>
    <w:rsid w:val="00267E4F"/>
    <w:rsid w:val="00267F56"/>
    <w:rsid w:val="00267F60"/>
    <w:rsid w:val="002700BB"/>
    <w:rsid w:val="0027035E"/>
    <w:rsid w:val="00270370"/>
    <w:rsid w:val="002703F5"/>
    <w:rsid w:val="00270605"/>
    <w:rsid w:val="002715D1"/>
    <w:rsid w:val="0027163B"/>
    <w:rsid w:val="00271FA8"/>
    <w:rsid w:val="002728BB"/>
    <w:rsid w:val="0027299A"/>
    <w:rsid w:val="00272B35"/>
    <w:rsid w:val="00272D46"/>
    <w:rsid w:val="0027329D"/>
    <w:rsid w:val="00273B23"/>
    <w:rsid w:val="00273F0B"/>
    <w:rsid w:val="00274533"/>
    <w:rsid w:val="002749A0"/>
    <w:rsid w:val="002749CE"/>
    <w:rsid w:val="00274CBA"/>
    <w:rsid w:val="00274FAF"/>
    <w:rsid w:val="00275A4E"/>
    <w:rsid w:val="002766F1"/>
    <w:rsid w:val="00276DDC"/>
    <w:rsid w:val="00276EA0"/>
    <w:rsid w:val="0027707F"/>
    <w:rsid w:val="002772F9"/>
    <w:rsid w:val="00277411"/>
    <w:rsid w:val="00277507"/>
    <w:rsid w:val="002777F7"/>
    <w:rsid w:val="002778DD"/>
    <w:rsid w:val="00277D91"/>
    <w:rsid w:val="00280092"/>
    <w:rsid w:val="002800CE"/>
    <w:rsid w:val="00280212"/>
    <w:rsid w:val="00280250"/>
    <w:rsid w:val="00280662"/>
    <w:rsid w:val="00280805"/>
    <w:rsid w:val="0028111A"/>
    <w:rsid w:val="002814B1"/>
    <w:rsid w:val="00282778"/>
    <w:rsid w:val="002831BA"/>
    <w:rsid w:val="002831CF"/>
    <w:rsid w:val="00283A9B"/>
    <w:rsid w:val="00283B94"/>
    <w:rsid w:val="002845F2"/>
    <w:rsid w:val="00284B43"/>
    <w:rsid w:val="00284F73"/>
    <w:rsid w:val="002853B6"/>
    <w:rsid w:val="002853D0"/>
    <w:rsid w:val="00285518"/>
    <w:rsid w:val="0028585E"/>
    <w:rsid w:val="002858CD"/>
    <w:rsid w:val="00285A16"/>
    <w:rsid w:val="00285CD7"/>
    <w:rsid w:val="00286821"/>
    <w:rsid w:val="002868F6"/>
    <w:rsid w:val="00286D5C"/>
    <w:rsid w:val="00286EC1"/>
    <w:rsid w:val="00286ED2"/>
    <w:rsid w:val="00286F7D"/>
    <w:rsid w:val="00287125"/>
    <w:rsid w:val="0028736A"/>
    <w:rsid w:val="0028763B"/>
    <w:rsid w:val="0028764A"/>
    <w:rsid w:val="0029004E"/>
    <w:rsid w:val="002900AB"/>
    <w:rsid w:val="00290783"/>
    <w:rsid w:val="00290B67"/>
    <w:rsid w:val="0029105E"/>
    <w:rsid w:val="002917D9"/>
    <w:rsid w:val="0029182D"/>
    <w:rsid w:val="00291B0F"/>
    <w:rsid w:val="00291DCA"/>
    <w:rsid w:val="00291E72"/>
    <w:rsid w:val="00292674"/>
    <w:rsid w:val="00292BBD"/>
    <w:rsid w:val="00292CEE"/>
    <w:rsid w:val="00292D6E"/>
    <w:rsid w:val="00292EEC"/>
    <w:rsid w:val="00292F74"/>
    <w:rsid w:val="002932F3"/>
    <w:rsid w:val="002936F8"/>
    <w:rsid w:val="002939A9"/>
    <w:rsid w:val="00293A9C"/>
    <w:rsid w:val="00293DFD"/>
    <w:rsid w:val="00293E9A"/>
    <w:rsid w:val="0029445D"/>
    <w:rsid w:val="002944F3"/>
    <w:rsid w:val="0029454E"/>
    <w:rsid w:val="002946DA"/>
    <w:rsid w:val="0029472E"/>
    <w:rsid w:val="00294837"/>
    <w:rsid w:val="002950C6"/>
    <w:rsid w:val="0029560E"/>
    <w:rsid w:val="0029562B"/>
    <w:rsid w:val="002956C9"/>
    <w:rsid w:val="00295715"/>
    <w:rsid w:val="002958A2"/>
    <w:rsid w:val="0029604E"/>
    <w:rsid w:val="0029630F"/>
    <w:rsid w:val="00296C93"/>
    <w:rsid w:val="002971A4"/>
    <w:rsid w:val="002971B2"/>
    <w:rsid w:val="002973B3"/>
    <w:rsid w:val="00297678"/>
    <w:rsid w:val="002976C8"/>
    <w:rsid w:val="00297C5E"/>
    <w:rsid w:val="00297E61"/>
    <w:rsid w:val="00297EE1"/>
    <w:rsid w:val="002A0139"/>
    <w:rsid w:val="002A0885"/>
    <w:rsid w:val="002A0AB6"/>
    <w:rsid w:val="002A0CD0"/>
    <w:rsid w:val="002A1333"/>
    <w:rsid w:val="002A175A"/>
    <w:rsid w:val="002A17BC"/>
    <w:rsid w:val="002A194C"/>
    <w:rsid w:val="002A1B14"/>
    <w:rsid w:val="002A234B"/>
    <w:rsid w:val="002A28E6"/>
    <w:rsid w:val="002A2B3B"/>
    <w:rsid w:val="002A2B61"/>
    <w:rsid w:val="002A2E10"/>
    <w:rsid w:val="002A3395"/>
    <w:rsid w:val="002A3E5C"/>
    <w:rsid w:val="002A41D5"/>
    <w:rsid w:val="002A42C0"/>
    <w:rsid w:val="002A4BA4"/>
    <w:rsid w:val="002A4DA1"/>
    <w:rsid w:val="002A505A"/>
    <w:rsid w:val="002A5C02"/>
    <w:rsid w:val="002A5C69"/>
    <w:rsid w:val="002A607C"/>
    <w:rsid w:val="002A661E"/>
    <w:rsid w:val="002A688F"/>
    <w:rsid w:val="002A6EB6"/>
    <w:rsid w:val="002A7769"/>
    <w:rsid w:val="002A7BE4"/>
    <w:rsid w:val="002B0113"/>
    <w:rsid w:val="002B0AAD"/>
    <w:rsid w:val="002B1436"/>
    <w:rsid w:val="002B15F0"/>
    <w:rsid w:val="002B1625"/>
    <w:rsid w:val="002B17D7"/>
    <w:rsid w:val="002B21F2"/>
    <w:rsid w:val="002B240D"/>
    <w:rsid w:val="002B2907"/>
    <w:rsid w:val="002B2EBB"/>
    <w:rsid w:val="002B3142"/>
    <w:rsid w:val="002B3841"/>
    <w:rsid w:val="002B3C7F"/>
    <w:rsid w:val="002B3DC5"/>
    <w:rsid w:val="002B409A"/>
    <w:rsid w:val="002B412A"/>
    <w:rsid w:val="002B4185"/>
    <w:rsid w:val="002B41CA"/>
    <w:rsid w:val="002B4315"/>
    <w:rsid w:val="002B46A3"/>
    <w:rsid w:val="002B483D"/>
    <w:rsid w:val="002B4B03"/>
    <w:rsid w:val="002B4BA6"/>
    <w:rsid w:val="002B4DFF"/>
    <w:rsid w:val="002B4F10"/>
    <w:rsid w:val="002B507D"/>
    <w:rsid w:val="002B5200"/>
    <w:rsid w:val="002B5482"/>
    <w:rsid w:val="002B577C"/>
    <w:rsid w:val="002B5CBF"/>
    <w:rsid w:val="002B6058"/>
    <w:rsid w:val="002B60BA"/>
    <w:rsid w:val="002B65A6"/>
    <w:rsid w:val="002B68C4"/>
    <w:rsid w:val="002B6B06"/>
    <w:rsid w:val="002B6BC5"/>
    <w:rsid w:val="002B746C"/>
    <w:rsid w:val="002B7BBB"/>
    <w:rsid w:val="002B7D45"/>
    <w:rsid w:val="002C011A"/>
    <w:rsid w:val="002C031A"/>
    <w:rsid w:val="002C04A2"/>
    <w:rsid w:val="002C051C"/>
    <w:rsid w:val="002C0602"/>
    <w:rsid w:val="002C0745"/>
    <w:rsid w:val="002C0799"/>
    <w:rsid w:val="002C0CA7"/>
    <w:rsid w:val="002C0E20"/>
    <w:rsid w:val="002C0ED0"/>
    <w:rsid w:val="002C1279"/>
    <w:rsid w:val="002C1566"/>
    <w:rsid w:val="002C17E8"/>
    <w:rsid w:val="002C193A"/>
    <w:rsid w:val="002C1EEB"/>
    <w:rsid w:val="002C2959"/>
    <w:rsid w:val="002C2B5B"/>
    <w:rsid w:val="002C2C74"/>
    <w:rsid w:val="002C2EBB"/>
    <w:rsid w:val="002C34A3"/>
    <w:rsid w:val="002C361B"/>
    <w:rsid w:val="002C36B5"/>
    <w:rsid w:val="002C38F4"/>
    <w:rsid w:val="002C3A0D"/>
    <w:rsid w:val="002C3EC5"/>
    <w:rsid w:val="002C4238"/>
    <w:rsid w:val="002C434F"/>
    <w:rsid w:val="002C4524"/>
    <w:rsid w:val="002C4528"/>
    <w:rsid w:val="002C47C8"/>
    <w:rsid w:val="002C47D2"/>
    <w:rsid w:val="002C4DA8"/>
    <w:rsid w:val="002C5203"/>
    <w:rsid w:val="002C5428"/>
    <w:rsid w:val="002C5DC5"/>
    <w:rsid w:val="002C6686"/>
    <w:rsid w:val="002C6803"/>
    <w:rsid w:val="002C6B53"/>
    <w:rsid w:val="002C6ED6"/>
    <w:rsid w:val="002C7085"/>
    <w:rsid w:val="002C7847"/>
    <w:rsid w:val="002C7863"/>
    <w:rsid w:val="002D03B1"/>
    <w:rsid w:val="002D0BA2"/>
    <w:rsid w:val="002D1AB8"/>
    <w:rsid w:val="002D1D4A"/>
    <w:rsid w:val="002D1F0E"/>
    <w:rsid w:val="002D208E"/>
    <w:rsid w:val="002D2367"/>
    <w:rsid w:val="002D2655"/>
    <w:rsid w:val="002D2753"/>
    <w:rsid w:val="002D282B"/>
    <w:rsid w:val="002D28F5"/>
    <w:rsid w:val="002D2A72"/>
    <w:rsid w:val="002D2D96"/>
    <w:rsid w:val="002D2EFC"/>
    <w:rsid w:val="002D33BE"/>
    <w:rsid w:val="002D37C8"/>
    <w:rsid w:val="002D385D"/>
    <w:rsid w:val="002D45B1"/>
    <w:rsid w:val="002D48D8"/>
    <w:rsid w:val="002D5386"/>
    <w:rsid w:val="002D56E5"/>
    <w:rsid w:val="002D575E"/>
    <w:rsid w:val="002D5B40"/>
    <w:rsid w:val="002D62AD"/>
    <w:rsid w:val="002D6875"/>
    <w:rsid w:val="002D6ACB"/>
    <w:rsid w:val="002D6C41"/>
    <w:rsid w:val="002D7CBA"/>
    <w:rsid w:val="002D7D97"/>
    <w:rsid w:val="002D7EC8"/>
    <w:rsid w:val="002D7F2D"/>
    <w:rsid w:val="002D7F95"/>
    <w:rsid w:val="002E0077"/>
    <w:rsid w:val="002E064D"/>
    <w:rsid w:val="002E07E6"/>
    <w:rsid w:val="002E088E"/>
    <w:rsid w:val="002E1E32"/>
    <w:rsid w:val="002E1EBB"/>
    <w:rsid w:val="002E1F85"/>
    <w:rsid w:val="002E248D"/>
    <w:rsid w:val="002E25C5"/>
    <w:rsid w:val="002E2D6B"/>
    <w:rsid w:val="002E3064"/>
    <w:rsid w:val="002E30FD"/>
    <w:rsid w:val="002E341D"/>
    <w:rsid w:val="002E375F"/>
    <w:rsid w:val="002E4060"/>
    <w:rsid w:val="002E415E"/>
    <w:rsid w:val="002E4596"/>
    <w:rsid w:val="002E471C"/>
    <w:rsid w:val="002E48F6"/>
    <w:rsid w:val="002E4E0B"/>
    <w:rsid w:val="002E4E9A"/>
    <w:rsid w:val="002E53E3"/>
    <w:rsid w:val="002E5467"/>
    <w:rsid w:val="002E563A"/>
    <w:rsid w:val="002E5744"/>
    <w:rsid w:val="002E5F73"/>
    <w:rsid w:val="002E65DD"/>
    <w:rsid w:val="002E66BD"/>
    <w:rsid w:val="002E66C4"/>
    <w:rsid w:val="002E6C36"/>
    <w:rsid w:val="002F00ED"/>
    <w:rsid w:val="002F0467"/>
    <w:rsid w:val="002F0644"/>
    <w:rsid w:val="002F0688"/>
    <w:rsid w:val="002F0867"/>
    <w:rsid w:val="002F08D5"/>
    <w:rsid w:val="002F08D7"/>
    <w:rsid w:val="002F169D"/>
    <w:rsid w:val="002F16F2"/>
    <w:rsid w:val="002F1988"/>
    <w:rsid w:val="002F21EF"/>
    <w:rsid w:val="002F26C3"/>
    <w:rsid w:val="002F2860"/>
    <w:rsid w:val="002F2AF6"/>
    <w:rsid w:val="002F3026"/>
    <w:rsid w:val="002F30D7"/>
    <w:rsid w:val="002F338C"/>
    <w:rsid w:val="002F3846"/>
    <w:rsid w:val="002F429E"/>
    <w:rsid w:val="002F4B9C"/>
    <w:rsid w:val="002F4E09"/>
    <w:rsid w:val="002F50E0"/>
    <w:rsid w:val="002F5DF6"/>
    <w:rsid w:val="002F5F20"/>
    <w:rsid w:val="002F606F"/>
    <w:rsid w:val="002F6462"/>
    <w:rsid w:val="002F6AAF"/>
    <w:rsid w:val="002F6C67"/>
    <w:rsid w:val="002F721E"/>
    <w:rsid w:val="002F78EB"/>
    <w:rsid w:val="0030066B"/>
    <w:rsid w:val="00300B17"/>
    <w:rsid w:val="00300E94"/>
    <w:rsid w:val="00300F24"/>
    <w:rsid w:val="00300FD0"/>
    <w:rsid w:val="00301D05"/>
    <w:rsid w:val="003023C6"/>
    <w:rsid w:val="00302C05"/>
    <w:rsid w:val="00302DCB"/>
    <w:rsid w:val="00302DE1"/>
    <w:rsid w:val="00303389"/>
    <w:rsid w:val="0030361E"/>
    <w:rsid w:val="00303739"/>
    <w:rsid w:val="003037C6"/>
    <w:rsid w:val="00304526"/>
    <w:rsid w:val="003047C7"/>
    <w:rsid w:val="003049CA"/>
    <w:rsid w:val="00304A23"/>
    <w:rsid w:val="00304B65"/>
    <w:rsid w:val="00304C85"/>
    <w:rsid w:val="00305230"/>
    <w:rsid w:val="0030548D"/>
    <w:rsid w:val="00305731"/>
    <w:rsid w:val="00305BB9"/>
    <w:rsid w:val="00305BED"/>
    <w:rsid w:val="00305E20"/>
    <w:rsid w:val="003061E7"/>
    <w:rsid w:val="0030692D"/>
    <w:rsid w:val="00306CC7"/>
    <w:rsid w:val="00306D04"/>
    <w:rsid w:val="003072DC"/>
    <w:rsid w:val="0030792B"/>
    <w:rsid w:val="00307AE4"/>
    <w:rsid w:val="00307B98"/>
    <w:rsid w:val="00310016"/>
    <w:rsid w:val="0031056A"/>
    <w:rsid w:val="003108B1"/>
    <w:rsid w:val="003108BE"/>
    <w:rsid w:val="00310E71"/>
    <w:rsid w:val="00310EB9"/>
    <w:rsid w:val="00311368"/>
    <w:rsid w:val="00311830"/>
    <w:rsid w:val="00311AE4"/>
    <w:rsid w:val="00311BBC"/>
    <w:rsid w:val="00311F97"/>
    <w:rsid w:val="003127A4"/>
    <w:rsid w:val="00313417"/>
    <w:rsid w:val="0031359D"/>
    <w:rsid w:val="003137AF"/>
    <w:rsid w:val="00313E83"/>
    <w:rsid w:val="003143AA"/>
    <w:rsid w:val="00314C5A"/>
    <w:rsid w:val="00314E83"/>
    <w:rsid w:val="00314F1A"/>
    <w:rsid w:val="00314F52"/>
    <w:rsid w:val="003150BC"/>
    <w:rsid w:val="0031520D"/>
    <w:rsid w:val="00315517"/>
    <w:rsid w:val="00315D17"/>
    <w:rsid w:val="0031604E"/>
    <w:rsid w:val="003163C3"/>
    <w:rsid w:val="00316623"/>
    <w:rsid w:val="00316C28"/>
    <w:rsid w:val="00317435"/>
    <w:rsid w:val="003176BD"/>
    <w:rsid w:val="00317807"/>
    <w:rsid w:val="003178A2"/>
    <w:rsid w:val="00317D53"/>
    <w:rsid w:val="00317EB9"/>
    <w:rsid w:val="00320B5C"/>
    <w:rsid w:val="00320D48"/>
    <w:rsid w:val="00320EA1"/>
    <w:rsid w:val="003211B5"/>
    <w:rsid w:val="00321619"/>
    <w:rsid w:val="00321AC8"/>
    <w:rsid w:val="00321D35"/>
    <w:rsid w:val="00321D38"/>
    <w:rsid w:val="00321E99"/>
    <w:rsid w:val="00321EA6"/>
    <w:rsid w:val="00322012"/>
    <w:rsid w:val="0032255D"/>
    <w:rsid w:val="00322633"/>
    <w:rsid w:val="00322CA2"/>
    <w:rsid w:val="00322F68"/>
    <w:rsid w:val="0032310D"/>
    <w:rsid w:val="003231EE"/>
    <w:rsid w:val="003235B2"/>
    <w:rsid w:val="00323888"/>
    <w:rsid w:val="0032395F"/>
    <w:rsid w:val="00323D02"/>
    <w:rsid w:val="00323F74"/>
    <w:rsid w:val="0032405C"/>
    <w:rsid w:val="00324851"/>
    <w:rsid w:val="003248F1"/>
    <w:rsid w:val="00324BBF"/>
    <w:rsid w:val="003254EA"/>
    <w:rsid w:val="00325E0B"/>
    <w:rsid w:val="003261A6"/>
    <w:rsid w:val="003261FB"/>
    <w:rsid w:val="003262CE"/>
    <w:rsid w:val="003264CE"/>
    <w:rsid w:val="003266B1"/>
    <w:rsid w:val="00326715"/>
    <w:rsid w:val="003270B4"/>
    <w:rsid w:val="00327C9B"/>
    <w:rsid w:val="00327DC3"/>
    <w:rsid w:val="00330090"/>
    <w:rsid w:val="00330130"/>
    <w:rsid w:val="003304E4"/>
    <w:rsid w:val="0033087F"/>
    <w:rsid w:val="00330AF9"/>
    <w:rsid w:val="00331494"/>
    <w:rsid w:val="00331498"/>
    <w:rsid w:val="00331578"/>
    <w:rsid w:val="00331AA6"/>
    <w:rsid w:val="00331F9F"/>
    <w:rsid w:val="00332037"/>
    <w:rsid w:val="0033260C"/>
    <w:rsid w:val="00333143"/>
    <w:rsid w:val="003334A5"/>
    <w:rsid w:val="0033355B"/>
    <w:rsid w:val="0033373A"/>
    <w:rsid w:val="0033389D"/>
    <w:rsid w:val="00333A0B"/>
    <w:rsid w:val="00333BAD"/>
    <w:rsid w:val="00333F8D"/>
    <w:rsid w:val="00334648"/>
    <w:rsid w:val="00334657"/>
    <w:rsid w:val="00334C96"/>
    <w:rsid w:val="0033517B"/>
    <w:rsid w:val="0033525E"/>
    <w:rsid w:val="0033592F"/>
    <w:rsid w:val="00335E1B"/>
    <w:rsid w:val="0033608D"/>
    <w:rsid w:val="00336304"/>
    <w:rsid w:val="00336FA7"/>
    <w:rsid w:val="003371BC"/>
    <w:rsid w:val="00340392"/>
    <w:rsid w:val="0034045A"/>
    <w:rsid w:val="003406A7"/>
    <w:rsid w:val="00340876"/>
    <w:rsid w:val="00341285"/>
    <w:rsid w:val="00341306"/>
    <w:rsid w:val="00341481"/>
    <w:rsid w:val="003415E5"/>
    <w:rsid w:val="00341AB4"/>
    <w:rsid w:val="00341B40"/>
    <w:rsid w:val="00341C84"/>
    <w:rsid w:val="00341CBE"/>
    <w:rsid w:val="00342853"/>
    <w:rsid w:val="003430ED"/>
    <w:rsid w:val="00343282"/>
    <w:rsid w:val="0034360E"/>
    <w:rsid w:val="00343EF1"/>
    <w:rsid w:val="0034415B"/>
    <w:rsid w:val="0034432B"/>
    <w:rsid w:val="0034443A"/>
    <w:rsid w:val="003444F4"/>
    <w:rsid w:val="003445F9"/>
    <w:rsid w:val="003446F3"/>
    <w:rsid w:val="00344A7F"/>
    <w:rsid w:val="00344B58"/>
    <w:rsid w:val="0034516B"/>
    <w:rsid w:val="00345503"/>
    <w:rsid w:val="003457FF"/>
    <w:rsid w:val="00345804"/>
    <w:rsid w:val="0034584B"/>
    <w:rsid w:val="00345879"/>
    <w:rsid w:val="00345F0E"/>
    <w:rsid w:val="0034659F"/>
    <w:rsid w:val="003468E1"/>
    <w:rsid w:val="00346CEE"/>
    <w:rsid w:val="00346E7B"/>
    <w:rsid w:val="00347023"/>
    <w:rsid w:val="00347659"/>
    <w:rsid w:val="00347845"/>
    <w:rsid w:val="00347926"/>
    <w:rsid w:val="00347ADB"/>
    <w:rsid w:val="00347CBA"/>
    <w:rsid w:val="00347D3E"/>
    <w:rsid w:val="00347E34"/>
    <w:rsid w:val="00347FCE"/>
    <w:rsid w:val="00350267"/>
    <w:rsid w:val="003503EE"/>
    <w:rsid w:val="003503F2"/>
    <w:rsid w:val="00350791"/>
    <w:rsid w:val="00350861"/>
    <w:rsid w:val="00350DD6"/>
    <w:rsid w:val="00350E7A"/>
    <w:rsid w:val="00351166"/>
    <w:rsid w:val="00351861"/>
    <w:rsid w:val="00351935"/>
    <w:rsid w:val="003519B4"/>
    <w:rsid w:val="00351C6A"/>
    <w:rsid w:val="00351DDE"/>
    <w:rsid w:val="0035252F"/>
    <w:rsid w:val="0035267B"/>
    <w:rsid w:val="00352A00"/>
    <w:rsid w:val="00352F12"/>
    <w:rsid w:val="003539B2"/>
    <w:rsid w:val="00353AC2"/>
    <w:rsid w:val="00353AC8"/>
    <w:rsid w:val="00353E60"/>
    <w:rsid w:val="00354451"/>
    <w:rsid w:val="003547F2"/>
    <w:rsid w:val="003548D6"/>
    <w:rsid w:val="00354BBC"/>
    <w:rsid w:val="003553F4"/>
    <w:rsid w:val="00355582"/>
    <w:rsid w:val="00355955"/>
    <w:rsid w:val="003559E1"/>
    <w:rsid w:val="003559F2"/>
    <w:rsid w:val="00355BD7"/>
    <w:rsid w:val="00356231"/>
    <w:rsid w:val="003567E1"/>
    <w:rsid w:val="0035683B"/>
    <w:rsid w:val="00356E18"/>
    <w:rsid w:val="00356F2C"/>
    <w:rsid w:val="00357204"/>
    <w:rsid w:val="003574B3"/>
    <w:rsid w:val="003575AC"/>
    <w:rsid w:val="003578AA"/>
    <w:rsid w:val="00357A05"/>
    <w:rsid w:val="00357E5A"/>
    <w:rsid w:val="00357FA8"/>
    <w:rsid w:val="00360267"/>
    <w:rsid w:val="003606F2"/>
    <w:rsid w:val="00360DEC"/>
    <w:rsid w:val="003612C9"/>
    <w:rsid w:val="00361335"/>
    <w:rsid w:val="003614D1"/>
    <w:rsid w:val="003619A0"/>
    <w:rsid w:val="00361B2E"/>
    <w:rsid w:val="00361BCA"/>
    <w:rsid w:val="00362A0B"/>
    <w:rsid w:val="00362B64"/>
    <w:rsid w:val="00363042"/>
    <w:rsid w:val="00363572"/>
    <w:rsid w:val="00363D4A"/>
    <w:rsid w:val="00363FD1"/>
    <w:rsid w:val="00364384"/>
    <w:rsid w:val="003649EA"/>
    <w:rsid w:val="00364A2B"/>
    <w:rsid w:val="00364CF3"/>
    <w:rsid w:val="00365379"/>
    <w:rsid w:val="00365457"/>
    <w:rsid w:val="00365540"/>
    <w:rsid w:val="00365700"/>
    <w:rsid w:val="003660F3"/>
    <w:rsid w:val="0036619D"/>
    <w:rsid w:val="00366D28"/>
    <w:rsid w:val="00367B71"/>
    <w:rsid w:val="00367C2B"/>
    <w:rsid w:val="00367F66"/>
    <w:rsid w:val="00367FD0"/>
    <w:rsid w:val="003703F1"/>
    <w:rsid w:val="0037059F"/>
    <w:rsid w:val="00370949"/>
    <w:rsid w:val="00370DC9"/>
    <w:rsid w:val="00370FA9"/>
    <w:rsid w:val="003714AF"/>
    <w:rsid w:val="0037151A"/>
    <w:rsid w:val="00371673"/>
    <w:rsid w:val="00371715"/>
    <w:rsid w:val="003717DD"/>
    <w:rsid w:val="00371B9A"/>
    <w:rsid w:val="00372583"/>
    <w:rsid w:val="00372D70"/>
    <w:rsid w:val="003732AE"/>
    <w:rsid w:val="0037333A"/>
    <w:rsid w:val="003734B0"/>
    <w:rsid w:val="003734C7"/>
    <w:rsid w:val="003735FE"/>
    <w:rsid w:val="003738F6"/>
    <w:rsid w:val="00373C9F"/>
    <w:rsid w:val="00373D09"/>
    <w:rsid w:val="00374706"/>
    <w:rsid w:val="00374725"/>
    <w:rsid w:val="00374B77"/>
    <w:rsid w:val="00374CD7"/>
    <w:rsid w:val="003751A1"/>
    <w:rsid w:val="00375281"/>
    <w:rsid w:val="0037557A"/>
    <w:rsid w:val="00375948"/>
    <w:rsid w:val="00375D9C"/>
    <w:rsid w:val="00375DDC"/>
    <w:rsid w:val="003767DB"/>
    <w:rsid w:val="00376F56"/>
    <w:rsid w:val="00377003"/>
    <w:rsid w:val="003770C2"/>
    <w:rsid w:val="003773A7"/>
    <w:rsid w:val="00377608"/>
    <w:rsid w:val="00377706"/>
    <w:rsid w:val="003778A3"/>
    <w:rsid w:val="00377BBA"/>
    <w:rsid w:val="003805F3"/>
    <w:rsid w:val="00380B4F"/>
    <w:rsid w:val="00380B74"/>
    <w:rsid w:val="00380C7F"/>
    <w:rsid w:val="00380DF7"/>
    <w:rsid w:val="00380F9B"/>
    <w:rsid w:val="0038158B"/>
    <w:rsid w:val="003818A1"/>
    <w:rsid w:val="00381AAD"/>
    <w:rsid w:val="00381B2C"/>
    <w:rsid w:val="00381DA7"/>
    <w:rsid w:val="00381E1E"/>
    <w:rsid w:val="003826CB"/>
    <w:rsid w:val="00382988"/>
    <w:rsid w:val="00382CF7"/>
    <w:rsid w:val="003836DE"/>
    <w:rsid w:val="003838D5"/>
    <w:rsid w:val="00383CFD"/>
    <w:rsid w:val="00384391"/>
    <w:rsid w:val="0038475B"/>
    <w:rsid w:val="00384916"/>
    <w:rsid w:val="00384A83"/>
    <w:rsid w:val="00384D57"/>
    <w:rsid w:val="00384E31"/>
    <w:rsid w:val="00385023"/>
    <w:rsid w:val="0038511E"/>
    <w:rsid w:val="003853FF"/>
    <w:rsid w:val="00385622"/>
    <w:rsid w:val="0038630D"/>
    <w:rsid w:val="0038644D"/>
    <w:rsid w:val="00386647"/>
    <w:rsid w:val="00386B06"/>
    <w:rsid w:val="00386E2D"/>
    <w:rsid w:val="0038723C"/>
    <w:rsid w:val="0038734A"/>
    <w:rsid w:val="00387365"/>
    <w:rsid w:val="0038755E"/>
    <w:rsid w:val="0038792C"/>
    <w:rsid w:val="00387F2A"/>
    <w:rsid w:val="00390081"/>
    <w:rsid w:val="0039009D"/>
    <w:rsid w:val="00390384"/>
    <w:rsid w:val="00390555"/>
    <w:rsid w:val="003906EF"/>
    <w:rsid w:val="00390D44"/>
    <w:rsid w:val="00391FA6"/>
    <w:rsid w:val="00392744"/>
    <w:rsid w:val="00392B0A"/>
    <w:rsid w:val="00392C5A"/>
    <w:rsid w:val="00392DEA"/>
    <w:rsid w:val="00392F74"/>
    <w:rsid w:val="0039318E"/>
    <w:rsid w:val="003931B2"/>
    <w:rsid w:val="00393244"/>
    <w:rsid w:val="00393354"/>
    <w:rsid w:val="003933B4"/>
    <w:rsid w:val="003934F9"/>
    <w:rsid w:val="003938BB"/>
    <w:rsid w:val="003939BF"/>
    <w:rsid w:val="00394277"/>
    <w:rsid w:val="003948F6"/>
    <w:rsid w:val="003948F8"/>
    <w:rsid w:val="00394AC6"/>
    <w:rsid w:val="00394F00"/>
    <w:rsid w:val="00395125"/>
    <w:rsid w:val="0039534D"/>
    <w:rsid w:val="00395499"/>
    <w:rsid w:val="00395E80"/>
    <w:rsid w:val="00395EF9"/>
    <w:rsid w:val="00395F26"/>
    <w:rsid w:val="0039600C"/>
    <w:rsid w:val="0039624E"/>
    <w:rsid w:val="00396A82"/>
    <w:rsid w:val="00396BBA"/>
    <w:rsid w:val="0039713E"/>
    <w:rsid w:val="00397A70"/>
    <w:rsid w:val="00397DEF"/>
    <w:rsid w:val="003A01DE"/>
    <w:rsid w:val="003A04B0"/>
    <w:rsid w:val="003A08A1"/>
    <w:rsid w:val="003A08CA"/>
    <w:rsid w:val="003A0A8D"/>
    <w:rsid w:val="003A1131"/>
    <w:rsid w:val="003A1202"/>
    <w:rsid w:val="003A14F6"/>
    <w:rsid w:val="003A1830"/>
    <w:rsid w:val="003A19C9"/>
    <w:rsid w:val="003A1FDE"/>
    <w:rsid w:val="003A2373"/>
    <w:rsid w:val="003A243F"/>
    <w:rsid w:val="003A2601"/>
    <w:rsid w:val="003A2D82"/>
    <w:rsid w:val="003A31C4"/>
    <w:rsid w:val="003A36B6"/>
    <w:rsid w:val="003A3846"/>
    <w:rsid w:val="003A3BE7"/>
    <w:rsid w:val="003A3F2A"/>
    <w:rsid w:val="003A4350"/>
    <w:rsid w:val="003A4731"/>
    <w:rsid w:val="003A5233"/>
    <w:rsid w:val="003A546F"/>
    <w:rsid w:val="003A54D8"/>
    <w:rsid w:val="003A55B0"/>
    <w:rsid w:val="003A57A3"/>
    <w:rsid w:val="003A5BA6"/>
    <w:rsid w:val="003A5E30"/>
    <w:rsid w:val="003A5F7B"/>
    <w:rsid w:val="003A639A"/>
    <w:rsid w:val="003A6DA4"/>
    <w:rsid w:val="003A6EBA"/>
    <w:rsid w:val="003A6EE4"/>
    <w:rsid w:val="003A7481"/>
    <w:rsid w:val="003A767F"/>
    <w:rsid w:val="003A76E1"/>
    <w:rsid w:val="003B0176"/>
    <w:rsid w:val="003B0824"/>
    <w:rsid w:val="003B083D"/>
    <w:rsid w:val="003B0CC8"/>
    <w:rsid w:val="003B0CFC"/>
    <w:rsid w:val="003B0D21"/>
    <w:rsid w:val="003B0E01"/>
    <w:rsid w:val="003B0F8C"/>
    <w:rsid w:val="003B18B2"/>
    <w:rsid w:val="003B1D1B"/>
    <w:rsid w:val="003B2055"/>
    <w:rsid w:val="003B2308"/>
    <w:rsid w:val="003B28A8"/>
    <w:rsid w:val="003B2948"/>
    <w:rsid w:val="003B2B94"/>
    <w:rsid w:val="003B2EF6"/>
    <w:rsid w:val="003B33CD"/>
    <w:rsid w:val="003B34A0"/>
    <w:rsid w:val="003B385E"/>
    <w:rsid w:val="003B3A02"/>
    <w:rsid w:val="003B3A30"/>
    <w:rsid w:val="003B3E4C"/>
    <w:rsid w:val="003B3F24"/>
    <w:rsid w:val="003B3FEC"/>
    <w:rsid w:val="003B476D"/>
    <w:rsid w:val="003B4BCF"/>
    <w:rsid w:val="003B6576"/>
    <w:rsid w:val="003B6966"/>
    <w:rsid w:val="003B72E2"/>
    <w:rsid w:val="003B7858"/>
    <w:rsid w:val="003B78C9"/>
    <w:rsid w:val="003B7F15"/>
    <w:rsid w:val="003C0399"/>
    <w:rsid w:val="003C073E"/>
    <w:rsid w:val="003C1635"/>
    <w:rsid w:val="003C27C1"/>
    <w:rsid w:val="003C2B1E"/>
    <w:rsid w:val="003C2B2A"/>
    <w:rsid w:val="003C2F16"/>
    <w:rsid w:val="003C3164"/>
    <w:rsid w:val="003C33C6"/>
    <w:rsid w:val="003C3E94"/>
    <w:rsid w:val="003C407B"/>
    <w:rsid w:val="003C4081"/>
    <w:rsid w:val="003C4193"/>
    <w:rsid w:val="003C4321"/>
    <w:rsid w:val="003C438A"/>
    <w:rsid w:val="003C44FB"/>
    <w:rsid w:val="003C4763"/>
    <w:rsid w:val="003C47FA"/>
    <w:rsid w:val="003C4C1E"/>
    <w:rsid w:val="003C4F2F"/>
    <w:rsid w:val="003C4FD3"/>
    <w:rsid w:val="003C501D"/>
    <w:rsid w:val="003C53A9"/>
    <w:rsid w:val="003C5578"/>
    <w:rsid w:val="003C584F"/>
    <w:rsid w:val="003C5CCE"/>
    <w:rsid w:val="003C614C"/>
    <w:rsid w:val="003C6453"/>
    <w:rsid w:val="003C64EB"/>
    <w:rsid w:val="003C6CAD"/>
    <w:rsid w:val="003C7589"/>
    <w:rsid w:val="003C7673"/>
    <w:rsid w:val="003C7A50"/>
    <w:rsid w:val="003C7B7F"/>
    <w:rsid w:val="003D0956"/>
    <w:rsid w:val="003D10E7"/>
    <w:rsid w:val="003D1296"/>
    <w:rsid w:val="003D19D6"/>
    <w:rsid w:val="003D1D56"/>
    <w:rsid w:val="003D1D7C"/>
    <w:rsid w:val="003D20F0"/>
    <w:rsid w:val="003D2221"/>
    <w:rsid w:val="003D2E06"/>
    <w:rsid w:val="003D2F70"/>
    <w:rsid w:val="003D33E2"/>
    <w:rsid w:val="003D3533"/>
    <w:rsid w:val="003D39B3"/>
    <w:rsid w:val="003D3E00"/>
    <w:rsid w:val="003D4044"/>
    <w:rsid w:val="003D4225"/>
    <w:rsid w:val="003D4799"/>
    <w:rsid w:val="003D4D35"/>
    <w:rsid w:val="003D5131"/>
    <w:rsid w:val="003D53E4"/>
    <w:rsid w:val="003D5570"/>
    <w:rsid w:val="003D563D"/>
    <w:rsid w:val="003D57F2"/>
    <w:rsid w:val="003D57F6"/>
    <w:rsid w:val="003D5917"/>
    <w:rsid w:val="003D5D13"/>
    <w:rsid w:val="003D6177"/>
    <w:rsid w:val="003D6461"/>
    <w:rsid w:val="003D6643"/>
    <w:rsid w:val="003D67B4"/>
    <w:rsid w:val="003D693B"/>
    <w:rsid w:val="003D7207"/>
    <w:rsid w:val="003D7498"/>
    <w:rsid w:val="003D7558"/>
    <w:rsid w:val="003D75F8"/>
    <w:rsid w:val="003D76B4"/>
    <w:rsid w:val="003D7700"/>
    <w:rsid w:val="003D7F3B"/>
    <w:rsid w:val="003E0541"/>
    <w:rsid w:val="003E09E8"/>
    <w:rsid w:val="003E0D10"/>
    <w:rsid w:val="003E0D2F"/>
    <w:rsid w:val="003E0D9B"/>
    <w:rsid w:val="003E0FC7"/>
    <w:rsid w:val="003E120D"/>
    <w:rsid w:val="003E1281"/>
    <w:rsid w:val="003E143A"/>
    <w:rsid w:val="003E1A5F"/>
    <w:rsid w:val="003E2202"/>
    <w:rsid w:val="003E2894"/>
    <w:rsid w:val="003E2EE9"/>
    <w:rsid w:val="003E34BD"/>
    <w:rsid w:val="003E34DE"/>
    <w:rsid w:val="003E3597"/>
    <w:rsid w:val="003E3A90"/>
    <w:rsid w:val="003E3EF4"/>
    <w:rsid w:val="003E4091"/>
    <w:rsid w:val="003E4330"/>
    <w:rsid w:val="003E4393"/>
    <w:rsid w:val="003E4D22"/>
    <w:rsid w:val="003E4E75"/>
    <w:rsid w:val="003E5086"/>
    <w:rsid w:val="003E58D6"/>
    <w:rsid w:val="003E5B4A"/>
    <w:rsid w:val="003E5D4D"/>
    <w:rsid w:val="003E633B"/>
    <w:rsid w:val="003E6607"/>
    <w:rsid w:val="003E67AA"/>
    <w:rsid w:val="003E78C3"/>
    <w:rsid w:val="003E7A8E"/>
    <w:rsid w:val="003E7B1C"/>
    <w:rsid w:val="003F02D9"/>
    <w:rsid w:val="003F0C04"/>
    <w:rsid w:val="003F0D8E"/>
    <w:rsid w:val="003F0EB3"/>
    <w:rsid w:val="003F0F47"/>
    <w:rsid w:val="003F12F8"/>
    <w:rsid w:val="003F174D"/>
    <w:rsid w:val="003F180D"/>
    <w:rsid w:val="003F18D9"/>
    <w:rsid w:val="003F1D7C"/>
    <w:rsid w:val="003F2393"/>
    <w:rsid w:val="003F2967"/>
    <w:rsid w:val="003F2A25"/>
    <w:rsid w:val="003F2B7D"/>
    <w:rsid w:val="003F2C75"/>
    <w:rsid w:val="003F2D37"/>
    <w:rsid w:val="003F4049"/>
    <w:rsid w:val="003F426E"/>
    <w:rsid w:val="003F4298"/>
    <w:rsid w:val="003F48CC"/>
    <w:rsid w:val="003F51B4"/>
    <w:rsid w:val="003F53FE"/>
    <w:rsid w:val="003F59D1"/>
    <w:rsid w:val="003F5D1E"/>
    <w:rsid w:val="003F670D"/>
    <w:rsid w:val="003F7163"/>
    <w:rsid w:val="003F7194"/>
    <w:rsid w:val="003F7240"/>
    <w:rsid w:val="003F7340"/>
    <w:rsid w:val="003F794E"/>
    <w:rsid w:val="0040003F"/>
    <w:rsid w:val="00400406"/>
    <w:rsid w:val="00400C7D"/>
    <w:rsid w:val="004013A2"/>
    <w:rsid w:val="004015FB"/>
    <w:rsid w:val="004024A0"/>
    <w:rsid w:val="004024FD"/>
    <w:rsid w:val="0040289B"/>
    <w:rsid w:val="00402B44"/>
    <w:rsid w:val="004033CE"/>
    <w:rsid w:val="004035A4"/>
    <w:rsid w:val="004037BA"/>
    <w:rsid w:val="004043FA"/>
    <w:rsid w:val="00404428"/>
    <w:rsid w:val="004049B2"/>
    <w:rsid w:val="00404AD9"/>
    <w:rsid w:val="00404AEC"/>
    <w:rsid w:val="00404B3D"/>
    <w:rsid w:val="00404E7A"/>
    <w:rsid w:val="004050B2"/>
    <w:rsid w:val="0040554A"/>
    <w:rsid w:val="00405B0E"/>
    <w:rsid w:val="00405BD4"/>
    <w:rsid w:val="00405F9F"/>
    <w:rsid w:val="004061A6"/>
    <w:rsid w:val="0040660F"/>
    <w:rsid w:val="00406892"/>
    <w:rsid w:val="00407463"/>
    <w:rsid w:val="00407E67"/>
    <w:rsid w:val="00407EA9"/>
    <w:rsid w:val="00407F71"/>
    <w:rsid w:val="0041019B"/>
    <w:rsid w:val="00410462"/>
    <w:rsid w:val="00410501"/>
    <w:rsid w:val="004106FB"/>
    <w:rsid w:val="00410995"/>
    <w:rsid w:val="00410CA6"/>
    <w:rsid w:val="00410D69"/>
    <w:rsid w:val="00410F32"/>
    <w:rsid w:val="0041146A"/>
    <w:rsid w:val="004117EC"/>
    <w:rsid w:val="0041199A"/>
    <w:rsid w:val="0041218A"/>
    <w:rsid w:val="00412344"/>
    <w:rsid w:val="004124E7"/>
    <w:rsid w:val="00412874"/>
    <w:rsid w:val="00412A54"/>
    <w:rsid w:val="00412D1D"/>
    <w:rsid w:val="00413091"/>
    <w:rsid w:val="0041333B"/>
    <w:rsid w:val="00413C0B"/>
    <w:rsid w:val="00413C14"/>
    <w:rsid w:val="00414665"/>
    <w:rsid w:val="004149BB"/>
    <w:rsid w:val="004151E7"/>
    <w:rsid w:val="00415366"/>
    <w:rsid w:val="00415EEA"/>
    <w:rsid w:val="00416231"/>
    <w:rsid w:val="00416313"/>
    <w:rsid w:val="00416768"/>
    <w:rsid w:val="004169FA"/>
    <w:rsid w:val="00416AFC"/>
    <w:rsid w:val="00416FB3"/>
    <w:rsid w:val="00417365"/>
    <w:rsid w:val="00417641"/>
    <w:rsid w:val="0041790D"/>
    <w:rsid w:val="00417AF1"/>
    <w:rsid w:val="00417BBB"/>
    <w:rsid w:val="00420093"/>
    <w:rsid w:val="0042014A"/>
    <w:rsid w:val="0042015A"/>
    <w:rsid w:val="0042048F"/>
    <w:rsid w:val="00420ACA"/>
    <w:rsid w:val="00420B71"/>
    <w:rsid w:val="00420C67"/>
    <w:rsid w:val="004212D2"/>
    <w:rsid w:val="0042135D"/>
    <w:rsid w:val="004220C4"/>
    <w:rsid w:val="0042216B"/>
    <w:rsid w:val="00422176"/>
    <w:rsid w:val="0042244C"/>
    <w:rsid w:val="004226C1"/>
    <w:rsid w:val="0042283C"/>
    <w:rsid w:val="00422CBF"/>
    <w:rsid w:val="00422EC9"/>
    <w:rsid w:val="00423322"/>
    <w:rsid w:val="004239B0"/>
    <w:rsid w:val="004239C1"/>
    <w:rsid w:val="00423E58"/>
    <w:rsid w:val="00423E6A"/>
    <w:rsid w:val="004240AD"/>
    <w:rsid w:val="004243E6"/>
    <w:rsid w:val="00424AEE"/>
    <w:rsid w:val="00424CC8"/>
    <w:rsid w:val="00424CE9"/>
    <w:rsid w:val="004251DF"/>
    <w:rsid w:val="004257F4"/>
    <w:rsid w:val="00425DBB"/>
    <w:rsid w:val="00425F55"/>
    <w:rsid w:val="004263E6"/>
    <w:rsid w:val="00426685"/>
    <w:rsid w:val="00426918"/>
    <w:rsid w:val="00426B4B"/>
    <w:rsid w:val="00426C2A"/>
    <w:rsid w:val="00427081"/>
    <w:rsid w:val="004273DA"/>
    <w:rsid w:val="004276E1"/>
    <w:rsid w:val="00427DDB"/>
    <w:rsid w:val="00427DE2"/>
    <w:rsid w:val="00427EC1"/>
    <w:rsid w:val="00427FEE"/>
    <w:rsid w:val="00430386"/>
    <w:rsid w:val="00430392"/>
    <w:rsid w:val="00430623"/>
    <w:rsid w:val="0043070E"/>
    <w:rsid w:val="0043080D"/>
    <w:rsid w:val="004308D7"/>
    <w:rsid w:val="00430B59"/>
    <w:rsid w:val="00430FED"/>
    <w:rsid w:val="004314F0"/>
    <w:rsid w:val="00431684"/>
    <w:rsid w:val="0043170C"/>
    <w:rsid w:val="00431817"/>
    <w:rsid w:val="004319E8"/>
    <w:rsid w:val="00431E4B"/>
    <w:rsid w:val="00431EAA"/>
    <w:rsid w:val="00432565"/>
    <w:rsid w:val="00434DDB"/>
    <w:rsid w:val="00435848"/>
    <w:rsid w:val="00435A44"/>
    <w:rsid w:val="00435C87"/>
    <w:rsid w:val="00435CFD"/>
    <w:rsid w:val="00435EC2"/>
    <w:rsid w:val="004365CA"/>
    <w:rsid w:val="004367B9"/>
    <w:rsid w:val="0043725B"/>
    <w:rsid w:val="004373C3"/>
    <w:rsid w:val="0043756A"/>
    <w:rsid w:val="00437581"/>
    <w:rsid w:val="00437C1E"/>
    <w:rsid w:val="00440337"/>
    <w:rsid w:val="00441B5C"/>
    <w:rsid w:val="0044211F"/>
    <w:rsid w:val="0044213B"/>
    <w:rsid w:val="004423C4"/>
    <w:rsid w:val="0044259E"/>
    <w:rsid w:val="00442D12"/>
    <w:rsid w:val="00442F15"/>
    <w:rsid w:val="00443086"/>
    <w:rsid w:val="00443C2B"/>
    <w:rsid w:val="004442FF"/>
    <w:rsid w:val="004443BE"/>
    <w:rsid w:val="004447E9"/>
    <w:rsid w:val="00444B0F"/>
    <w:rsid w:val="00444B65"/>
    <w:rsid w:val="0044502C"/>
    <w:rsid w:val="0044513A"/>
    <w:rsid w:val="00445791"/>
    <w:rsid w:val="00445D19"/>
    <w:rsid w:val="004463FD"/>
    <w:rsid w:val="00446522"/>
    <w:rsid w:val="00446889"/>
    <w:rsid w:val="004468D1"/>
    <w:rsid w:val="00446A2F"/>
    <w:rsid w:val="00446E99"/>
    <w:rsid w:val="00447B9C"/>
    <w:rsid w:val="00447E76"/>
    <w:rsid w:val="0045042E"/>
    <w:rsid w:val="004509CD"/>
    <w:rsid w:val="00451A54"/>
    <w:rsid w:val="00451D80"/>
    <w:rsid w:val="00451D90"/>
    <w:rsid w:val="00451DD5"/>
    <w:rsid w:val="004522D7"/>
    <w:rsid w:val="004523DF"/>
    <w:rsid w:val="0045270C"/>
    <w:rsid w:val="00452828"/>
    <w:rsid w:val="0045298D"/>
    <w:rsid w:val="004534B9"/>
    <w:rsid w:val="00453849"/>
    <w:rsid w:val="00453CCD"/>
    <w:rsid w:val="00453FA0"/>
    <w:rsid w:val="0045402A"/>
    <w:rsid w:val="00454D4A"/>
    <w:rsid w:val="00454F0D"/>
    <w:rsid w:val="00455450"/>
    <w:rsid w:val="004557AD"/>
    <w:rsid w:val="00455979"/>
    <w:rsid w:val="004559D9"/>
    <w:rsid w:val="0045636A"/>
    <w:rsid w:val="00456504"/>
    <w:rsid w:val="004577CB"/>
    <w:rsid w:val="00457BEE"/>
    <w:rsid w:val="00457CC7"/>
    <w:rsid w:val="00460158"/>
    <w:rsid w:val="004608FD"/>
    <w:rsid w:val="00460A0E"/>
    <w:rsid w:val="00460B31"/>
    <w:rsid w:val="00460B7C"/>
    <w:rsid w:val="00460EE6"/>
    <w:rsid w:val="004616BF"/>
    <w:rsid w:val="00461771"/>
    <w:rsid w:val="004617A6"/>
    <w:rsid w:val="00462091"/>
    <w:rsid w:val="00462170"/>
    <w:rsid w:val="0046240B"/>
    <w:rsid w:val="00462BF4"/>
    <w:rsid w:val="00462EE8"/>
    <w:rsid w:val="00463426"/>
    <w:rsid w:val="0046342C"/>
    <w:rsid w:val="004636E2"/>
    <w:rsid w:val="00463A9F"/>
    <w:rsid w:val="00463F7F"/>
    <w:rsid w:val="004640F5"/>
    <w:rsid w:val="00464A89"/>
    <w:rsid w:val="0046545C"/>
    <w:rsid w:val="00465C90"/>
    <w:rsid w:val="00466C54"/>
    <w:rsid w:val="00466CE7"/>
    <w:rsid w:val="004670F8"/>
    <w:rsid w:val="00467174"/>
    <w:rsid w:val="004672B3"/>
    <w:rsid w:val="0046770D"/>
    <w:rsid w:val="00467A26"/>
    <w:rsid w:val="00467FA5"/>
    <w:rsid w:val="00470391"/>
    <w:rsid w:val="00470576"/>
    <w:rsid w:val="0047058E"/>
    <w:rsid w:val="0047064A"/>
    <w:rsid w:val="00470860"/>
    <w:rsid w:val="00471008"/>
    <w:rsid w:val="00471207"/>
    <w:rsid w:val="00471548"/>
    <w:rsid w:val="004717B6"/>
    <w:rsid w:val="00471A2E"/>
    <w:rsid w:val="00471A49"/>
    <w:rsid w:val="00471B3C"/>
    <w:rsid w:val="00471DA3"/>
    <w:rsid w:val="00472347"/>
    <w:rsid w:val="004724F7"/>
    <w:rsid w:val="00472650"/>
    <w:rsid w:val="00472856"/>
    <w:rsid w:val="00472D40"/>
    <w:rsid w:val="004736E3"/>
    <w:rsid w:val="00473756"/>
    <w:rsid w:val="00473A58"/>
    <w:rsid w:val="00473E6C"/>
    <w:rsid w:val="00474009"/>
    <w:rsid w:val="00474337"/>
    <w:rsid w:val="0047433A"/>
    <w:rsid w:val="00474565"/>
    <w:rsid w:val="00474649"/>
    <w:rsid w:val="00474787"/>
    <w:rsid w:val="00474BCC"/>
    <w:rsid w:val="00475108"/>
    <w:rsid w:val="004756CB"/>
    <w:rsid w:val="00475F10"/>
    <w:rsid w:val="00476009"/>
    <w:rsid w:val="004762CE"/>
    <w:rsid w:val="00476799"/>
    <w:rsid w:val="004769BA"/>
    <w:rsid w:val="00476C04"/>
    <w:rsid w:val="00477A74"/>
    <w:rsid w:val="00477AA8"/>
    <w:rsid w:val="00477D6E"/>
    <w:rsid w:val="004803AA"/>
    <w:rsid w:val="0048045E"/>
    <w:rsid w:val="00480B69"/>
    <w:rsid w:val="004815C4"/>
    <w:rsid w:val="004817BE"/>
    <w:rsid w:val="00481B93"/>
    <w:rsid w:val="00481F97"/>
    <w:rsid w:val="004824AB"/>
    <w:rsid w:val="00482766"/>
    <w:rsid w:val="004827F3"/>
    <w:rsid w:val="00482A9C"/>
    <w:rsid w:val="00482D54"/>
    <w:rsid w:val="00482E13"/>
    <w:rsid w:val="00483F05"/>
    <w:rsid w:val="00483F9A"/>
    <w:rsid w:val="004840B2"/>
    <w:rsid w:val="0048469E"/>
    <w:rsid w:val="00484CE9"/>
    <w:rsid w:val="00485120"/>
    <w:rsid w:val="004855AE"/>
    <w:rsid w:val="0048578E"/>
    <w:rsid w:val="00485D36"/>
    <w:rsid w:val="004861B8"/>
    <w:rsid w:val="0048640C"/>
    <w:rsid w:val="00486E6F"/>
    <w:rsid w:val="00486EB3"/>
    <w:rsid w:val="00486EE3"/>
    <w:rsid w:val="00486F23"/>
    <w:rsid w:val="0048718B"/>
    <w:rsid w:val="00487265"/>
    <w:rsid w:val="004872EE"/>
    <w:rsid w:val="004877F3"/>
    <w:rsid w:val="004878AE"/>
    <w:rsid w:val="0049016D"/>
    <w:rsid w:val="004904C1"/>
    <w:rsid w:val="00490617"/>
    <w:rsid w:val="0049081E"/>
    <w:rsid w:val="00491018"/>
    <w:rsid w:val="00491104"/>
    <w:rsid w:val="00491704"/>
    <w:rsid w:val="0049187F"/>
    <w:rsid w:val="00491D20"/>
    <w:rsid w:val="00491D83"/>
    <w:rsid w:val="004925A7"/>
    <w:rsid w:val="004925B9"/>
    <w:rsid w:val="00492773"/>
    <w:rsid w:val="004928F6"/>
    <w:rsid w:val="00492DDC"/>
    <w:rsid w:val="00492FA1"/>
    <w:rsid w:val="0049303B"/>
    <w:rsid w:val="00493457"/>
    <w:rsid w:val="004934D3"/>
    <w:rsid w:val="0049393A"/>
    <w:rsid w:val="00493A66"/>
    <w:rsid w:val="004940FA"/>
    <w:rsid w:val="00494480"/>
    <w:rsid w:val="004946B2"/>
    <w:rsid w:val="00494B67"/>
    <w:rsid w:val="00495017"/>
    <w:rsid w:val="00495B64"/>
    <w:rsid w:val="00495F0F"/>
    <w:rsid w:val="0049632C"/>
    <w:rsid w:val="00496658"/>
    <w:rsid w:val="0049692A"/>
    <w:rsid w:val="00496F03"/>
    <w:rsid w:val="004971A0"/>
    <w:rsid w:val="004971FD"/>
    <w:rsid w:val="00497338"/>
    <w:rsid w:val="00497755"/>
    <w:rsid w:val="004979DE"/>
    <w:rsid w:val="00497F64"/>
    <w:rsid w:val="004A06CA"/>
    <w:rsid w:val="004A06F2"/>
    <w:rsid w:val="004A07BE"/>
    <w:rsid w:val="004A0D8D"/>
    <w:rsid w:val="004A0F75"/>
    <w:rsid w:val="004A118E"/>
    <w:rsid w:val="004A154F"/>
    <w:rsid w:val="004A180B"/>
    <w:rsid w:val="004A1929"/>
    <w:rsid w:val="004A1962"/>
    <w:rsid w:val="004A19C4"/>
    <w:rsid w:val="004A1AF5"/>
    <w:rsid w:val="004A1D22"/>
    <w:rsid w:val="004A1F8E"/>
    <w:rsid w:val="004A2085"/>
    <w:rsid w:val="004A2407"/>
    <w:rsid w:val="004A252A"/>
    <w:rsid w:val="004A27D5"/>
    <w:rsid w:val="004A280D"/>
    <w:rsid w:val="004A2897"/>
    <w:rsid w:val="004A29E1"/>
    <w:rsid w:val="004A2BA7"/>
    <w:rsid w:val="004A361D"/>
    <w:rsid w:val="004A3F4E"/>
    <w:rsid w:val="004A495C"/>
    <w:rsid w:val="004A4972"/>
    <w:rsid w:val="004A4EC5"/>
    <w:rsid w:val="004A53BC"/>
    <w:rsid w:val="004A57CC"/>
    <w:rsid w:val="004A58C8"/>
    <w:rsid w:val="004A58CA"/>
    <w:rsid w:val="004A5B43"/>
    <w:rsid w:val="004A5D64"/>
    <w:rsid w:val="004A5E6D"/>
    <w:rsid w:val="004A6151"/>
    <w:rsid w:val="004A6169"/>
    <w:rsid w:val="004A66F9"/>
    <w:rsid w:val="004A6A18"/>
    <w:rsid w:val="004A7C10"/>
    <w:rsid w:val="004A7F0B"/>
    <w:rsid w:val="004B0108"/>
    <w:rsid w:val="004B0178"/>
    <w:rsid w:val="004B01F4"/>
    <w:rsid w:val="004B01F9"/>
    <w:rsid w:val="004B0291"/>
    <w:rsid w:val="004B0A46"/>
    <w:rsid w:val="004B0FEF"/>
    <w:rsid w:val="004B195A"/>
    <w:rsid w:val="004B1A0E"/>
    <w:rsid w:val="004B1F23"/>
    <w:rsid w:val="004B2683"/>
    <w:rsid w:val="004B30F6"/>
    <w:rsid w:val="004B3231"/>
    <w:rsid w:val="004B3706"/>
    <w:rsid w:val="004B3A14"/>
    <w:rsid w:val="004B3A44"/>
    <w:rsid w:val="004B3DA3"/>
    <w:rsid w:val="004B3EC3"/>
    <w:rsid w:val="004B3F36"/>
    <w:rsid w:val="004B43E8"/>
    <w:rsid w:val="004B49F1"/>
    <w:rsid w:val="004B560E"/>
    <w:rsid w:val="004B56FA"/>
    <w:rsid w:val="004B5CA0"/>
    <w:rsid w:val="004B5E0C"/>
    <w:rsid w:val="004B5FA0"/>
    <w:rsid w:val="004B5FDE"/>
    <w:rsid w:val="004B6721"/>
    <w:rsid w:val="004B6737"/>
    <w:rsid w:val="004B6773"/>
    <w:rsid w:val="004B6B9D"/>
    <w:rsid w:val="004B6E70"/>
    <w:rsid w:val="004B6F48"/>
    <w:rsid w:val="004B7016"/>
    <w:rsid w:val="004B7361"/>
    <w:rsid w:val="004B746E"/>
    <w:rsid w:val="004B7D01"/>
    <w:rsid w:val="004C01EE"/>
    <w:rsid w:val="004C03FB"/>
    <w:rsid w:val="004C0742"/>
    <w:rsid w:val="004C0BE0"/>
    <w:rsid w:val="004C0C90"/>
    <w:rsid w:val="004C0EB7"/>
    <w:rsid w:val="004C1011"/>
    <w:rsid w:val="004C1414"/>
    <w:rsid w:val="004C2168"/>
    <w:rsid w:val="004C2C17"/>
    <w:rsid w:val="004C301D"/>
    <w:rsid w:val="004C35C7"/>
    <w:rsid w:val="004C4097"/>
    <w:rsid w:val="004C4282"/>
    <w:rsid w:val="004C45B5"/>
    <w:rsid w:val="004C4630"/>
    <w:rsid w:val="004C471B"/>
    <w:rsid w:val="004C5678"/>
    <w:rsid w:val="004C56BD"/>
    <w:rsid w:val="004C5EC9"/>
    <w:rsid w:val="004C5F04"/>
    <w:rsid w:val="004C64B8"/>
    <w:rsid w:val="004C6AE8"/>
    <w:rsid w:val="004C6EA4"/>
    <w:rsid w:val="004C756D"/>
    <w:rsid w:val="004C76B3"/>
    <w:rsid w:val="004D0237"/>
    <w:rsid w:val="004D02A4"/>
    <w:rsid w:val="004D03F9"/>
    <w:rsid w:val="004D167D"/>
    <w:rsid w:val="004D17C9"/>
    <w:rsid w:val="004D27A7"/>
    <w:rsid w:val="004D3D84"/>
    <w:rsid w:val="004D3F37"/>
    <w:rsid w:val="004D4B8A"/>
    <w:rsid w:val="004D5456"/>
    <w:rsid w:val="004D556D"/>
    <w:rsid w:val="004D5A60"/>
    <w:rsid w:val="004D6922"/>
    <w:rsid w:val="004D6C3E"/>
    <w:rsid w:val="004D731A"/>
    <w:rsid w:val="004D7725"/>
    <w:rsid w:val="004D7727"/>
    <w:rsid w:val="004D7A78"/>
    <w:rsid w:val="004D7BEB"/>
    <w:rsid w:val="004D7CEE"/>
    <w:rsid w:val="004E0711"/>
    <w:rsid w:val="004E07CB"/>
    <w:rsid w:val="004E0B4C"/>
    <w:rsid w:val="004E1493"/>
    <w:rsid w:val="004E1DDE"/>
    <w:rsid w:val="004E2D2C"/>
    <w:rsid w:val="004E30FD"/>
    <w:rsid w:val="004E3172"/>
    <w:rsid w:val="004E3188"/>
    <w:rsid w:val="004E33C1"/>
    <w:rsid w:val="004E3917"/>
    <w:rsid w:val="004E41AF"/>
    <w:rsid w:val="004E43C4"/>
    <w:rsid w:val="004E442C"/>
    <w:rsid w:val="004E447F"/>
    <w:rsid w:val="004E48AE"/>
    <w:rsid w:val="004E557B"/>
    <w:rsid w:val="004E6933"/>
    <w:rsid w:val="004E6A41"/>
    <w:rsid w:val="004E6E7B"/>
    <w:rsid w:val="004E71C9"/>
    <w:rsid w:val="004E7273"/>
    <w:rsid w:val="004E74D1"/>
    <w:rsid w:val="004E76F5"/>
    <w:rsid w:val="004E7D7E"/>
    <w:rsid w:val="004F00CB"/>
    <w:rsid w:val="004F014E"/>
    <w:rsid w:val="004F03BF"/>
    <w:rsid w:val="004F06B1"/>
    <w:rsid w:val="004F079E"/>
    <w:rsid w:val="004F09D4"/>
    <w:rsid w:val="004F0C99"/>
    <w:rsid w:val="004F0E7A"/>
    <w:rsid w:val="004F1128"/>
    <w:rsid w:val="004F11A5"/>
    <w:rsid w:val="004F149B"/>
    <w:rsid w:val="004F14E0"/>
    <w:rsid w:val="004F1C69"/>
    <w:rsid w:val="004F2083"/>
    <w:rsid w:val="004F2593"/>
    <w:rsid w:val="004F25B8"/>
    <w:rsid w:val="004F3083"/>
    <w:rsid w:val="004F331F"/>
    <w:rsid w:val="004F3B85"/>
    <w:rsid w:val="004F3DF0"/>
    <w:rsid w:val="004F3E97"/>
    <w:rsid w:val="004F4858"/>
    <w:rsid w:val="004F4F8E"/>
    <w:rsid w:val="004F55CC"/>
    <w:rsid w:val="004F5C38"/>
    <w:rsid w:val="004F5EA3"/>
    <w:rsid w:val="004F657E"/>
    <w:rsid w:val="004F696C"/>
    <w:rsid w:val="004F6CEF"/>
    <w:rsid w:val="004F6FF5"/>
    <w:rsid w:val="004F72C1"/>
    <w:rsid w:val="004F733B"/>
    <w:rsid w:val="004F741E"/>
    <w:rsid w:val="004F7BE8"/>
    <w:rsid w:val="004F7BEE"/>
    <w:rsid w:val="004F7E62"/>
    <w:rsid w:val="004F7F5E"/>
    <w:rsid w:val="004F7FEA"/>
    <w:rsid w:val="00500005"/>
    <w:rsid w:val="00500289"/>
    <w:rsid w:val="005002D3"/>
    <w:rsid w:val="005008E5"/>
    <w:rsid w:val="00500CFA"/>
    <w:rsid w:val="00500DA5"/>
    <w:rsid w:val="00500EEE"/>
    <w:rsid w:val="00500F6A"/>
    <w:rsid w:val="00500F73"/>
    <w:rsid w:val="005010CD"/>
    <w:rsid w:val="00501409"/>
    <w:rsid w:val="00501434"/>
    <w:rsid w:val="00501796"/>
    <w:rsid w:val="00501C65"/>
    <w:rsid w:val="00501D6D"/>
    <w:rsid w:val="00501DA5"/>
    <w:rsid w:val="00502010"/>
    <w:rsid w:val="00502716"/>
    <w:rsid w:val="005028A0"/>
    <w:rsid w:val="00502AA0"/>
    <w:rsid w:val="00502C63"/>
    <w:rsid w:val="00502C8F"/>
    <w:rsid w:val="00502DD8"/>
    <w:rsid w:val="00503296"/>
    <w:rsid w:val="005033CD"/>
    <w:rsid w:val="0050343C"/>
    <w:rsid w:val="005038EF"/>
    <w:rsid w:val="00503C69"/>
    <w:rsid w:val="00503F83"/>
    <w:rsid w:val="00503F94"/>
    <w:rsid w:val="00503FD9"/>
    <w:rsid w:val="005043AC"/>
    <w:rsid w:val="0050503D"/>
    <w:rsid w:val="00505331"/>
    <w:rsid w:val="0050545E"/>
    <w:rsid w:val="00505AF5"/>
    <w:rsid w:val="00506295"/>
    <w:rsid w:val="005064A4"/>
    <w:rsid w:val="005067AE"/>
    <w:rsid w:val="00506994"/>
    <w:rsid w:val="00506E03"/>
    <w:rsid w:val="00507293"/>
    <w:rsid w:val="005077C8"/>
    <w:rsid w:val="00507A03"/>
    <w:rsid w:val="00507B2E"/>
    <w:rsid w:val="005101EE"/>
    <w:rsid w:val="005102EA"/>
    <w:rsid w:val="00510370"/>
    <w:rsid w:val="005105B3"/>
    <w:rsid w:val="0051068C"/>
    <w:rsid w:val="00510890"/>
    <w:rsid w:val="00510A64"/>
    <w:rsid w:val="00510D64"/>
    <w:rsid w:val="00510F15"/>
    <w:rsid w:val="0051154A"/>
    <w:rsid w:val="0051170C"/>
    <w:rsid w:val="00511E5A"/>
    <w:rsid w:val="00511EAC"/>
    <w:rsid w:val="00511F75"/>
    <w:rsid w:val="005123AF"/>
    <w:rsid w:val="0051270C"/>
    <w:rsid w:val="00512775"/>
    <w:rsid w:val="00512B47"/>
    <w:rsid w:val="00513183"/>
    <w:rsid w:val="00513249"/>
    <w:rsid w:val="00513482"/>
    <w:rsid w:val="0051395A"/>
    <w:rsid w:val="00513B6B"/>
    <w:rsid w:val="00513F69"/>
    <w:rsid w:val="00514292"/>
    <w:rsid w:val="00514610"/>
    <w:rsid w:val="00514943"/>
    <w:rsid w:val="00514CD1"/>
    <w:rsid w:val="00515074"/>
    <w:rsid w:val="00515399"/>
    <w:rsid w:val="00516153"/>
    <w:rsid w:val="005162FD"/>
    <w:rsid w:val="005166BB"/>
    <w:rsid w:val="00516DC0"/>
    <w:rsid w:val="00516FC8"/>
    <w:rsid w:val="0051718E"/>
    <w:rsid w:val="0051719F"/>
    <w:rsid w:val="0051749A"/>
    <w:rsid w:val="00517582"/>
    <w:rsid w:val="005175D5"/>
    <w:rsid w:val="005179A3"/>
    <w:rsid w:val="005203BC"/>
    <w:rsid w:val="00520806"/>
    <w:rsid w:val="0052085D"/>
    <w:rsid w:val="00520FF9"/>
    <w:rsid w:val="00521720"/>
    <w:rsid w:val="00521820"/>
    <w:rsid w:val="00522252"/>
    <w:rsid w:val="005223F9"/>
    <w:rsid w:val="00522472"/>
    <w:rsid w:val="00522716"/>
    <w:rsid w:val="005227D0"/>
    <w:rsid w:val="00522ABA"/>
    <w:rsid w:val="00522D4A"/>
    <w:rsid w:val="0052311E"/>
    <w:rsid w:val="00523287"/>
    <w:rsid w:val="0052341F"/>
    <w:rsid w:val="00523458"/>
    <w:rsid w:val="0052352A"/>
    <w:rsid w:val="0052387F"/>
    <w:rsid w:val="00523C48"/>
    <w:rsid w:val="00523E0D"/>
    <w:rsid w:val="00524095"/>
    <w:rsid w:val="005241A1"/>
    <w:rsid w:val="0052422C"/>
    <w:rsid w:val="005248FA"/>
    <w:rsid w:val="00525124"/>
    <w:rsid w:val="0052516C"/>
    <w:rsid w:val="0052549E"/>
    <w:rsid w:val="0052566E"/>
    <w:rsid w:val="0052586B"/>
    <w:rsid w:val="00525C82"/>
    <w:rsid w:val="00525CB4"/>
    <w:rsid w:val="00526141"/>
    <w:rsid w:val="00526B4E"/>
    <w:rsid w:val="00526D39"/>
    <w:rsid w:val="00526DBE"/>
    <w:rsid w:val="0052700B"/>
    <w:rsid w:val="005276FE"/>
    <w:rsid w:val="0052789F"/>
    <w:rsid w:val="0052794E"/>
    <w:rsid w:val="00527A35"/>
    <w:rsid w:val="00527A87"/>
    <w:rsid w:val="00527FB0"/>
    <w:rsid w:val="0053035F"/>
    <w:rsid w:val="00530501"/>
    <w:rsid w:val="00530943"/>
    <w:rsid w:val="00530DA4"/>
    <w:rsid w:val="005313CA"/>
    <w:rsid w:val="00532539"/>
    <w:rsid w:val="00532956"/>
    <w:rsid w:val="00532BC4"/>
    <w:rsid w:val="00532E06"/>
    <w:rsid w:val="00532FDD"/>
    <w:rsid w:val="00533C01"/>
    <w:rsid w:val="00533C24"/>
    <w:rsid w:val="00533D24"/>
    <w:rsid w:val="00533DC0"/>
    <w:rsid w:val="00534026"/>
    <w:rsid w:val="00534268"/>
    <w:rsid w:val="0053459B"/>
    <w:rsid w:val="0053460F"/>
    <w:rsid w:val="00534614"/>
    <w:rsid w:val="00534925"/>
    <w:rsid w:val="00534A90"/>
    <w:rsid w:val="00534D72"/>
    <w:rsid w:val="00534D9C"/>
    <w:rsid w:val="00534DB8"/>
    <w:rsid w:val="0053529F"/>
    <w:rsid w:val="0053566E"/>
    <w:rsid w:val="00536197"/>
    <w:rsid w:val="005361FB"/>
    <w:rsid w:val="005366D5"/>
    <w:rsid w:val="00536CBB"/>
    <w:rsid w:val="00536FC7"/>
    <w:rsid w:val="005371F7"/>
    <w:rsid w:val="0053760E"/>
    <w:rsid w:val="0053767A"/>
    <w:rsid w:val="005377F2"/>
    <w:rsid w:val="00537FD5"/>
    <w:rsid w:val="005400A0"/>
    <w:rsid w:val="0054014F"/>
    <w:rsid w:val="00540168"/>
    <w:rsid w:val="00540AFC"/>
    <w:rsid w:val="00540CC1"/>
    <w:rsid w:val="00541180"/>
    <w:rsid w:val="005413A0"/>
    <w:rsid w:val="005413E5"/>
    <w:rsid w:val="0054141C"/>
    <w:rsid w:val="00541567"/>
    <w:rsid w:val="00541917"/>
    <w:rsid w:val="00541CF1"/>
    <w:rsid w:val="00541FFA"/>
    <w:rsid w:val="005420EC"/>
    <w:rsid w:val="005424D5"/>
    <w:rsid w:val="005426FF"/>
    <w:rsid w:val="00543664"/>
    <w:rsid w:val="00543ACA"/>
    <w:rsid w:val="00543B3B"/>
    <w:rsid w:val="00543CE0"/>
    <w:rsid w:val="00544845"/>
    <w:rsid w:val="00544888"/>
    <w:rsid w:val="00544B17"/>
    <w:rsid w:val="00544B59"/>
    <w:rsid w:val="005450BF"/>
    <w:rsid w:val="00545144"/>
    <w:rsid w:val="0054553C"/>
    <w:rsid w:val="00545B9A"/>
    <w:rsid w:val="00545BB6"/>
    <w:rsid w:val="00545CA2"/>
    <w:rsid w:val="00545E8F"/>
    <w:rsid w:val="00545F82"/>
    <w:rsid w:val="0054648E"/>
    <w:rsid w:val="00546CE4"/>
    <w:rsid w:val="00546EDA"/>
    <w:rsid w:val="005470C5"/>
    <w:rsid w:val="00547467"/>
    <w:rsid w:val="005476C9"/>
    <w:rsid w:val="005500BE"/>
    <w:rsid w:val="005505C7"/>
    <w:rsid w:val="005506D3"/>
    <w:rsid w:val="00550EA8"/>
    <w:rsid w:val="0055147F"/>
    <w:rsid w:val="00551574"/>
    <w:rsid w:val="00551C0F"/>
    <w:rsid w:val="00551DA3"/>
    <w:rsid w:val="00551E55"/>
    <w:rsid w:val="00551FB5"/>
    <w:rsid w:val="005524C2"/>
    <w:rsid w:val="00552A33"/>
    <w:rsid w:val="00552DF5"/>
    <w:rsid w:val="0055397E"/>
    <w:rsid w:val="00553BC9"/>
    <w:rsid w:val="00553D70"/>
    <w:rsid w:val="00553F1E"/>
    <w:rsid w:val="00554171"/>
    <w:rsid w:val="005544F7"/>
    <w:rsid w:val="00554A60"/>
    <w:rsid w:val="00554BEC"/>
    <w:rsid w:val="00554CA8"/>
    <w:rsid w:val="00554D14"/>
    <w:rsid w:val="00555086"/>
    <w:rsid w:val="005550EC"/>
    <w:rsid w:val="00555227"/>
    <w:rsid w:val="0055537A"/>
    <w:rsid w:val="00555802"/>
    <w:rsid w:val="0055581B"/>
    <w:rsid w:val="00556463"/>
    <w:rsid w:val="0055651F"/>
    <w:rsid w:val="005566AD"/>
    <w:rsid w:val="0055692C"/>
    <w:rsid w:val="005570A7"/>
    <w:rsid w:val="005576D7"/>
    <w:rsid w:val="00557FEF"/>
    <w:rsid w:val="005606F2"/>
    <w:rsid w:val="00561209"/>
    <w:rsid w:val="00561654"/>
    <w:rsid w:val="00561741"/>
    <w:rsid w:val="005618CA"/>
    <w:rsid w:val="00561B36"/>
    <w:rsid w:val="00561B8F"/>
    <w:rsid w:val="00562110"/>
    <w:rsid w:val="0056252B"/>
    <w:rsid w:val="00562C07"/>
    <w:rsid w:val="00562E72"/>
    <w:rsid w:val="00563395"/>
    <w:rsid w:val="00563462"/>
    <w:rsid w:val="00563C96"/>
    <w:rsid w:val="00563E0C"/>
    <w:rsid w:val="00563F00"/>
    <w:rsid w:val="005641B1"/>
    <w:rsid w:val="00564838"/>
    <w:rsid w:val="005651D8"/>
    <w:rsid w:val="005651E7"/>
    <w:rsid w:val="00565201"/>
    <w:rsid w:val="0056528F"/>
    <w:rsid w:val="00565776"/>
    <w:rsid w:val="0056579B"/>
    <w:rsid w:val="005662B1"/>
    <w:rsid w:val="00566432"/>
    <w:rsid w:val="00566480"/>
    <w:rsid w:val="00566C42"/>
    <w:rsid w:val="00566CC8"/>
    <w:rsid w:val="005678AA"/>
    <w:rsid w:val="00567F6B"/>
    <w:rsid w:val="00570904"/>
    <w:rsid w:val="005709AC"/>
    <w:rsid w:val="00570A26"/>
    <w:rsid w:val="00571281"/>
    <w:rsid w:val="005714BB"/>
    <w:rsid w:val="00571610"/>
    <w:rsid w:val="0057186A"/>
    <w:rsid w:val="00571A1D"/>
    <w:rsid w:val="005722E6"/>
    <w:rsid w:val="005724FF"/>
    <w:rsid w:val="005730D0"/>
    <w:rsid w:val="00573286"/>
    <w:rsid w:val="00573601"/>
    <w:rsid w:val="0057381A"/>
    <w:rsid w:val="00573D3A"/>
    <w:rsid w:val="00575565"/>
    <w:rsid w:val="0057582F"/>
    <w:rsid w:val="0057619F"/>
    <w:rsid w:val="00576691"/>
    <w:rsid w:val="0057675E"/>
    <w:rsid w:val="005769AC"/>
    <w:rsid w:val="0057774B"/>
    <w:rsid w:val="00577796"/>
    <w:rsid w:val="0058031E"/>
    <w:rsid w:val="005803F7"/>
    <w:rsid w:val="005809BB"/>
    <w:rsid w:val="00580FD9"/>
    <w:rsid w:val="00581232"/>
    <w:rsid w:val="00581297"/>
    <w:rsid w:val="005812FF"/>
    <w:rsid w:val="005822C0"/>
    <w:rsid w:val="0058236E"/>
    <w:rsid w:val="00582AD0"/>
    <w:rsid w:val="00582B76"/>
    <w:rsid w:val="005830EC"/>
    <w:rsid w:val="00583107"/>
    <w:rsid w:val="005832C2"/>
    <w:rsid w:val="0058348A"/>
    <w:rsid w:val="005843AA"/>
    <w:rsid w:val="005844FF"/>
    <w:rsid w:val="005845F9"/>
    <w:rsid w:val="005848A0"/>
    <w:rsid w:val="005848B6"/>
    <w:rsid w:val="00585143"/>
    <w:rsid w:val="0058529C"/>
    <w:rsid w:val="005857B8"/>
    <w:rsid w:val="00585B01"/>
    <w:rsid w:val="00585BD8"/>
    <w:rsid w:val="00586002"/>
    <w:rsid w:val="00586ADC"/>
    <w:rsid w:val="00586DDE"/>
    <w:rsid w:val="00586DF4"/>
    <w:rsid w:val="005873E8"/>
    <w:rsid w:val="00587A1B"/>
    <w:rsid w:val="00587A6D"/>
    <w:rsid w:val="00587DF8"/>
    <w:rsid w:val="00590099"/>
    <w:rsid w:val="005900B0"/>
    <w:rsid w:val="00590157"/>
    <w:rsid w:val="0059049E"/>
    <w:rsid w:val="005907D4"/>
    <w:rsid w:val="00590A85"/>
    <w:rsid w:val="00590AD0"/>
    <w:rsid w:val="00590AD4"/>
    <w:rsid w:val="00590BF0"/>
    <w:rsid w:val="00590CCA"/>
    <w:rsid w:val="0059110B"/>
    <w:rsid w:val="00591818"/>
    <w:rsid w:val="00591B81"/>
    <w:rsid w:val="00591BEB"/>
    <w:rsid w:val="00591E18"/>
    <w:rsid w:val="00592947"/>
    <w:rsid w:val="00592D26"/>
    <w:rsid w:val="005935F2"/>
    <w:rsid w:val="00593939"/>
    <w:rsid w:val="00593E9D"/>
    <w:rsid w:val="0059408B"/>
    <w:rsid w:val="00594192"/>
    <w:rsid w:val="0059439A"/>
    <w:rsid w:val="00594662"/>
    <w:rsid w:val="00594689"/>
    <w:rsid w:val="0059490F"/>
    <w:rsid w:val="00594A4B"/>
    <w:rsid w:val="00594A6F"/>
    <w:rsid w:val="00594E3C"/>
    <w:rsid w:val="00595571"/>
    <w:rsid w:val="005956C6"/>
    <w:rsid w:val="00595B07"/>
    <w:rsid w:val="00595E94"/>
    <w:rsid w:val="00595EE4"/>
    <w:rsid w:val="0059635C"/>
    <w:rsid w:val="00596798"/>
    <w:rsid w:val="00596878"/>
    <w:rsid w:val="00596D72"/>
    <w:rsid w:val="0059716F"/>
    <w:rsid w:val="0059729C"/>
    <w:rsid w:val="0059787F"/>
    <w:rsid w:val="00597F7B"/>
    <w:rsid w:val="005A00A5"/>
    <w:rsid w:val="005A0246"/>
    <w:rsid w:val="005A027B"/>
    <w:rsid w:val="005A02F8"/>
    <w:rsid w:val="005A06B9"/>
    <w:rsid w:val="005A0743"/>
    <w:rsid w:val="005A0927"/>
    <w:rsid w:val="005A09BD"/>
    <w:rsid w:val="005A118F"/>
    <w:rsid w:val="005A12E2"/>
    <w:rsid w:val="005A18B8"/>
    <w:rsid w:val="005A1C2F"/>
    <w:rsid w:val="005A1F2B"/>
    <w:rsid w:val="005A1FED"/>
    <w:rsid w:val="005A2698"/>
    <w:rsid w:val="005A2F19"/>
    <w:rsid w:val="005A3226"/>
    <w:rsid w:val="005A3455"/>
    <w:rsid w:val="005A3D53"/>
    <w:rsid w:val="005A4661"/>
    <w:rsid w:val="005A4A98"/>
    <w:rsid w:val="005A4B0A"/>
    <w:rsid w:val="005A4CD0"/>
    <w:rsid w:val="005A4E83"/>
    <w:rsid w:val="005A52E5"/>
    <w:rsid w:val="005A5332"/>
    <w:rsid w:val="005A55CC"/>
    <w:rsid w:val="005A5783"/>
    <w:rsid w:val="005A589B"/>
    <w:rsid w:val="005A6239"/>
    <w:rsid w:val="005A6DFC"/>
    <w:rsid w:val="005A7365"/>
    <w:rsid w:val="005A754F"/>
    <w:rsid w:val="005A786B"/>
    <w:rsid w:val="005A7AEA"/>
    <w:rsid w:val="005B04D7"/>
    <w:rsid w:val="005B063E"/>
    <w:rsid w:val="005B0C5B"/>
    <w:rsid w:val="005B0EB6"/>
    <w:rsid w:val="005B1A07"/>
    <w:rsid w:val="005B1AC0"/>
    <w:rsid w:val="005B1AC6"/>
    <w:rsid w:val="005B1AFE"/>
    <w:rsid w:val="005B1CB7"/>
    <w:rsid w:val="005B2125"/>
    <w:rsid w:val="005B22D7"/>
    <w:rsid w:val="005B24E5"/>
    <w:rsid w:val="005B25F3"/>
    <w:rsid w:val="005B2651"/>
    <w:rsid w:val="005B278C"/>
    <w:rsid w:val="005B2F2B"/>
    <w:rsid w:val="005B2F57"/>
    <w:rsid w:val="005B3AA6"/>
    <w:rsid w:val="005B3E36"/>
    <w:rsid w:val="005B3F10"/>
    <w:rsid w:val="005B4499"/>
    <w:rsid w:val="005B48BD"/>
    <w:rsid w:val="005B4A71"/>
    <w:rsid w:val="005B4BCA"/>
    <w:rsid w:val="005B52B8"/>
    <w:rsid w:val="005B599B"/>
    <w:rsid w:val="005B5B7A"/>
    <w:rsid w:val="005B5E0E"/>
    <w:rsid w:val="005B5E82"/>
    <w:rsid w:val="005B67AB"/>
    <w:rsid w:val="005B6CA2"/>
    <w:rsid w:val="005B7248"/>
    <w:rsid w:val="005B7EE0"/>
    <w:rsid w:val="005C0103"/>
    <w:rsid w:val="005C1352"/>
    <w:rsid w:val="005C13D0"/>
    <w:rsid w:val="005C17CC"/>
    <w:rsid w:val="005C1BA4"/>
    <w:rsid w:val="005C2329"/>
    <w:rsid w:val="005C2E7D"/>
    <w:rsid w:val="005C2E95"/>
    <w:rsid w:val="005C2EE6"/>
    <w:rsid w:val="005C34CD"/>
    <w:rsid w:val="005C3579"/>
    <w:rsid w:val="005C483B"/>
    <w:rsid w:val="005C4D76"/>
    <w:rsid w:val="005C4E02"/>
    <w:rsid w:val="005C51C4"/>
    <w:rsid w:val="005C62AC"/>
    <w:rsid w:val="005C6BDF"/>
    <w:rsid w:val="005C748E"/>
    <w:rsid w:val="005C76FD"/>
    <w:rsid w:val="005D02D1"/>
    <w:rsid w:val="005D05E4"/>
    <w:rsid w:val="005D099E"/>
    <w:rsid w:val="005D0D97"/>
    <w:rsid w:val="005D0DB0"/>
    <w:rsid w:val="005D105B"/>
    <w:rsid w:val="005D191F"/>
    <w:rsid w:val="005D1E17"/>
    <w:rsid w:val="005D2014"/>
    <w:rsid w:val="005D270B"/>
    <w:rsid w:val="005D273B"/>
    <w:rsid w:val="005D29EF"/>
    <w:rsid w:val="005D2A1B"/>
    <w:rsid w:val="005D2D66"/>
    <w:rsid w:val="005D2FA4"/>
    <w:rsid w:val="005D3896"/>
    <w:rsid w:val="005D3FA6"/>
    <w:rsid w:val="005D4679"/>
    <w:rsid w:val="005D4B3D"/>
    <w:rsid w:val="005D50CB"/>
    <w:rsid w:val="005D582C"/>
    <w:rsid w:val="005D6762"/>
    <w:rsid w:val="005D7833"/>
    <w:rsid w:val="005D7AF3"/>
    <w:rsid w:val="005D7F60"/>
    <w:rsid w:val="005D7FDA"/>
    <w:rsid w:val="005E057C"/>
    <w:rsid w:val="005E0DB2"/>
    <w:rsid w:val="005E15FA"/>
    <w:rsid w:val="005E1A63"/>
    <w:rsid w:val="005E1F23"/>
    <w:rsid w:val="005E263F"/>
    <w:rsid w:val="005E265C"/>
    <w:rsid w:val="005E2E11"/>
    <w:rsid w:val="005E2E48"/>
    <w:rsid w:val="005E2EB0"/>
    <w:rsid w:val="005E317F"/>
    <w:rsid w:val="005E3588"/>
    <w:rsid w:val="005E35D3"/>
    <w:rsid w:val="005E39CC"/>
    <w:rsid w:val="005E3F84"/>
    <w:rsid w:val="005E4933"/>
    <w:rsid w:val="005E49FB"/>
    <w:rsid w:val="005E4C50"/>
    <w:rsid w:val="005E4E2B"/>
    <w:rsid w:val="005E506E"/>
    <w:rsid w:val="005E57AA"/>
    <w:rsid w:val="005E61F3"/>
    <w:rsid w:val="005E670C"/>
    <w:rsid w:val="005E67EB"/>
    <w:rsid w:val="005E68A3"/>
    <w:rsid w:val="005E6A00"/>
    <w:rsid w:val="005E72A7"/>
    <w:rsid w:val="005E75B8"/>
    <w:rsid w:val="005E7609"/>
    <w:rsid w:val="005E7A9D"/>
    <w:rsid w:val="005E7D2F"/>
    <w:rsid w:val="005E7D9B"/>
    <w:rsid w:val="005F01B1"/>
    <w:rsid w:val="005F033C"/>
    <w:rsid w:val="005F0472"/>
    <w:rsid w:val="005F0792"/>
    <w:rsid w:val="005F0941"/>
    <w:rsid w:val="005F0D35"/>
    <w:rsid w:val="005F176D"/>
    <w:rsid w:val="005F1CA0"/>
    <w:rsid w:val="005F1FBD"/>
    <w:rsid w:val="005F2324"/>
    <w:rsid w:val="005F24F1"/>
    <w:rsid w:val="005F29C7"/>
    <w:rsid w:val="005F2C61"/>
    <w:rsid w:val="005F2F43"/>
    <w:rsid w:val="005F3075"/>
    <w:rsid w:val="005F390B"/>
    <w:rsid w:val="005F39F0"/>
    <w:rsid w:val="005F54A7"/>
    <w:rsid w:val="005F5675"/>
    <w:rsid w:val="005F56AE"/>
    <w:rsid w:val="005F58EA"/>
    <w:rsid w:val="005F6451"/>
    <w:rsid w:val="005F6756"/>
    <w:rsid w:val="005F67B3"/>
    <w:rsid w:val="005F690F"/>
    <w:rsid w:val="005F7170"/>
    <w:rsid w:val="006004A3"/>
    <w:rsid w:val="00600693"/>
    <w:rsid w:val="00601196"/>
    <w:rsid w:val="006015A4"/>
    <w:rsid w:val="006016C5"/>
    <w:rsid w:val="00601999"/>
    <w:rsid w:val="00601B5A"/>
    <w:rsid w:val="00601C96"/>
    <w:rsid w:val="00602128"/>
    <w:rsid w:val="0060225B"/>
    <w:rsid w:val="00602316"/>
    <w:rsid w:val="0060258D"/>
    <w:rsid w:val="00602ACF"/>
    <w:rsid w:val="00602E0D"/>
    <w:rsid w:val="00603833"/>
    <w:rsid w:val="00603D62"/>
    <w:rsid w:val="00603DEF"/>
    <w:rsid w:val="0060468E"/>
    <w:rsid w:val="00604C50"/>
    <w:rsid w:val="00605167"/>
    <w:rsid w:val="0060547A"/>
    <w:rsid w:val="00605A76"/>
    <w:rsid w:val="006061DE"/>
    <w:rsid w:val="006066BA"/>
    <w:rsid w:val="00606800"/>
    <w:rsid w:val="00606900"/>
    <w:rsid w:val="00606A05"/>
    <w:rsid w:val="00606CA0"/>
    <w:rsid w:val="00606CF2"/>
    <w:rsid w:val="00606D51"/>
    <w:rsid w:val="00607E4A"/>
    <w:rsid w:val="006106E2"/>
    <w:rsid w:val="00610919"/>
    <w:rsid w:val="00610AAF"/>
    <w:rsid w:val="00610B6C"/>
    <w:rsid w:val="00610BB2"/>
    <w:rsid w:val="00610FB6"/>
    <w:rsid w:val="006111F2"/>
    <w:rsid w:val="00611392"/>
    <w:rsid w:val="006116E5"/>
    <w:rsid w:val="00611B27"/>
    <w:rsid w:val="00611D4D"/>
    <w:rsid w:val="00611E21"/>
    <w:rsid w:val="006123CA"/>
    <w:rsid w:val="00612AE2"/>
    <w:rsid w:val="00612E2D"/>
    <w:rsid w:val="00613A0C"/>
    <w:rsid w:val="00613CE7"/>
    <w:rsid w:val="0061429D"/>
    <w:rsid w:val="006143C7"/>
    <w:rsid w:val="00614D26"/>
    <w:rsid w:val="0061548B"/>
    <w:rsid w:val="00615B83"/>
    <w:rsid w:val="00615C39"/>
    <w:rsid w:val="006164C4"/>
    <w:rsid w:val="0061659A"/>
    <w:rsid w:val="00616A62"/>
    <w:rsid w:val="00616AD0"/>
    <w:rsid w:val="00616B78"/>
    <w:rsid w:val="0061716F"/>
    <w:rsid w:val="00617AA6"/>
    <w:rsid w:val="00617B93"/>
    <w:rsid w:val="00617D81"/>
    <w:rsid w:val="0062047A"/>
    <w:rsid w:val="0062050E"/>
    <w:rsid w:val="00620E1D"/>
    <w:rsid w:val="006212C4"/>
    <w:rsid w:val="00621E10"/>
    <w:rsid w:val="00621ED3"/>
    <w:rsid w:val="00622070"/>
    <w:rsid w:val="0062211C"/>
    <w:rsid w:val="006224C5"/>
    <w:rsid w:val="00622501"/>
    <w:rsid w:val="00622754"/>
    <w:rsid w:val="00622B15"/>
    <w:rsid w:val="006231A3"/>
    <w:rsid w:val="0062327B"/>
    <w:rsid w:val="00623BE3"/>
    <w:rsid w:val="0062416D"/>
    <w:rsid w:val="00624D5A"/>
    <w:rsid w:val="00624F7D"/>
    <w:rsid w:val="006250F3"/>
    <w:rsid w:val="00625E2F"/>
    <w:rsid w:val="00625F69"/>
    <w:rsid w:val="00626075"/>
    <w:rsid w:val="0062673D"/>
    <w:rsid w:val="0062674F"/>
    <w:rsid w:val="00626A86"/>
    <w:rsid w:val="00626C11"/>
    <w:rsid w:val="00626C2C"/>
    <w:rsid w:val="00626CE6"/>
    <w:rsid w:val="0062777D"/>
    <w:rsid w:val="006277F5"/>
    <w:rsid w:val="0062793B"/>
    <w:rsid w:val="00627BFE"/>
    <w:rsid w:val="00627C07"/>
    <w:rsid w:val="00627C2E"/>
    <w:rsid w:val="00627D74"/>
    <w:rsid w:val="006300FF"/>
    <w:rsid w:val="00630A10"/>
    <w:rsid w:val="00630D10"/>
    <w:rsid w:val="0063183A"/>
    <w:rsid w:val="00631AD0"/>
    <w:rsid w:val="00631AE6"/>
    <w:rsid w:val="00631EBB"/>
    <w:rsid w:val="00631FC3"/>
    <w:rsid w:val="006325B0"/>
    <w:rsid w:val="00632A92"/>
    <w:rsid w:val="00632AB5"/>
    <w:rsid w:val="00632BA6"/>
    <w:rsid w:val="00632E96"/>
    <w:rsid w:val="0063308E"/>
    <w:rsid w:val="006339E5"/>
    <w:rsid w:val="00633A1D"/>
    <w:rsid w:val="00633AA1"/>
    <w:rsid w:val="00633BC9"/>
    <w:rsid w:val="00633EA4"/>
    <w:rsid w:val="00635BA3"/>
    <w:rsid w:val="006362B6"/>
    <w:rsid w:val="00636427"/>
    <w:rsid w:val="0063679D"/>
    <w:rsid w:val="00636B09"/>
    <w:rsid w:val="00636C03"/>
    <w:rsid w:val="00636DA1"/>
    <w:rsid w:val="00636DFC"/>
    <w:rsid w:val="00637110"/>
    <w:rsid w:val="006371FB"/>
    <w:rsid w:val="00637335"/>
    <w:rsid w:val="006373B5"/>
    <w:rsid w:val="0063763F"/>
    <w:rsid w:val="00637739"/>
    <w:rsid w:val="00637985"/>
    <w:rsid w:val="00637B07"/>
    <w:rsid w:val="00640326"/>
    <w:rsid w:val="006403A5"/>
    <w:rsid w:val="006406A6"/>
    <w:rsid w:val="006407D8"/>
    <w:rsid w:val="006407FC"/>
    <w:rsid w:val="006409DD"/>
    <w:rsid w:val="0064117C"/>
    <w:rsid w:val="006414D5"/>
    <w:rsid w:val="00641770"/>
    <w:rsid w:val="00641823"/>
    <w:rsid w:val="006419E7"/>
    <w:rsid w:val="00641B9D"/>
    <w:rsid w:val="00641E46"/>
    <w:rsid w:val="00641F75"/>
    <w:rsid w:val="00642213"/>
    <w:rsid w:val="006424C3"/>
    <w:rsid w:val="00642620"/>
    <w:rsid w:val="00642A3D"/>
    <w:rsid w:val="00643073"/>
    <w:rsid w:val="006434B6"/>
    <w:rsid w:val="006434D2"/>
    <w:rsid w:val="00643E54"/>
    <w:rsid w:val="00643F7C"/>
    <w:rsid w:val="00644BF3"/>
    <w:rsid w:val="00644DCD"/>
    <w:rsid w:val="006454D6"/>
    <w:rsid w:val="006455CA"/>
    <w:rsid w:val="006458CB"/>
    <w:rsid w:val="006460F3"/>
    <w:rsid w:val="006461AA"/>
    <w:rsid w:val="0064625F"/>
    <w:rsid w:val="006462DF"/>
    <w:rsid w:val="00646362"/>
    <w:rsid w:val="00646940"/>
    <w:rsid w:val="00646A9A"/>
    <w:rsid w:val="00646EF6"/>
    <w:rsid w:val="00647347"/>
    <w:rsid w:val="006473C9"/>
    <w:rsid w:val="006476EA"/>
    <w:rsid w:val="00647A6C"/>
    <w:rsid w:val="00650156"/>
    <w:rsid w:val="0065028B"/>
    <w:rsid w:val="006511B6"/>
    <w:rsid w:val="00651385"/>
    <w:rsid w:val="00651F3B"/>
    <w:rsid w:val="0065202B"/>
    <w:rsid w:val="006521CD"/>
    <w:rsid w:val="0065248A"/>
    <w:rsid w:val="0065258A"/>
    <w:rsid w:val="00652BD8"/>
    <w:rsid w:val="00652C97"/>
    <w:rsid w:val="00652F92"/>
    <w:rsid w:val="0065306F"/>
    <w:rsid w:val="00653301"/>
    <w:rsid w:val="006533EF"/>
    <w:rsid w:val="00653E4F"/>
    <w:rsid w:val="00654023"/>
    <w:rsid w:val="0065433E"/>
    <w:rsid w:val="006547F4"/>
    <w:rsid w:val="00654888"/>
    <w:rsid w:val="00654AF7"/>
    <w:rsid w:val="00654C7D"/>
    <w:rsid w:val="00654D4E"/>
    <w:rsid w:val="00656457"/>
    <w:rsid w:val="00656560"/>
    <w:rsid w:val="006565A7"/>
    <w:rsid w:val="00656CC2"/>
    <w:rsid w:val="006573BD"/>
    <w:rsid w:val="006579BF"/>
    <w:rsid w:val="00657BCF"/>
    <w:rsid w:val="00657EF7"/>
    <w:rsid w:val="0066050D"/>
    <w:rsid w:val="0066056B"/>
    <w:rsid w:val="006609B0"/>
    <w:rsid w:val="00661406"/>
    <w:rsid w:val="006614B2"/>
    <w:rsid w:val="00661A15"/>
    <w:rsid w:val="00661D9E"/>
    <w:rsid w:val="00662102"/>
    <w:rsid w:val="0066212D"/>
    <w:rsid w:val="00662300"/>
    <w:rsid w:val="00662717"/>
    <w:rsid w:val="006627F3"/>
    <w:rsid w:val="00662DAB"/>
    <w:rsid w:val="006630ED"/>
    <w:rsid w:val="006632DE"/>
    <w:rsid w:val="00663632"/>
    <w:rsid w:val="00663C91"/>
    <w:rsid w:val="00663CA3"/>
    <w:rsid w:val="006642FE"/>
    <w:rsid w:val="006647B1"/>
    <w:rsid w:val="006648CE"/>
    <w:rsid w:val="0066494A"/>
    <w:rsid w:val="006650CC"/>
    <w:rsid w:val="00665394"/>
    <w:rsid w:val="006655D6"/>
    <w:rsid w:val="0066567E"/>
    <w:rsid w:val="006658EC"/>
    <w:rsid w:val="00665D87"/>
    <w:rsid w:val="00666622"/>
    <w:rsid w:val="00666CD7"/>
    <w:rsid w:val="0066746F"/>
    <w:rsid w:val="006679A2"/>
    <w:rsid w:val="00667A41"/>
    <w:rsid w:val="00667D3E"/>
    <w:rsid w:val="00667DD6"/>
    <w:rsid w:val="00670034"/>
    <w:rsid w:val="00670236"/>
    <w:rsid w:val="00670655"/>
    <w:rsid w:val="0067082E"/>
    <w:rsid w:val="00670909"/>
    <w:rsid w:val="00670B32"/>
    <w:rsid w:val="00670BDF"/>
    <w:rsid w:val="00670BE7"/>
    <w:rsid w:val="00670C96"/>
    <w:rsid w:val="00670CCC"/>
    <w:rsid w:val="00670F72"/>
    <w:rsid w:val="0067100F"/>
    <w:rsid w:val="00671591"/>
    <w:rsid w:val="0067193C"/>
    <w:rsid w:val="00671976"/>
    <w:rsid w:val="00671CDF"/>
    <w:rsid w:val="00671D65"/>
    <w:rsid w:val="00671F82"/>
    <w:rsid w:val="006721D9"/>
    <w:rsid w:val="00672C92"/>
    <w:rsid w:val="00672D25"/>
    <w:rsid w:val="00673076"/>
    <w:rsid w:val="0067342A"/>
    <w:rsid w:val="0067391A"/>
    <w:rsid w:val="00673A15"/>
    <w:rsid w:val="00673B16"/>
    <w:rsid w:val="00673CE2"/>
    <w:rsid w:val="00674BE4"/>
    <w:rsid w:val="006750AC"/>
    <w:rsid w:val="00675655"/>
    <w:rsid w:val="0067585A"/>
    <w:rsid w:val="00675D28"/>
    <w:rsid w:val="00675EC7"/>
    <w:rsid w:val="006760A4"/>
    <w:rsid w:val="00676507"/>
    <w:rsid w:val="00676B1E"/>
    <w:rsid w:val="00676BAD"/>
    <w:rsid w:val="00676E30"/>
    <w:rsid w:val="00676F39"/>
    <w:rsid w:val="00677150"/>
    <w:rsid w:val="006771AC"/>
    <w:rsid w:val="006773C7"/>
    <w:rsid w:val="00677B5B"/>
    <w:rsid w:val="006800FD"/>
    <w:rsid w:val="006801C1"/>
    <w:rsid w:val="00680746"/>
    <w:rsid w:val="0068117B"/>
    <w:rsid w:val="0068134E"/>
    <w:rsid w:val="0068146C"/>
    <w:rsid w:val="00682381"/>
    <w:rsid w:val="006825B9"/>
    <w:rsid w:val="00682743"/>
    <w:rsid w:val="0068351E"/>
    <w:rsid w:val="00683824"/>
    <w:rsid w:val="00683E3A"/>
    <w:rsid w:val="00683E53"/>
    <w:rsid w:val="0068430B"/>
    <w:rsid w:val="00684652"/>
    <w:rsid w:val="00684748"/>
    <w:rsid w:val="00684B15"/>
    <w:rsid w:val="00684E86"/>
    <w:rsid w:val="0068523B"/>
    <w:rsid w:val="00685451"/>
    <w:rsid w:val="00685457"/>
    <w:rsid w:val="00685EC7"/>
    <w:rsid w:val="00685FE1"/>
    <w:rsid w:val="00686222"/>
    <w:rsid w:val="0068636A"/>
    <w:rsid w:val="006866F8"/>
    <w:rsid w:val="00686EE1"/>
    <w:rsid w:val="00687205"/>
    <w:rsid w:val="00687BA2"/>
    <w:rsid w:val="00687EE0"/>
    <w:rsid w:val="00690160"/>
    <w:rsid w:val="00690171"/>
    <w:rsid w:val="006902E6"/>
    <w:rsid w:val="006908B1"/>
    <w:rsid w:val="006908B7"/>
    <w:rsid w:val="00690B74"/>
    <w:rsid w:val="00690F77"/>
    <w:rsid w:val="00691254"/>
    <w:rsid w:val="006915BC"/>
    <w:rsid w:val="00691C5D"/>
    <w:rsid w:val="006925F8"/>
    <w:rsid w:val="00692662"/>
    <w:rsid w:val="00692AE7"/>
    <w:rsid w:val="00693088"/>
    <w:rsid w:val="006934F9"/>
    <w:rsid w:val="006937D8"/>
    <w:rsid w:val="0069389D"/>
    <w:rsid w:val="0069474F"/>
    <w:rsid w:val="00694C51"/>
    <w:rsid w:val="006955BE"/>
    <w:rsid w:val="006956E9"/>
    <w:rsid w:val="00695896"/>
    <w:rsid w:val="00695AAD"/>
    <w:rsid w:val="00695ADF"/>
    <w:rsid w:val="00695C72"/>
    <w:rsid w:val="00695E98"/>
    <w:rsid w:val="00695F96"/>
    <w:rsid w:val="00696117"/>
    <w:rsid w:val="006967E8"/>
    <w:rsid w:val="00696B9B"/>
    <w:rsid w:val="00697054"/>
    <w:rsid w:val="00697544"/>
    <w:rsid w:val="00697867"/>
    <w:rsid w:val="00697BB6"/>
    <w:rsid w:val="00697FCC"/>
    <w:rsid w:val="006A0008"/>
    <w:rsid w:val="006A0554"/>
    <w:rsid w:val="006A08EE"/>
    <w:rsid w:val="006A0F59"/>
    <w:rsid w:val="006A1560"/>
    <w:rsid w:val="006A1AF5"/>
    <w:rsid w:val="006A1B77"/>
    <w:rsid w:val="006A1D28"/>
    <w:rsid w:val="006A1E6B"/>
    <w:rsid w:val="006A1ED4"/>
    <w:rsid w:val="006A25DA"/>
    <w:rsid w:val="006A2890"/>
    <w:rsid w:val="006A3E62"/>
    <w:rsid w:val="006A43C5"/>
    <w:rsid w:val="006A4752"/>
    <w:rsid w:val="006A49E1"/>
    <w:rsid w:val="006A4AF1"/>
    <w:rsid w:val="006A53C5"/>
    <w:rsid w:val="006A5F30"/>
    <w:rsid w:val="006A633C"/>
    <w:rsid w:val="006A6536"/>
    <w:rsid w:val="006A65FA"/>
    <w:rsid w:val="006A6D6F"/>
    <w:rsid w:val="006A6D7B"/>
    <w:rsid w:val="006A6E43"/>
    <w:rsid w:val="006A7383"/>
    <w:rsid w:val="006A7543"/>
    <w:rsid w:val="006A764F"/>
    <w:rsid w:val="006A795E"/>
    <w:rsid w:val="006A7E82"/>
    <w:rsid w:val="006B0434"/>
    <w:rsid w:val="006B0B48"/>
    <w:rsid w:val="006B0F09"/>
    <w:rsid w:val="006B143F"/>
    <w:rsid w:val="006B19C2"/>
    <w:rsid w:val="006B1DB0"/>
    <w:rsid w:val="006B3592"/>
    <w:rsid w:val="006B35EA"/>
    <w:rsid w:val="006B379F"/>
    <w:rsid w:val="006B3B46"/>
    <w:rsid w:val="006B4ADF"/>
    <w:rsid w:val="006B4AFD"/>
    <w:rsid w:val="006B51A3"/>
    <w:rsid w:val="006B544A"/>
    <w:rsid w:val="006B5823"/>
    <w:rsid w:val="006B5BFB"/>
    <w:rsid w:val="006B5E6F"/>
    <w:rsid w:val="006B67EE"/>
    <w:rsid w:val="006B70F7"/>
    <w:rsid w:val="006B74BF"/>
    <w:rsid w:val="006B7A96"/>
    <w:rsid w:val="006C0677"/>
    <w:rsid w:val="006C069A"/>
    <w:rsid w:val="006C0993"/>
    <w:rsid w:val="006C1329"/>
    <w:rsid w:val="006C168A"/>
    <w:rsid w:val="006C1AEA"/>
    <w:rsid w:val="006C2887"/>
    <w:rsid w:val="006C2962"/>
    <w:rsid w:val="006C3607"/>
    <w:rsid w:val="006C36EB"/>
    <w:rsid w:val="006C3FA2"/>
    <w:rsid w:val="006C414A"/>
    <w:rsid w:val="006C4256"/>
    <w:rsid w:val="006C44A9"/>
    <w:rsid w:val="006C4F13"/>
    <w:rsid w:val="006C52C2"/>
    <w:rsid w:val="006C5333"/>
    <w:rsid w:val="006C5B1C"/>
    <w:rsid w:val="006C5B83"/>
    <w:rsid w:val="006C617A"/>
    <w:rsid w:val="006C64F0"/>
    <w:rsid w:val="006C6588"/>
    <w:rsid w:val="006C6607"/>
    <w:rsid w:val="006C6616"/>
    <w:rsid w:val="006C6BC5"/>
    <w:rsid w:val="006C6EC8"/>
    <w:rsid w:val="006C77D6"/>
    <w:rsid w:val="006C7939"/>
    <w:rsid w:val="006C7AC8"/>
    <w:rsid w:val="006D03A3"/>
    <w:rsid w:val="006D07D0"/>
    <w:rsid w:val="006D0D93"/>
    <w:rsid w:val="006D0E10"/>
    <w:rsid w:val="006D0EEB"/>
    <w:rsid w:val="006D106C"/>
    <w:rsid w:val="006D17CC"/>
    <w:rsid w:val="006D2411"/>
    <w:rsid w:val="006D254B"/>
    <w:rsid w:val="006D29D4"/>
    <w:rsid w:val="006D32F1"/>
    <w:rsid w:val="006D347E"/>
    <w:rsid w:val="006D34F8"/>
    <w:rsid w:val="006D350C"/>
    <w:rsid w:val="006D3683"/>
    <w:rsid w:val="006D3949"/>
    <w:rsid w:val="006D39BB"/>
    <w:rsid w:val="006D3B7B"/>
    <w:rsid w:val="006D40A6"/>
    <w:rsid w:val="006D4226"/>
    <w:rsid w:val="006D461A"/>
    <w:rsid w:val="006D46B3"/>
    <w:rsid w:val="006D486E"/>
    <w:rsid w:val="006D4AFA"/>
    <w:rsid w:val="006D4E32"/>
    <w:rsid w:val="006D4FBE"/>
    <w:rsid w:val="006D5423"/>
    <w:rsid w:val="006D551B"/>
    <w:rsid w:val="006D5A26"/>
    <w:rsid w:val="006D5AB2"/>
    <w:rsid w:val="006D61B2"/>
    <w:rsid w:val="006D6D9A"/>
    <w:rsid w:val="006D6E31"/>
    <w:rsid w:val="006D73E8"/>
    <w:rsid w:val="006D7448"/>
    <w:rsid w:val="006D75D4"/>
    <w:rsid w:val="006D77E2"/>
    <w:rsid w:val="006D7D4D"/>
    <w:rsid w:val="006D7E0F"/>
    <w:rsid w:val="006D7F65"/>
    <w:rsid w:val="006E0609"/>
    <w:rsid w:val="006E084E"/>
    <w:rsid w:val="006E0DF4"/>
    <w:rsid w:val="006E1575"/>
    <w:rsid w:val="006E15F5"/>
    <w:rsid w:val="006E19D9"/>
    <w:rsid w:val="006E2002"/>
    <w:rsid w:val="006E2181"/>
    <w:rsid w:val="006E2538"/>
    <w:rsid w:val="006E2622"/>
    <w:rsid w:val="006E2841"/>
    <w:rsid w:val="006E284B"/>
    <w:rsid w:val="006E2CB3"/>
    <w:rsid w:val="006E3048"/>
    <w:rsid w:val="006E326A"/>
    <w:rsid w:val="006E3318"/>
    <w:rsid w:val="006E3365"/>
    <w:rsid w:val="006E3CD7"/>
    <w:rsid w:val="006E3DE3"/>
    <w:rsid w:val="006E47B8"/>
    <w:rsid w:val="006E4AC0"/>
    <w:rsid w:val="006E4BDD"/>
    <w:rsid w:val="006E5124"/>
    <w:rsid w:val="006E5452"/>
    <w:rsid w:val="006E61C1"/>
    <w:rsid w:val="006E6309"/>
    <w:rsid w:val="006E6572"/>
    <w:rsid w:val="006E690A"/>
    <w:rsid w:val="006E70B4"/>
    <w:rsid w:val="006E71E2"/>
    <w:rsid w:val="006E7714"/>
    <w:rsid w:val="006E7A78"/>
    <w:rsid w:val="006F0032"/>
    <w:rsid w:val="006F04B6"/>
    <w:rsid w:val="006F04C2"/>
    <w:rsid w:val="006F0558"/>
    <w:rsid w:val="006F0853"/>
    <w:rsid w:val="006F0B3A"/>
    <w:rsid w:val="006F0C1F"/>
    <w:rsid w:val="006F0F8B"/>
    <w:rsid w:val="006F155A"/>
    <w:rsid w:val="006F1A54"/>
    <w:rsid w:val="006F1A9C"/>
    <w:rsid w:val="006F235C"/>
    <w:rsid w:val="006F28EA"/>
    <w:rsid w:val="006F39B6"/>
    <w:rsid w:val="006F3F08"/>
    <w:rsid w:val="006F436F"/>
    <w:rsid w:val="006F4C78"/>
    <w:rsid w:val="006F4F11"/>
    <w:rsid w:val="006F542A"/>
    <w:rsid w:val="006F56EB"/>
    <w:rsid w:val="006F58C7"/>
    <w:rsid w:val="006F5E21"/>
    <w:rsid w:val="006F61EF"/>
    <w:rsid w:val="006F6423"/>
    <w:rsid w:val="006F657E"/>
    <w:rsid w:val="006F6699"/>
    <w:rsid w:val="006F6B18"/>
    <w:rsid w:val="006F6C5F"/>
    <w:rsid w:val="006F6F71"/>
    <w:rsid w:val="006F7006"/>
    <w:rsid w:val="006F70DE"/>
    <w:rsid w:val="006F717B"/>
    <w:rsid w:val="006F72E3"/>
    <w:rsid w:val="006F72FB"/>
    <w:rsid w:val="006F7572"/>
    <w:rsid w:val="006F7669"/>
    <w:rsid w:val="006F7759"/>
    <w:rsid w:val="006F799A"/>
    <w:rsid w:val="006F79E0"/>
    <w:rsid w:val="006F7C32"/>
    <w:rsid w:val="00700016"/>
    <w:rsid w:val="00700704"/>
    <w:rsid w:val="0070076A"/>
    <w:rsid w:val="00700AC0"/>
    <w:rsid w:val="00700BA1"/>
    <w:rsid w:val="00700FFE"/>
    <w:rsid w:val="0070162B"/>
    <w:rsid w:val="0070212D"/>
    <w:rsid w:val="0070226E"/>
    <w:rsid w:val="00702B7A"/>
    <w:rsid w:val="00702FC1"/>
    <w:rsid w:val="007030CD"/>
    <w:rsid w:val="007030F4"/>
    <w:rsid w:val="00703207"/>
    <w:rsid w:val="00703D5F"/>
    <w:rsid w:val="00703F2B"/>
    <w:rsid w:val="00703FB0"/>
    <w:rsid w:val="00704328"/>
    <w:rsid w:val="007044CB"/>
    <w:rsid w:val="007046AE"/>
    <w:rsid w:val="00704DFF"/>
    <w:rsid w:val="00705062"/>
    <w:rsid w:val="00705842"/>
    <w:rsid w:val="007058B5"/>
    <w:rsid w:val="00705D16"/>
    <w:rsid w:val="00705F8C"/>
    <w:rsid w:val="007064B1"/>
    <w:rsid w:val="00706B5B"/>
    <w:rsid w:val="00706C3A"/>
    <w:rsid w:val="00706E5F"/>
    <w:rsid w:val="00706F7B"/>
    <w:rsid w:val="007072C1"/>
    <w:rsid w:val="007073D5"/>
    <w:rsid w:val="00707615"/>
    <w:rsid w:val="00710129"/>
    <w:rsid w:val="0071074F"/>
    <w:rsid w:val="00710A02"/>
    <w:rsid w:val="00710AC8"/>
    <w:rsid w:val="00710CD4"/>
    <w:rsid w:val="00710ECA"/>
    <w:rsid w:val="00711108"/>
    <w:rsid w:val="00711524"/>
    <w:rsid w:val="007117BA"/>
    <w:rsid w:val="00711999"/>
    <w:rsid w:val="007119B8"/>
    <w:rsid w:val="00711A8A"/>
    <w:rsid w:val="00712382"/>
    <w:rsid w:val="00712C57"/>
    <w:rsid w:val="00712F46"/>
    <w:rsid w:val="0071331C"/>
    <w:rsid w:val="00713D5E"/>
    <w:rsid w:val="007141F4"/>
    <w:rsid w:val="00714627"/>
    <w:rsid w:val="00714ACD"/>
    <w:rsid w:val="00714E6E"/>
    <w:rsid w:val="00714F57"/>
    <w:rsid w:val="007154CA"/>
    <w:rsid w:val="007154FC"/>
    <w:rsid w:val="007156AA"/>
    <w:rsid w:val="00715A8C"/>
    <w:rsid w:val="00715B93"/>
    <w:rsid w:val="007161ED"/>
    <w:rsid w:val="00717234"/>
    <w:rsid w:val="0071750E"/>
    <w:rsid w:val="00717D75"/>
    <w:rsid w:val="00717E1A"/>
    <w:rsid w:val="00717E5D"/>
    <w:rsid w:val="007202A8"/>
    <w:rsid w:val="00720470"/>
    <w:rsid w:val="007205C9"/>
    <w:rsid w:val="0072080E"/>
    <w:rsid w:val="00720927"/>
    <w:rsid w:val="00720A85"/>
    <w:rsid w:val="00720C6E"/>
    <w:rsid w:val="0072139E"/>
    <w:rsid w:val="00721691"/>
    <w:rsid w:val="00721813"/>
    <w:rsid w:val="00721BE3"/>
    <w:rsid w:val="00721E20"/>
    <w:rsid w:val="00721F86"/>
    <w:rsid w:val="00721FE4"/>
    <w:rsid w:val="00722265"/>
    <w:rsid w:val="00722B0D"/>
    <w:rsid w:val="00722B59"/>
    <w:rsid w:val="00722BA6"/>
    <w:rsid w:val="007232E2"/>
    <w:rsid w:val="007233CF"/>
    <w:rsid w:val="0072348F"/>
    <w:rsid w:val="00723769"/>
    <w:rsid w:val="00723AB7"/>
    <w:rsid w:val="007243E5"/>
    <w:rsid w:val="007249D0"/>
    <w:rsid w:val="00724D5E"/>
    <w:rsid w:val="0072514E"/>
    <w:rsid w:val="0072580B"/>
    <w:rsid w:val="00725AE0"/>
    <w:rsid w:val="00725E16"/>
    <w:rsid w:val="00725E5D"/>
    <w:rsid w:val="00725E8D"/>
    <w:rsid w:val="0072625F"/>
    <w:rsid w:val="007264F1"/>
    <w:rsid w:val="00726FEC"/>
    <w:rsid w:val="00727349"/>
    <w:rsid w:val="00727375"/>
    <w:rsid w:val="007278AE"/>
    <w:rsid w:val="00727F60"/>
    <w:rsid w:val="0073034C"/>
    <w:rsid w:val="007306A9"/>
    <w:rsid w:val="0073086A"/>
    <w:rsid w:val="007309C0"/>
    <w:rsid w:val="00730D04"/>
    <w:rsid w:val="00730DA8"/>
    <w:rsid w:val="00731047"/>
    <w:rsid w:val="00731425"/>
    <w:rsid w:val="007318A1"/>
    <w:rsid w:val="00732500"/>
    <w:rsid w:val="007328CC"/>
    <w:rsid w:val="0073294E"/>
    <w:rsid w:val="00732B21"/>
    <w:rsid w:val="00733395"/>
    <w:rsid w:val="00733436"/>
    <w:rsid w:val="00733776"/>
    <w:rsid w:val="007337D2"/>
    <w:rsid w:val="00733E6C"/>
    <w:rsid w:val="007342AF"/>
    <w:rsid w:val="00735336"/>
    <w:rsid w:val="007353AD"/>
    <w:rsid w:val="007358B8"/>
    <w:rsid w:val="00735FCC"/>
    <w:rsid w:val="00736336"/>
    <w:rsid w:val="0073634A"/>
    <w:rsid w:val="0073648D"/>
    <w:rsid w:val="007365B4"/>
    <w:rsid w:val="00737119"/>
    <w:rsid w:val="0073758B"/>
    <w:rsid w:val="007376F2"/>
    <w:rsid w:val="007400FA"/>
    <w:rsid w:val="007408DC"/>
    <w:rsid w:val="0074097F"/>
    <w:rsid w:val="00740AD5"/>
    <w:rsid w:val="00740CEC"/>
    <w:rsid w:val="007410AD"/>
    <w:rsid w:val="00741994"/>
    <w:rsid w:val="00741C74"/>
    <w:rsid w:val="00741F5A"/>
    <w:rsid w:val="0074277D"/>
    <w:rsid w:val="00742959"/>
    <w:rsid w:val="00742A11"/>
    <w:rsid w:val="00743068"/>
    <w:rsid w:val="0074345C"/>
    <w:rsid w:val="00743CFA"/>
    <w:rsid w:val="00743F6D"/>
    <w:rsid w:val="00743FE1"/>
    <w:rsid w:val="007440E3"/>
    <w:rsid w:val="00744418"/>
    <w:rsid w:val="00744584"/>
    <w:rsid w:val="00744606"/>
    <w:rsid w:val="00744F6F"/>
    <w:rsid w:val="007455F4"/>
    <w:rsid w:val="0074579E"/>
    <w:rsid w:val="00745D8B"/>
    <w:rsid w:val="00745F93"/>
    <w:rsid w:val="00746340"/>
    <w:rsid w:val="007465E2"/>
    <w:rsid w:val="00746B9F"/>
    <w:rsid w:val="00746CC4"/>
    <w:rsid w:val="00747287"/>
    <w:rsid w:val="00747442"/>
    <w:rsid w:val="007475A2"/>
    <w:rsid w:val="007477E4"/>
    <w:rsid w:val="00747945"/>
    <w:rsid w:val="00747BF3"/>
    <w:rsid w:val="007503DC"/>
    <w:rsid w:val="007504D3"/>
    <w:rsid w:val="00750652"/>
    <w:rsid w:val="00750937"/>
    <w:rsid w:val="00750975"/>
    <w:rsid w:val="00750E38"/>
    <w:rsid w:val="00750FAE"/>
    <w:rsid w:val="007512CF"/>
    <w:rsid w:val="00751489"/>
    <w:rsid w:val="00751F3F"/>
    <w:rsid w:val="0075219F"/>
    <w:rsid w:val="0075234C"/>
    <w:rsid w:val="00752604"/>
    <w:rsid w:val="0075285D"/>
    <w:rsid w:val="00752B62"/>
    <w:rsid w:val="00753066"/>
    <w:rsid w:val="0075330D"/>
    <w:rsid w:val="0075348A"/>
    <w:rsid w:val="00753579"/>
    <w:rsid w:val="00753C6E"/>
    <w:rsid w:val="00754083"/>
    <w:rsid w:val="00754CDE"/>
    <w:rsid w:val="0075575A"/>
    <w:rsid w:val="0075595C"/>
    <w:rsid w:val="00755AA2"/>
    <w:rsid w:val="00755C44"/>
    <w:rsid w:val="00755C4A"/>
    <w:rsid w:val="00755C92"/>
    <w:rsid w:val="007560C8"/>
    <w:rsid w:val="007563C8"/>
    <w:rsid w:val="00756501"/>
    <w:rsid w:val="00756811"/>
    <w:rsid w:val="00757771"/>
    <w:rsid w:val="00757E93"/>
    <w:rsid w:val="00760171"/>
    <w:rsid w:val="00760C1D"/>
    <w:rsid w:val="00760E7F"/>
    <w:rsid w:val="007616FF"/>
    <w:rsid w:val="0076195D"/>
    <w:rsid w:val="0076196F"/>
    <w:rsid w:val="00761B78"/>
    <w:rsid w:val="00761C52"/>
    <w:rsid w:val="00761FE1"/>
    <w:rsid w:val="00762E5D"/>
    <w:rsid w:val="00763474"/>
    <w:rsid w:val="0076378B"/>
    <w:rsid w:val="00763982"/>
    <w:rsid w:val="0076432A"/>
    <w:rsid w:val="007643BB"/>
    <w:rsid w:val="00764B09"/>
    <w:rsid w:val="007653C0"/>
    <w:rsid w:val="00765930"/>
    <w:rsid w:val="00765E1A"/>
    <w:rsid w:val="00765E26"/>
    <w:rsid w:val="007663F9"/>
    <w:rsid w:val="00766687"/>
    <w:rsid w:val="00766A44"/>
    <w:rsid w:val="00766A9E"/>
    <w:rsid w:val="00766E7F"/>
    <w:rsid w:val="00766EDB"/>
    <w:rsid w:val="007673E2"/>
    <w:rsid w:val="007676C4"/>
    <w:rsid w:val="00767D78"/>
    <w:rsid w:val="00770001"/>
    <w:rsid w:val="007702B8"/>
    <w:rsid w:val="00770331"/>
    <w:rsid w:val="0077064E"/>
    <w:rsid w:val="00770AFC"/>
    <w:rsid w:val="0077110B"/>
    <w:rsid w:val="00771378"/>
    <w:rsid w:val="007717CC"/>
    <w:rsid w:val="00772160"/>
    <w:rsid w:val="00773034"/>
    <w:rsid w:val="00773203"/>
    <w:rsid w:val="0077332D"/>
    <w:rsid w:val="0077341A"/>
    <w:rsid w:val="007735DC"/>
    <w:rsid w:val="0077385E"/>
    <w:rsid w:val="0077397E"/>
    <w:rsid w:val="00773F1D"/>
    <w:rsid w:val="00773FEF"/>
    <w:rsid w:val="00775176"/>
    <w:rsid w:val="0077526E"/>
    <w:rsid w:val="00775491"/>
    <w:rsid w:val="0077587A"/>
    <w:rsid w:val="007761FA"/>
    <w:rsid w:val="00776269"/>
    <w:rsid w:val="00776663"/>
    <w:rsid w:val="0077677D"/>
    <w:rsid w:val="007767B6"/>
    <w:rsid w:val="007768D0"/>
    <w:rsid w:val="00776F73"/>
    <w:rsid w:val="0077722F"/>
    <w:rsid w:val="0077734C"/>
    <w:rsid w:val="00777759"/>
    <w:rsid w:val="00777F0C"/>
    <w:rsid w:val="00780201"/>
    <w:rsid w:val="0078020F"/>
    <w:rsid w:val="00780331"/>
    <w:rsid w:val="0078054C"/>
    <w:rsid w:val="00780F3D"/>
    <w:rsid w:val="007817E2"/>
    <w:rsid w:val="0078183D"/>
    <w:rsid w:val="00781894"/>
    <w:rsid w:val="00781A2C"/>
    <w:rsid w:val="00781E92"/>
    <w:rsid w:val="00781F26"/>
    <w:rsid w:val="007825A5"/>
    <w:rsid w:val="00782720"/>
    <w:rsid w:val="00782917"/>
    <w:rsid w:val="00782CEC"/>
    <w:rsid w:val="00782DCE"/>
    <w:rsid w:val="007831A9"/>
    <w:rsid w:val="007834EE"/>
    <w:rsid w:val="0078388F"/>
    <w:rsid w:val="007838A5"/>
    <w:rsid w:val="00783AEE"/>
    <w:rsid w:val="00783D0E"/>
    <w:rsid w:val="007846E7"/>
    <w:rsid w:val="00784A36"/>
    <w:rsid w:val="00784DDB"/>
    <w:rsid w:val="00784EDB"/>
    <w:rsid w:val="0078541D"/>
    <w:rsid w:val="00785446"/>
    <w:rsid w:val="00785C76"/>
    <w:rsid w:val="007864C7"/>
    <w:rsid w:val="0078709B"/>
    <w:rsid w:val="00787D7B"/>
    <w:rsid w:val="007900ED"/>
    <w:rsid w:val="00790DD5"/>
    <w:rsid w:val="00791651"/>
    <w:rsid w:val="00791799"/>
    <w:rsid w:val="00791E2F"/>
    <w:rsid w:val="00792E28"/>
    <w:rsid w:val="00792E91"/>
    <w:rsid w:val="00792F52"/>
    <w:rsid w:val="007930A2"/>
    <w:rsid w:val="007934DE"/>
    <w:rsid w:val="00794279"/>
    <w:rsid w:val="00794377"/>
    <w:rsid w:val="0079459E"/>
    <w:rsid w:val="00794800"/>
    <w:rsid w:val="00794812"/>
    <w:rsid w:val="00795066"/>
    <w:rsid w:val="00795338"/>
    <w:rsid w:val="0079539C"/>
    <w:rsid w:val="00795435"/>
    <w:rsid w:val="00795587"/>
    <w:rsid w:val="0079594D"/>
    <w:rsid w:val="00795F2E"/>
    <w:rsid w:val="007964F0"/>
    <w:rsid w:val="0079675D"/>
    <w:rsid w:val="00796C62"/>
    <w:rsid w:val="0079718C"/>
    <w:rsid w:val="007975A2"/>
    <w:rsid w:val="0079787B"/>
    <w:rsid w:val="00797C6D"/>
    <w:rsid w:val="007A040F"/>
    <w:rsid w:val="007A101B"/>
    <w:rsid w:val="007A1D06"/>
    <w:rsid w:val="007A284B"/>
    <w:rsid w:val="007A2883"/>
    <w:rsid w:val="007A3318"/>
    <w:rsid w:val="007A3330"/>
    <w:rsid w:val="007A3B66"/>
    <w:rsid w:val="007A3BCA"/>
    <w:rsid w:val="007A3CC8"/>
    <w:rsid w:val="007A3FFB"/>
    <w:rsid w:val="007A4003"/>
    <w:rsid w:val="007A4847"/>
    <w:rsid w:val="007A4F70"/>
    <w:rsid w:val="007A539B"/>
    <w:rsid w:val="007A5601"/>
    <w:rsid w:val="007A56D1"/>
    <w:rsid w:val="007A58A9"/>
    <w:rsid w:val="007A5CCB"/>
    <w:rsid w:val="007A6CA1"/>
    <w:rsid w:val="007A6DE4"/>
    <w:rsid w:val="007A7299"/>
    <w:rsid w:val="007A7774"/>
    <w:rsid w:val="007A7882"/>
    <w:rsid w:val="007A7BCC"/>
    <w:rsid w:val="007A7D63"/>
    <w:rsid w:val="007B004B"/>
    <w:rsid w:val="007B0723"/>
    <w:rsid w:val="007B0D94"/>
    <w:rsid w:val="007B1A45"/>
    <w:rsid w:val="007B1B37"/>
    <w:rsid w:val="007B1C43"/>
    <w:rsid w:val="007B1E5D"/>
    <w:rsid w:val="007B24F4"/>
    <w:rsid w:val="007B2537"/>
    <w:rsid w:val="007B268C"/>
    <w:rsid w:val="007B27CC"/>
    <w:rsid w:val="007B2A24"/>
    <w:rsid w:val="007B2F00"/>
    <w:rsid w:val="007B3318"/>
    <w:rsid w:val="007B37CF"/>
    <w:rsid w:val="007B39CB"/>
    <w:rsid w:val="007B3A2B"/>
    <w:rsid w:val="007B3C93"/>
    <w:rsid w:val="007B3DA7"/>
    <w:rsid w:val="007B3FA9"/>
    <w:rsid w:val="007B43E4"/>
    <w:rsid w:val="007B464B"/>
    <w:rsid w:val="007B4FD9"/>
    <w:rsid w:val="007B5478"/>
    <w:rsid w:val="007B5B76"/>
    <w:rsid w:val="007B5BD2"/>
    <w:rsid w:val="007B643D"/>
    <w:rsid w:val="007B6584"/>
    <w:rsid w:val="007B6748"/>
    <w:rsid w:val="007B69FF"/>
    <w:rsid w:val="007B6C6C"/>
    <w:rsid w:val="007B6D4C"/>
    <w:rsid w:val="007B6F6B"/>
    <w:rsid w:val="007B73AE"/>
    <w:rsid w:val="007B76BA"/>
    <w:rsid w:val="007B7B7A"/>
    <w:rsid w:val="007B7BA8"/>
    <w:rsid w:val="007B7C25"/>
    <w:rsid w:val="007B7FF3"/>
    <w:rsid w:val="007C00D7"/>
    <w:rsid w:val="007C051B"/>
    <w:rsid w:val="007C09A0"/>
    <w:rsid w:val="007C09FD"/>
    <w:rsid w:val="007C135B"/>
    <w:rsid w:val="007C1C3D"/>
    <w:rsid w:val="007C217D"/>
    <w:rsid w:val="007C2829"/>
    <w:rsid w:val="007C2D53"/>
    <w:rsid w:val="007C2ED5"/>
    <w:rsid w:val="007C3BD7"/>
    <w:rsid w:val="007C4340"/>
    <w:rsid w:val="007C4437"/>
    <w:rsid w:val="007C45B4"/>
    <w:rsid w:val="007C475C"/>
    <w:rsid w:val="007C513E"/>
    <w:rsid w:val="007C54F4"/>
    <w:rsid w:val="007C5F0A"/>
    <w:rsid w:val="007C6264"/>
    <w:rsid w:val="007C64E5"/>
    <w:rsid w:val="007C68AE"/>
    <w:rsid w:val="007C6977"/>
    <w:rsid w:val="007C6D57"/>
    <w:rsid w:val="007C6F5D"/>
    <w:rsid w:val="007C7387"/>
    <w:rsid w:val="007C7430"/>
    <w:rsid w:val="007C7604"/>
    <w:rsid w:val="007C7BB0"/>
    <w:rsid w:val="007C7C5A"/>
    <w:rsid w:val="007C7E08"/>
    <w:rsid w:val="007C7E42"/>
    <w:rsid w:val="007D01B6"/>
    <w:rsid w:val="007D03CA"/>
    <w:rsid w:val="007D0594"/>
    <w:rsid w:val="007D06BA"/>
    <w:rsid w:val="007D0703"/>
    <w:rsid w:val="007D0720"/>
    <w:rsid w:val="007D11D3"/>
    <w:rsid w:val="007D13AD"/>
    <w:rsid w:val="007D1ED1"/>
    <w:rsid w:val="007D1FA7"/>
    <w:rsid w:val="007D202A"/>
    <w:rsid w:val="007D2DA8"/>
    <w:rsid w:val="007D3219"/>
    <w:rsid w:val="007D3C42"/>
    <w:rsid w:val="007D40D0"/>
    <w:rsid w:val="007D4225"/>
    <w:rsid w:val="007D4870"/>
    <w:rsid w:val="007D497F"/>
    <w:rsid w:val="007D4BD8"/>
    <w:rsid w:val="007D4EB5"/>
    <w:rsid w:val="007D4F90"/>
    <w:rsid w:val="007D507F"/>
    <w:rsid w:val="007D5315"/>
    <w:rsid w:val="007D567B"/>
    <w:rsid w:val="007D56E1"/>
    <w:rsid w:val="007D58AF"/>
    <w:rsid w:val="007D6C85"/>
    <w:rsid w:val="007D72C5"/>
    <w:rsid w:val="007D7408"/>
    <w:rsid w:val="007D78D9"/>
    <w:rsid w:val="007D7D07"/>
    <w:rsid w:val="007D7E87"/>
    <w:rsid w:val="007E08D6"/>
    <w:rsid w:val="007E0C94"/>
    <w:rsid w:val="007E0DBD"/>
    <w:rsid w:val="007E0E44"/>
    <w:rsid w:val="007E0FF8"/>
    <w:rsid w:val="007E10EA"/>
    <w:rsid w:val="007E11F7"/>
    <w:rsid w:val="007E12F8"/>
    <w:rsid w:val="007E1A1E"/>
    <w:rsid w:val="007E1C40"/>
    <w:rsid w:val="007E1D5F"/>
    <w:rsid w:val="007E1FF6"/>
    <w:rsid w:val="007E200A"/>
    <w:rsid w:val="007E244B"/>
    <w:rsid w:val="007E28C8"/>
    <w:rsid w:val="007E29AD"/>
    <w:rsid w:val="007E2C91"/>
    <w:rsid w:val="007E35E6"/>
    <w:rsid w:val="007E3D56"/>
    <w:rsid w:val="007E4435"/>
    <w:rsid w:val="007E454A"/>
    <w:rsid w:val="007E491D"/>
    <w:rsid w:val="007E54FF"/>
    <w:rsid w:val="007E580A"/>
    <w:rsid w:val="007E5865"/>
    <w:rsid w:val="007E5FE7"/>
    <w:rsid w:val="007E6080"/>
    <w:rsid w:val="007E6F1C"/>
    <w:rsid w:val="007E6F41"/>
    <w:rsid w:val="007E74B4"/>
    <w:rsid w:val="007E7A04"/>
    <w:rsid w:val="007E7B11"/>
    <w:rsid w:val="007E7F43"/>
    <w:rsid w:val="007F0780"/>
    <w:rsid w:val="007F0881"/>
    <w:rsid w:val="007F0B38"/>
    <w:rsid w:val="007F0B73"/>
    <w:rsid w:val="007F0C9B"/>
    <w:rsid w:val="007F0DBC"/>
    <w:rsid w:val="007F11E1"/>
    <w:rsid w:val="007F15F0"/>
    <w:rsid w:val="007F1B88"/>
    <w:rsid w:val="007F1E24"/>
    <w:rsid w:val="007F1EE5"/>
    <w:rsid w:val="007F21CC"/>
    <w:rsid w:val="007F242E"/>
    <w:rsid w:val="007F29F6"/>
    <w:rsid w:val="007F3285"/>
    <w:rsid w:val="007F3963"/>
    <w:rsid w:val="007F3999"/>
    <w:rsid w:val="007F3ABF"/>
    <w:rsid w:val="007F3ACE"/>
    <w:rsid w:val="007F3E86"/>
    <w:rsid w:val="007F3EB2"/>
    <w:rsid w:val="007F43E1"/>
    <w:rsid w:val="007F441D"/>
    <w:rsid w:val="007F479D"/>
    <w:rsid w:val="007F4AFE"/>
    <w:rsid w:val="007F4C84"/>
    <w:rsid w:val="007F4E89"/>
    <w:rsid w:val="007F50A8"/>
    <w:rsid w:val="007F510C"/>
    <w:rsid w:val="007F56C7"/>
    <w:rsid w:val="007F5853"/>
    <w:rsid w:val="007F5C85"/>
    <w:rsid w:val="007F607D"/>
    <w:rsid w:val="007F6152"/>
    <w:rsid w:val="007F6649"/>
    <w:rsid w:val="007F700C"/>
    <w:rsid w:val="007F7137"/>
    <w:rsid w:val="007F75E0"/>
    <w:rsid w:val="007F763D"/>
    <w:rsid w:val="007F76AB"/>
    <w:rsid w:val="007F76EF"/>
    <w:rsid w:val="007F7995"/>
    <w:rsid w:val="007F7F08"/>
    <w:rsid w:val="007F7FFA"/>
    <w:rsid w:val="0080072E"/>
    <w:rsid w:val="008009D5"/>
    <w:rsid w:val="00800B7A"/>
    <w:rsid w:val="00800DC0"/>
    <w:rsid w:val="00800EFB"/>
    <w:rsid w:val="00801277"/>
    <w:rsid w:val="00801300"/>
    <w:rsid w:val="00801605"/>
    <w:rsid w:val="00801879"/>
    <w:rsid w:val="00801DE3"/>
    <w:rsid w:val="008020E6"/>
    <w:rsid w:val="008021ED"/>
    <w:rsid w:val="00802427"/>
    <w:rsid w:val="00802B8B"/>
    <w:rsid w:val="00802DF2"/>
    <w:rsid w:val="008037BA"/>
    <w:rsid w:val="00804375"/>
    <w:rsid w:val="00804630"/>
    <w:rsid w:val="008046AE"/>
    <w:rsid w:val="00804DE0"/>
    <w:rsid w:val="00804F06"/>
    <w:rsid w:val="0080503F"/>
    <w:rsid w:val="00805D58"/>
    <w:rsid w:val="0080607B"/>
    <w:rsid w:val="00806096"/>
    <w:rsid w:val="008064E0"/>
    <w:rsid w:val="00806DD6"/>
    <w:rsid w:val="0080733B"/>
    <w:rsid w:val="00807B57"/>
    <w:rsid w:val="00810C8C"/>
    <w:rsid w:val="00811F72"/>
    <w:rsid w:val="00812343"/>
    <w:rsid w:val="00812582"/>
    <w:rsid w:val="00813047"/>
    <w:rsid w:val="0081308E"/>
    <w:rsid w:val="0081343B"/>
    <w:rsid w:val="0081358F"/>
    <w:rsid w:val="00813B40"/>
    <w:rsid w:val="00814274"/>
    <w:rsid w:val="00814294"/>
    <w:rsid w:val="00814428"/>
    <w:rsid w:val="00814B8D"/>
    <w:rsid w:val="00814C6D"/>
    <w:rsid w:val="00814CC9"/>
    <w:rsid w:val="008150F7"/>
    <w:rsid w:val="0081546E"/>
    <w:rsid w:val="0081580F"/>
    <w:rsid w:val="00815948"/>
    <w:rsid w:val="00815A66"/>
    <w:rsid w:val="00815A80"/>
    <w:rsid w:val="00815B75"/>
    <w:rsid w:val="008160ED"/>
    <w:rsid w:val="0081616F"/>
    <w:rsid w:val="00816385"/>
    <w:rsid w:val="00816584"/>
    <w:rsid w:val="008167AA"/>
    <w:rsid w:val="008167E6"/>
    <w:rsid w:val="00816B47"/>
    <w:rsid w:val="00816F93"/>
    <w:rsid w:val="0081724B"/>
    <w:rsid w:val="008174C1"/>
    <w:rsid w:val="00817610"/>
    <w:rsid w:val="00817B8F"/>
    <w:rsid w:val="00817EEA"/>
    <w:rsid w:val="0082037F"/>
    <w:rsid w:val="00820416"/>
    <w:rsid w:val="008205A4"/>
    <w:rsid w:val="00820C42"/>
    <w:rsid w:val="00820D03"/>
    <w:rsid w:val="00820EFD"/>
    <w:rsid w:val="00821088"/>
    <w:rsid w:val="00822304"/>
    <w:rsid w:val="00822463"/>
    <w:rsid w:val="00822481"/>
    <w:rsid w:val="008226FC"/>
    <w:rsid w:val="00822D75"/>
    <w:rsid w:val="008235B3"/>
    <w:rsid w:val="00824248"/>
    <w:rsid w:val="00824580"/>
    <w:rsid w:val="00824899"/>
    <w:rsid w:val="00825033"/>
    <w:rsid w:val="0082544C"/>
    <w:rsid w:val="00825749"/>
    <w:rsid w:val="00825783"/>
    <w:rsid w:val="00825977"/>
    <w:rsid w:val="00825D10"/>
    <w:rsid w:val="0082622E"/>
    <w:rsid w:val="0082688B"/>
    <w:rsid w:val="00826DF0"/>
    <w:rsid w:val="008277F0"/>
    <w:rsid w:val="00827990"/>
    <w:rsid w:val="008305CD"/>
    <w:rsid w:val="00830BA0"/>
    <w:rsid w:val="008312C3"/>
    <w:rsid w:val="00831413"/>
    <w:rsid w:val="008314A7"/>
    <w:rsid w:val="008315C3"/>
    <w:rsid w:val="008316A3"/>
    <w:rsid w:val="008319FA"/>
    <w:rsid w:val="00831A73"/>
    <w:rsid w:val="00831CA3"/>
    <w:rsid w:val="00832190"/>
    <w:rsid w:val="0083233F"/>
    <w:rsid w:val="0083243A"/>
    <w:rsid w:val="00833095"/>
    <w:rsid w:val="00833538"/>
    <w:rsid w:val="00833A2F"/>
    <w:rsid w:val="008340F1"/>
    <w:rsid w:val="0083420A"/>
    <w:rsid w:val="00834E52"/>
    <w:rsid w:val="00835027"/>
    <w:rsid w:val="0083515E"/>
    <w:rsid w:val="0083519A"/>
    <w:rsid w:val="0083526B"/>
    <w:rsid w:val="00835A3E"/>
    <w:rsid w:val="00835A85"/>
    <w:rsid w:val="00835DD5"/>
    <w:rsid w:val="00835E23"/>
    <w:rsid w:val="00836050"/>
    <w:rsid w:val="008363D3"/>
    <w:rsid w:val="008365D0"/>
    <w:rsid w:val="008365E8"/>
    <w:rsid w:val="008366D0"/>
    <w:rsid w:val="00836AE4"/>
    <w:rsid w:val="00836B0E"/>
    <w:rsid w:val="00836C29"/>
    <w:rsid w:val="00836C48"/>
    <w:rsid w:val="008373B9"/>
    <w:rsid w:val="0083744B"/>
    <w:rsid w:val="008374CA"/>
    <w:rsid w:val="008374EE"/>
    <w:rsid w:val="008377C6"/>
    <w:rsid w:val="00840AAC"/>
    <w:rsid w:val="00840CA4"/>
    <w:rsid w:val="00841495"/>
    <w:rsid w:val="00841837"/>
    <w:rsid w:val="00841B95"/>
    <w:rsid w:val="00841BA4"/>
    <w:rsid w:val="00841CAF"/>
    <w:rsid w:val="00842274"/>
    <w:rsid w:val="00842299"/>
    <w:rsid w:val="0084239B"/>
    <w:rsid w:val="008426F4"/>
    <w:rsid w:val="0084280B"/>
    <w:rsid w:val="008428B3"/>
    <w:rsid w:val="00843AA6"/>
    <w:rsid w:val="00843C16"/>
    <w:rsid w:val="00844225"/>
    <w:rsid w:val="0084471B"/>
    <w:rsid w:val="00844B70"/>
    <w:rsid w:val="00844EEE"/>
    <w:rsid w:val="00845BEB"/>
    <w:rsid w:val="00845D9B"/>
    <w:rsid w:val="00846B28"/>
    <w:rsid w:val="00846DC4"/>
    <w:rsid w:val="0084753D"/>
    <w:rsid w:val="008477A7"/>
    <w:rsid w:val="008516F0"/>
    <w:rsid w:val="008520FF"/>
    <w:rsid w:val="008524BB"/>
    <w:rsid w:val="00852A4B"/>
    <w:rsid w:val="00853129"/>
    <w:rsid w:val="008536D2"/>
    <w:rsid w:val="00853A47"/>
    <w:rsid w:val="00853D29"/>
    <w:rsid w:val="00854696"/>
    <w:rsid w:val="00855808"/>
    <w:rsid w:val="00855855"/>
    <w:rsid w:val="00855FEB"/>
    <w:rsid w:val="0085616B"/>
    <w:rsid w:val="008566F0"/>
    <w:rsid w:val="008566F4"/>
    <w:rsid w:val="008568B1"/>
    <w:rsid w:val="00856DDA"/>
    <w:rsid w:val="0085700B"/>
    <w:rsid w:val="008572B8"/>
    <w:rsid w:val="0085753D"/>
    <w:rsid w:val="008577AF"/>
    <w:rsid w:val="00857FFE"/>
    <w:rsid w:val="0086029D"/>
    <w:rsid w:val="00860A5B"/>
    <w:rsid w:val="00860BCF"/>
    <w:rsid w:val="00860CCA"/>
    <w:rsid w:val="00860F4E"/>
    <w:rsid w:val="008610F1"/>
    <w:rsid w:val="00861284"/>
    <w:rsid w:val="00861B82"/>
    <w:rsid w:val="00861DDA"/>
    <w:rsid w:val="00861F64"/>
    <w:rsid w:val="0086286B"/>
    <w:rsid w:val="00862F1A"/>
    <w:rsid w:val="008631D7"/>
    <w:rsid w:val="00863A13"/>
    <w:rsid w:val="00863D27"/>
    <w:rsid w:val="00863D71"/>
    <w:rsid w:val="00864063"/>
    <w:rsid w:val="00864089"/>
    <w:rsid w:val="0086426B"/>
    <w:rsid w:val="00864391"/>
    <w:rsid w:val="008646E3"/>
    <w:rsid w:val="00865A07"/>
    <w:rsid w:val="00865A1D"/>
    <w:rsid w:val="00865B42"/>
    <w:rsid w:val="00865C74"/>
    <w:rsid w:val="00865ECC"/>
    <w:rsid w:val="00866209"/>
    <w:rsid w:val="00866A23"/>
    <w:rsid w:val="00866AA9"/>
    <w:rsid w:val="00866DB3"/>
    <w:rsid w:val="00866DCD"/>
    <w:rsid w:val="00867066"/>
    <w:rsid w:val="0086710E"/>
    <w:rsid w:val="00867452"/>
    <w:rsid w:val="00867699"/>
    <w:rsid w:val="008676CC"/>
    <w:rsid w:val="0086797B"/>
    <w:rsid w:val="00867AA8"/>
    <w:rsid w:val="00867B19"/>
    <w:rsid w:val="00870271"/>
    <w:rsid w:val="008702EB"/>
    <w:rsid w:val="00870719"/>
    <w:rsid w:val="008707BE"/>
    <w:rsid w:val="00870966"/>
    <w:rsid w:val="00871488"/>
    <w:rsid w:val="0087169D"/>
    <w:rsid w:val="0087184B"/>
    <w:rsid w:val="0087243A"/>
    <w:rsid w:val="00872DF3"/>
    <w:rsid w:val="00873557"/>
    <w:rsid w:val="00873F1B"/>
    <w:rsid w:val="0087480E"/>
    <w:rsid w:val="008757A3"/>
    <w:rsid w:val="00875EEB"/>
    <w:rsid w:val="0087616F"/>
    <w:rsid w:val="008762D6"/>
    <w:rsid w:val="008767E4"/>
    <w:rsid w:val="00876BDD"/>
    <w:rsid w:val="00876CB6"/>
    <w:rsid w:val="00876D90"/>
    <w:rsid w:val="008770C2"/>
    <w:rsid w:val="008775CC"/>
    <w:rsid w:val="008777DD"/>
    <w:rsid w:val="00877F33"/>
    <w:rsid w:val="00877FD1"/>
    <w:rsid w:val="0088001F"/>
    <w:rsid w:val="0088031F"/>
    <w:rsid w:val="00880BCB"/>
    <w:rsid w:val="00880C65"/>
    <w:rsid w:val="00881160"/>
    <w:rsid w:val="008814FE"/>
    <w:rsid w:val="00881524"/>
    <w:rsid w:val="008815FB"/>
    <w:rsid w:val="00881627"/>
    <w:rsid w:val="00881802"/>
    <w:rsid w:val="00881B60"/>
    <w:rsid w:val="008822EF"/>
    <w:rsid w:val="00882375"/>
    <w:rsid w:val="008824CA"/>
    <w:rsid w:val="008824F9"/>
    <w:rsid w:val="008829AA"/>
    <w:rsid w:val="00882AAD"/>
    <w:rsid w:val="00882DE7"/>
    <w:rsid w:val="008832BA"/>
    <w:rsid w:val="008833EA"/>
    <w:rsid w:val="0088344C"/>
    <w:rsid w:val="00883826"/>
    <w:rsid w:val="008838C2"/>
    <w:rsid w:val="00883973"/>
    <w:rsid w:val="00883B0B"/>
    <w:rsid w:val="00883E9D"/>
    <w:rsid w:val="008841B8"/>
    <w:rsid w:val="0088436A"/>
    <w:rsid w:val="008843CC"/>
    <w:rsid w:val="008844BD"/>
    <w:rsid w:val="00884C9D"/>
    <w:rsid w:val="008852D0"/>
    <w:rsid w:val="0088562A"/>
    <w:rsid w:val="00885D4B"/>
    <w:rsid w:val="00885F89"/>
    <w:rsid w:val="00885FA2"/>
    <w:rsid w:val="008864EF"/>
    <w:rsid w:val="00886502"/>
    <w:rsid w:val="00886623"/>
    <w:rsid w:val="0088672E"/>
    <w:rsid w:val="00886B5B"/>
    <w:rsid w:val="00886DDF"/>
    <w:rsid w:val="00886EA6"/>
    <w:rsid w:val="008872AA"/>
    <w:rsid w:val="0088797E"/>
    <w:rsid w:val="00887AD3"/>
    <w:rsid w:val="00887CD5"/>
    <w:rsid w:val="00887F8E"/>
    <w:rsid w:val="008902E2"/>
    <w:rsid w:val="00891223"/>
    <w:rsid w:val="00891513"/>
    <w:rsid w:val="00891921"/>
    <w:rsid w:val="00891B65"/>
    <w:rsid w:val="00891DA0"/>
    <w:rsid w:val="00891E7E"/>
    <w:rsid w:val="008926E6"/>
    <w:rsid w:val="008927CF"/>
    <w:rsid w:val="00892A8C"/>
    <w:rsid w:val="00892CB4"/>
    <w:rsid w:val="00892EB5"/>
    <w:rsid w:val="00892FEE"/>
    <w:rsid w:val="008930DC"/>
    <w:rsid w:val="00893522"/>
    <w:rsid w:val="00893678"/>
    <w:rsid w:val="00893D9A"/>
    <w:rsid w:val="00893DD2"/>
    <w:rsid w:val="00893DED"/>
    <w:rsid w:val="00893F52"/>
    <w:rsid w:val="0089417A"/>
    <w:rsid w:val="0089424D"/>
    <w:rsid w:val="008944BD"/>
    <w:rsid w:val="00894E1C"/>
    <w:rsid w:val="00894FFE"/>
    <w:rsid w:val="0089571B"/>
    <w:rsid w:val="008958A8"/>
    <w:rsid w:val="00895D9A"/>
    <w:rsid w:val="00896A63"/>
    <w:rsid w:val="00896C20"/>
    <w:rsid w:val="00896C46"/>
    <w:rsid w:val="008971FD"/>
    <w:rsid w:val="0089733A"/>
    <w:rsid w:val="00897731"/>
    <w:rsid w:val="008A000A"/>
    <w:rsid w:val="008A0271"/>
    <w:rsid w:val="008A02EA"/>
    <w:rsid w:val="008A0348"/>
    <w:rsid w:val="008A0932"/>
    <w:rsid w:val="008A0C7E"/>
    <w:rsid w:val="008A0CFB"/>
    <w:rsid w:val="008A0D31"/>
    <w:rsid w:val="008A11E8"/>
    <w:rsid w:val="008A156B"/>
    <w:rsid w:val="008A1615"/>
    <w:rsid w:val="008A1E7C"/>
    <w:rsid w:val="008A1F6D"/>
    <w:rsid w:val="008A21C3"/>
    <w:rsid w:val="008A231B"/>
    <w:rsid w:val="008A2862"/>
    <w:rsid w:val="008A2DCB"/>
    <w:rsid w:val="008A2DDB"/>
    <w:rsid w:val="008A31EB"/>
    <w:rsid w:val="008A3946"/>
    <w:rsid w:val="008A3BCA"/>
    <w:rsid w:val="008A3C11"/>
    <w:rsid w:val="008A44E5"/>
    <w:rsid w:val="008A46EB"/>
    <w:rsid w:val="008A4EFB"/>
    <w:rsid w:val="008A5BDD"/>
    <w:rsid w:val="008A6084"/>
    <w:rsid w:val="008A61DD"/>
    <w:rsid w:val="008A6932"/>
    <w:rsid w:val="008A6A74"/>
    <w:rsid w:val="008A72A4"/>
    <w:rsid w:val="008A7C97"/>
    <w:rsid w:val="008B00E9"/>
    <w:rsid w:val="008B012F"/>
    <w:rsid w:val="008B0AEE"/>
    <w:rsid w:val="008B0E67"/>
    <w:rsid w:val="008B14B2"/>
    <w:rsid w:val="008B1553"/>
    <w:rsid w:val="008B1CE8"/>
    <w:rsid w:val="008B1F6A"/>
    <w:rsid w:val="008B1F99"/>
    <w:rsid w:val="008B2210"/>
    <w:rsid w:val="008B25B2"/>
    <w:rsid w:val="008B26A9"/>
    <w:rsid w:val="008B2859"/>
    <w:rsid w:val="008B2CEE"/>
    <w:rsid w:val="008B34B7"/>
    <w:rsid w:val="008B3A61"/>
    <w:rsid w:val="008B3B46"/>
    <w:rsid w:val="008B4959"/>
    <w:rsid w:val="008B4DE9"/>
    <w:rsid w:val="008B4E9C"/>
    <w:rsid w:val="008B4FFB"/>
    <w:rsid w:val="008B5026"/>
    <w:rsid w:val="008B52A0"/>
    <w:rsid w:val="008B57A5"/>
    <w:rsid w:val="008B5887"/>
    <w:rsid w:val="008B606E"/>
    <w:rsid w:val="008B608D"/>
    <w:rsid w:val="008B67D2"/>
    <w:rsid w:val="008B696B"/>
    <w:rsid w:val="008B730D"/>
    <w:rsid w:val="008B76BD"/>
    <w:rsid w:val="008B7731"/>
    <w:rsid w:val="008B7ADF"/>
    <w:rsid w:val="008B7FCB"/>
    <w:rsid w:val="008C03AF"/>
    <w:rsid w:val="008C0499"/>
    <w:rsid w:val="008C0C58"/>
    <w:rsid w:val="008C0D0D"/>
    <w:rsid w:val="008C0EE8"/>
    <w:rsid w:val="008C12E9"/>
    <w:rsid w:val="008C1CF6"/>
    <w:rsid w:val="008C1DBD"/>
    <w:rsid w:val="008C1E8D"/>
    <w:rsid w:val="008C20C6"/>
    <w:rsid w:val="008C21E0"/>
    <w:rsid w:val="008C2B42"/>
    <w:rsid w:val="008C2BAF"/>
    <w:rsid w:val="008C2CA5"/>
    <w:rsid w:val="008C2EF1"/>
    <w:rsid w:val="008C3A44"/>
    <w:rsid w:val="008C3FF4"/>
    <w:rsid w:val="008C418E"/>
    <w:rsid w:val="008C46B8"/>
    <w:rsid w:val="008C4ACD"/>
    <w:rsid w:val="008C50BA"/>
    <w:rsid w:val="008C5262"/>
    <w:rsid w:val="008C52F0"/>
    <w:rsid w:val="008C5D92"/>
    <w:rsid w:val="008C5E87"/>
    <w:rsid w:val="008C621F"/>
    <w:rsid w:val="008C6436"/>
    <w:rsid w:val="008C6630"/>
    <w:rsid w:val="008C6B45"/>
    <w:rsid w:val="008C6CF3"/>
    <w:rsid w:val="008C71E4"/>
    <w:rsid w:val="008C73A8"/>
    <w:rsid w:val="008C7C82"/>
    <w:rsid w:val="008C7C9C"/>
    <w:rsid w:val="008D003B"/>
    <w:rsid w:val="008D0551"/>
    <w:rsid w:val="008D0759"/>
    <w:rsid w:val="008D12A8"/>
    <w:rsid w:val="008D2062"/>
    <w:rsid w:val="008D212E"/>
    <w:rsid w:val="008D26EA"/>
    <w:rsid w:val="008D2D09"/>
    <w:rsid w:val="008D38BD"/>
    <w:rsid w:val="008D39BE"/>
    <w:rsid w:val="008D3FAF"/>
    <w:rsid w:val="008D4EA4"/>
    <w:rsid w:val="008D5529"/>
    <w:rsid w:val="008D58CF"/>
    <w:rsid w:val="008D5D9A"/>
    <w:rsid w:val="008D655F"/>
    <w:rsid w:val="008D6835"/>
    <w:rsid w:val="008D6AE7"/>
    <w:rsid w:val="008D6B23"/>
    <w:rsid w:val="008D7DE9"/>
    <w:rsid w:val="008E0205"/>
    <w:rsid w:val="008E04A4"/>
    <w:rsid w:val="008E053E"/>
    <w:rsid w:val="008E0A3A"/>
    <w:rsid w:val="008E0DB5"/>
    <w:rsid w:val="008E0FC8"/>
    <w:rsid w:val="008E1190"/>
    <w:rsid w:val="008E1238"/>
    <w:rsid w:val="008E1382"/>
    <w:rsid w:val="008E1A96"/>
    <w:rsid w:val="008E1AB3"/>
    <w:rsid w:val="008E1D64"/>
    <w:rsid w:val="008E20B1"/>
    <w:rsid w:val="008E2748"/>
    <w:rsid w:val="008E29DA"/>
    <w:rsid w:val="008E2C77"/>
    <w:rsid w:val="008E31BA"/>
    <w:rsid w:val="008E3C4F"/>
    <w:rsid w:val="008E3F6C"/>
    <w:rsid w:val="008E413B"/>
    <w:rsid w:val="008E4151"/>
    <w:rsid w:val="008E43AF"/>
    <w:rsid w:val="008E4451"/>
    <w:rsid w:val="008E4662"/>
    <w:rsid w:val="008E4A9E"/>
    <w:rsid w:val="008E4CBF"/>
    <w:rsid w:val="008E4F88"/>
    <w:rsid w:val="008E5161"/>
    <w:rsid w:val="008E52BB"/>
    <w:rsid w:val="008E5961"/>
    <w:rsid w:val="008E5AA5"/>
    <w:rsid w:val="008E5ABE"/>
    <w:rsid w:val="008E5BA7"/>
    <w:rsid w:val="008E5C71"/>
    <w:rsid w:val="008E607C"/>
    <w:rsid w:val="008E6199"/>
    <w:rsid w:val="008E6579"/>
    <w:rsid w:val="008E65C5"/>
    <w:rsid w:val="008E6912"/>
    <w:rsid w:val="008E6DAC"/>
    <w:rsid w:val="008F005C"/>
    <w:rsid w:val="008F0149"/>
    <w:rsid w:val="008F06B8"/>
    <w:rsid w:val="008F06C5"/>
    <w:rsid w:val="008F06E0"/>
    <w:rsid w:val="008F07C1"/>
    <w:rsid w:val="008F0A99"/>
    <w:rsid w:val="008F0D62"/>
    <w:rsid w:val="008F0F5E"/>
    <w:rsid w:val="008F126D"/>
    <w:rsid w:val="008F12D6"/>
    <w:rsid w:val="008F1399"/>
    <w:rsid w:val="008F1B28"/>
    <w:rsid w:val="008F2482"/>
    <w:rsid w:val="008F26D6"/>
    <w:rsid w:val="008F28FC"/>
    <w:rsid w:val="008F33B8"/>
    <w:rsid w:val="008F33D1"/>
    <w:rsid w:val="008F34D7"/>
    <w:rsid w:val="008F3516"/>
    <w:rsid w:val="008F40FB"/>
    <w:rsid w:val="008F43E9"/>
    <w:rsid w:val="008F44A8"/>
    <w:rsid w:val="008F46D2"/>
    <w:rsid w:val="008F493A"/>
    <w:rsid w:val="008F4B14"/>
    <w:rsid w:val="008F4DAE"/>
    <w:rsid w:val="008F56B5"/>
    <w:rsid w:val="008F593B"/>
    <w:rsid w:val="008F5A40"/>
    <w:rsid w:val="008F5B6B"/>
    <w:rsid w:val="008F6FE9"/>
    <w:rsid w:val="008F6FF8"/>
    <w:rsid w:val="008F73FA"/>
    <w:rsid w:val="008F7FF5"/>
    <w:rsid w:val="009001DC"/>
    <w:rsid w:val="00900B9E"/>
    <w:rsid w:val="0090102A"/>
    <w:rsid w:val="0090120C"/>
    <w:rsid w:val="00902552"/>
    <w:rsid w:val="00902E65"/>
    <w:rsid w:val="00902F09"/>
    <w:rsid w:val="0090306C"/>
    <w:rsid w:val="009030F5"/>
    <w:rsid w:val="00903902"/>
    <w:rsid w:val="00903A6E"/>
    <w:rsid w:val="00903C50"/>
    <w:rsid w:val="00903FE6"/>
    <w:rsid w:val="00904DF3"/>
    <w:rsid w:val="0090607C"/>
    <w:rsid w:val="009060FF"/>
    <w:rsid w:val="0090614C"/>
    <w:rsid w:val="009065D7"/>
    <w:rsid w:val="00906735"/>
    <w:rsid w:val="0090678D"/>
    <w:rsid w:val="00906D05"/>
    <w:rsid w:val="0090709D"/>
    <w:rsid w:val="00907394"/>
    <w:rsid w:val="009075DB"/>
    <w:rsid w:val="0090764C"/>
    <w:rsid w:val="0090789A"/>
    <w:rsid w:val="0091066F"/>
    <w:rsid w:val="0091068E"/>
    <w:rsid w:val="009106BA"/>
    <w:rsid w:val="00910CAF"/>
    <w:rsid w:val="0091134A"/>
    <w:rsid w:val="009114C3"/>
    <w:rsid w:val="00911F54"/>
    <w:rsid w:val="009122EF"/>
    <w:rsid w:val="00912461"/>
    <w:rsid w:val="00912BCA"/>
    <w:rsid w:val="00912E92"/>
    <w:rsid w:val="00912F33"/>
    <w:rsid w:val="0091334E"/>
    <w:rsid w:val="009133E7"/>
    <w:rsid w:val="0091358F"/>
    <w:rsid w:val="009138FB"/>
    <w:rsid w:val="00913EA0"/>
    <w:rsid w:val="00913F90"/>
    <w:rsid w:val="00914249"/>
    <w:rsid w:val="00914715"/>
    <w:rsid w:val="009147A9"/>
    <w:rsid w:val="00914A7C"/>
    <w:rsid w:val="00914C72"/>
    <w:rsid w:val="009152D8"/>
    <w:rsid w:val="009153B5"/>
    <w:rsid w:val="0091548B"/>
    <w:rsid w:val="0091605E"/>
    <w:rsid w:val="00916290"/>
    <w:rsid w:val="009166D3"/>
    <w:rsid w:val="0091674C"/>
    <w:rsid w:val="00916A0D"/>
    <w:rsid w:val="00916CF6"/>
    <w:rsid w:val="009178AD"/>
    <w:rsid w:val="00917D9D"/>
    <w:rsid w:val="00917F65"/>
    <w:rsid w:val="009201ED"/>
    <w:rsid w:val="009204AB"/>
    <w:rsid w:val="009204F7"/>
    <w:rsid w:val="009207B1"/>
    <w:rsid w:val="0092178B"/>
    <w:rsid w:val="009217D6"/>
    <w:rsid w:val="009218CD"/>
    <w:rsid w:val="009219DA"/>
    <w:rsid w:val="00921E6A"/>
    <w:rsid w:val="009220EC"/>
    <w:rsid w:val="0092341C"/>
    <w:rsid w:val="00923947"/>
    <w:rsid w:val="00923A9D"/>
    <w:rsid w:val="00923C1F"/>
    <w:rsid w:val="00923CFA"/>
    <w:rsid w:val="00923D39"/>
    <w:rsid w:val="0092438D"/>
    <w:rsid w:val="009243CB"/>
    <w:rsid w:val="00924410"/>
    <w:rsid w:val="00924751"/>
    <w:rsid w:val="00924B70"/>
    <w:rsid w:val="00924F38"/>
    <w:rsid w:val="00924F3C"/>
    <w:rsid w:val="00925165"/>
    <w:rsid w:val="009260A7"/>
    <w:rsid w:val="00926251"/>
    <w:rsid w:val="00926714"/>
    <w:rsid w:val="00926845"/>
    <w:rsid w:val="009269BE"/>
    <w:rsid w:val="00926B06"/>
    <w:rsid w:val="00926B86"/>
    <w:rsid w:val="0092711C"/>
    <w:rsid w:val="0092743F"/>
    <w:rsid w:val="0092757B"/>
    <w:rsid w:val="0092795D"/>
    <w:rsid w:val="00927CF2"/>
    <w:rsid w:val="009300D9"/>
    <w:rsid w:val="0093017E"/>
    <w:rsid w:val="00930358"/>
    <w:rsid w:val="00930B51"/>
    <w:rsid w:val="009310FF"/>
    <w:rsid w:val="0093164B"/>
    <w:rsid w:val="009318D1"/>
    <w:rsid w:val="00931A8D"/>
    <w:rsid w:val="00931E6B"/>
    <w:rsid w:val="00931FB0"/>
    <w:rsid w:val="009321E4"/>
    <w:rsid w:val="00932209"/>
    <w:rsid w:val="009325E6"/>
    <w:rsid w:val="00932F9F"/>
    <w:rsid w:val="009330B7"/>
    <w:rsid w:val="0093365E"/>
    <w:rsid w:val="00933726"/>
    <w:rsid w:val="009337ED"/>
    <w:rsid w:val="0093389F"/>
    <w:rsid w:val="00933B64"/>
    <w:rsid w:val="00933E86"/>
    <w:rsid w:val="00934454"/>
    <w:rsid w:val="00934483"/>
    <w:rsid w:val="0093458B"/>
    <w:rsid w:val="009345FC"/>
    <w:rsid w:val="00934666"/>
    <w:rsid w:val="00934D5D"/>
    <w:rsid w:val="00934F4D"/>
    <w:rsid w:val="0093533A"/>
    <w:rsid w:val="0093554F"/>
    <w:rsid w:val="00935592"/>
    <w:rsid w:val="00935669"/>
    <w:rsid w:val="009362A3"/>
    <w:rsid w:val="0093735A"/>
    <w:rsid w:val="009374F1"/>
    <w:rsid w:val="009375C8"/>
    <w:rsid w:val="00937781"/>
    <w:rsid w:val="00937B5D"/>
    <w:rsid w:val="00940301"/>
    <w:rsid w:val="009408C8"/>
    <w:rsid w:val="00941202"/>
    <w:rsid w:val="00941369"/>
    <w:rsid w:val="00941500"/>
    <w:rsid w:val="00941978"/>
    <w:rsid w:val="00941CB8"/>
    <w:rsid w:val="00942864"/>
    <w:rsid w:val="00942914"/>
    <w:rsid w:val="00942D5F"/>
    <w:rsid w:val="00942E2E"/>
    <w:rsid w:val="00943637"/>
    <w:rsid w:val="00943669"/>
    <w:rsid w:val="009438FD"/>
    <w:rsid w:val="00944876"/>
    <w:rsid w:val="00944A71"/>
    <w:rsid w:val="00944D88"/>
    <w:rsid w:val="00944FA6"/>
    <w:rsid w:val="0094502D"/>
    <w:rsid w:val="00945081"/>
    <w:rsid w:val="00945BD7"/>
    <w:rsid w:val="0094605D"/>
    <w:rsid w:val="00946942"/>
    <w:rsid w:val="00946BB1"/>
    <w:rsid w:val="00946EA3"/>
    <w:rsid w:val="00946EF6"/>
    <w:rsid w:val="0094764F"/>
    <w:rsid w:val="00947AF7"/>
    <w:rsid w:val="00947CA1"/>
    <w:rsid w:val="00947D70"/>
    <w:rsid w:val="00947D85"/>
    <w:rsid w:val="0095032B"/>
    <w:rsid w:val="0095073D"/>
    <w:rsid w:val="0095079D"/>
    <w:rsid w:val="00950C12"/>
    <w:rsid w:val="0095107B"/>
    <w:rsid w:val="00951625"/>
    <w:rsid w:val="009519BE"/>
    <w:rsid w:val="00951C6A"/>
    <w:rsid w:val="00952157"/>
    <w:rsid w:val="00952580"/>
    <w:rsid w:val="009527F6"/>
    <w:rsid w:val="00952D96"/>
    <w:rsid w:val="00952DDD"/>
    <w:rsid w:val="00953809"/>
    <w:rsid w:val="00953960"/>
    <w:rsid w:val="00953993"/>
    <w:rsid w:val="00953F7B"/>
    <w:rsid w:val="0095418F"/>
    <w:rsid w:val="0095486C"/>
    <w:rsid w:val="00954CB7"/>
    <w:rsid w:val="00955094"/>
    <w:rsid w:val="00955510"/>
    <w:rsid w:val="009556AE"/>
    <w:rsid w:val="00955B41"/>
    <w:rsid w:val="00955EA7"/>
    <w:rsid w:val="00956511"/>
    <w:rsid w:val="00956A8B"/>
    <w:rsid w:val="00956AAA"/>
    <w:rsid w:val="00956BF9"/>
    <w:rsid w:val="009570A3"/>
    <w:rsid w:val="0095727A"/>
    <w:rsid w:val="009572F5"/>
    <w:rsid w:val="0095768C"/>
    <w:rsid w:val="009578DD"/>
    <w:rsid w:val="00957B30"/>
    <w:rsid w:val="00957C25"/>
    <w:rsid w:val="00957E82"/>
    <w:rsid w:val="0096008A"/>
    <w:rsid w:val="0096021C"/>
    <w:rsid w:val="0096044E"/>
    <w:rsid w:val="00960474"/>
    <w:rsid w:val="0096049D"/>
    <w:rsid w:val="009604E6"/>
    <w:rsid w:val="009607C9"/>
    <w:rsid w:val="009609AA"/>
    <w:rsid w:val="00960D6F"/>
    <w:rsid w:val="00962176"/>
    <w:rsid w:val="0096235A"/>
    <w:rsid w:val="009624E9"/>
    <w:rsid w:val="0096287F"/>
    <w:rsid w:val="00962D3C"/>
    <w:rsid w:val="00962EEB"/>
    <w:rsid w:val="009630B5"/>
    <w:rsid w:val="009631DC"/>
    <w:rsid w:val="009633DA"/>
    <w:rsid w:val="009635E1"/>
    <w:rsid w:val="009636E0"/>
    <w:rsid w:val="00963CDB"/>
    <w:rsid w:val="009640D1"/>
    <w:rsid w:val="0096449B"/>
    <w:rsid w:val="009646FC"/>
    <w:rsid w:val="0096482C"/>
    <w:rsid w:val="009656D8"/>
    <w:rsid w:val="00966155"/>
    <w:rsid w:val="00966187"/>
    <w:rsid w:val="00966A6C"/>
    <w:rsid w:val="0096733D"/>
    <w:rsid w:val="0096777D"/>
    <w:rsid w:val="00967AE7"/>
    <w:rsid w:val="00967D5F"/>
    <w:rsid w:val="00967F24"/>
    <w:rsid w:val="009703F7"/>
    <w:rsid w:val="009704F9"/>
    <w:rsid w:val="0097059C"/>
    <w:rsid w:val="00970647"/>
    <w:rsid w:val="00970ACB"/>
    <w:rsid w:val="00970DF5"/>
    <w:rsid w:val="00970E0B"/>
    <w:rsid w:val="009715A6"/>
    <w:rsid w:val="00971BF8"/>
    <w:rsid w:val="00971C56"/>
    <w:rsid w:val="009722A1"/>
    <w:rsid w:val="0097260E"/>
    <w:rsid w:val="009726A6"/>
    <w:rsid w:val="009726E0"/>
    <w:rsid w:val="0097323D"/>
    <w:rsid w:val="009734E1"/>
    <w:rsid w:val="009737F3"/>
    <w:rsid w:val="0097395B"/>
    <w:rsid w:val="009739C7"/>
    <w:rsid w:val="00973B10"/>
    <w:rsid w:val="009743B0"/>
    <w:rsid w:val="009744EC"/>
    <w:rsid w:val="0097458F"/>
    <w:rsid w:val="00974DFC"/>
    <w:rsid w:val="0097530F"/>
    <w:rsid w:val="009756FB"/>
    <w:rsid w:val="00975806"/>
    <w:rsid w:val="0097587C"/>
    <w:rsid w:val="00976424"/>
    <w:rsid w:val="00976F4D"/>
    <w:rsid w:val="00976FCD"/>
    <w:rsid w:val="00977016"/>
    <w:rsid w:val="00977277"/>
    <w:rsid w:val="00977DFE"/>
    <w:rsid w:val="0098017D"/>
    <w:rsid w:val="0098059A"/>
    <w:rsid w:val="00981501"/>
    <w:rsid w:val="0098182A"/>
    <w:rsid w:val="00981E59"/>
    <w:rsid w:val="00982019"/>
    <w:rsid w:val="009821B6"/>
    <w:rsid w:val="009827C1"/>
    <w:rsid w:val="00982E2C"/>
    <w:rsid w:val="0098444F"/>
    <w:rsid w:val="009845B3"/>
    <w:rsid w:val="009849EB"/>
    <w:rsid w:val="00984B8A"/>
    <w:rsid w:val="00984C57"/>
    <w:rsid w:val="00984E71"/>
    <w:rsid w:val="0098505B"/>
    <w:rsid w:val="00985210"/>
    <w:rsid w:val="009852A6"/>
    <w:rsid w:val="0098638D"/>
    <w:rsid w:val="00986496"/>
    <w:rsid w:val="00986CAF"/>
    <w:rsid w:val="00987415"/>
    <w:rsid w:val="009875EC"/>
    <w:rsid w:val="009876FD"/>
    <w:rsid w:val="00987D9A"/>
    <w:rsid w:val="009903E7"/>
    <w:rsid w:val="00990498"/>
    <w:rsid w:val="00990510"/>
    <w:rsid w:val="00990AC9"/>
    <w:rsid w:val="00990BE9"/>
    <w:rsid w:val="00990C32"/>
    <w:rsid w:val="00991B10"/>
    <w:rsid w:val="00991D9D"/>
    <w:rsid w:val="00992306"/>
    <w:rsid w:val="00992642"/>
    <w:rsid w:val="00992A82"/>
    <w:rsid w:val="00992DFA"/>
    <w:rsid w:val="009932A4"/>
    <w:rsid w:val="009933CD"/>
    <w:rsid w:val="009934BA"/>
    <w:rsid w:val="00994334"/>
    <w:rsid w:val="0099473F"/>
    <w:rsid w:val="009949F6"/>
    <w:rsid w:val="009953ED"/>
    <w:rsid w:val="009954B7"/>
    <w:rsid w:val="009956AF"/>
    <w:rsid w:val="00995E37"/>
    <w:rsid w:val="00995EDD"/>
    <w:rsid w:val="009972B9"/>
    <w:rsid w:val="009972E5"/>
    <w:rsid w:val="00997489"/>
    <w:rsid w:val="009975B7"/>
    <w:rsid w:val="009978C1"/>
    <w:rsid w:val="00997C1B"/>
    <w:rsid w:val="009A007B"/>
    <w:rsid w:val="009A02EF"/>
    <w:rsid w:val="009A03AC"/>
    <w:rsid w:val="009A07FE"/>
    <w:rsid w:val="009A0D28"/>
    <w:rsid w:val="009A1175"/>
    <w:rsid w:val="009A21ED"/>
    <w:rsid w:val="009A2A56"/>
    <w:rsid w:val="009A3351"/>
    <w:rsid w:val="009A3504"/>
    <w:rsid w:val="009A3756"/>
    <w:rsid w:val="009A37B7"/>
    <w:rsid w:val="009A38F8"/>
    <w:rsid w:val="009A3BFC"/>
    <w:rsid w:val="009A3CFD"/>
    <w:rsid w:val="009A3E35"/>
    <w:rsid w:val="009A4875"/>
    <w:rsid w:val="009A4AA1"/>
    <w:rsid w:val="009A5304"/>
    <w:rsid w:val="009A5717"/>
    <w:rsid w:val="009A5940"/>
    <w:rsid w:val="009A5A5D"/>
    <w:rsid w:val="009A5F22"/>
    <w:rsid w:val="009A5F76"/>
    <w:rsid w:val="009A61F0"/>
    <w:rsid w:val="009A6218"/>
    <w:rsid w:val="009A6E9B"/>
    <w:rsid w:val="009A6ECC"/>
    <w:rsid w:val="009A7374"/>
    <w:rsid w:val="009A79FA"/>
    <w:rsid w:val="009A7C86"/>
    <w:rsid w:val="009A7F65"/>
    <w:rsid w:val="009A7FEF"/>
    <w:rsid w:val="009B04EE"/>
    <w:rsid w:val="009B06F7"/>
    <w:rsid w:val="009B114B"/>
    <w:rsid w:val="009B124F"/>
    <w:rsid w:val="009B127E"/>
    <w:rsid w:val="009B1442"/>
    <w:rsid w:val="009B1FC1"/>
    <w:rsid w:val="009B22FD"/>
    <w:rsid w:val="009B2943"/>
    <w:rsid w:val="009B2ACA"/>
    <w:rsid w:val="009B2CCD"/>
    <w:rsid w:val="009B2E1A"/>
    <w:rsid w:val="009B2E67"/>
    <w:rsid w:val="009B2EDD"/>
    <w:rsid w:val="009B3081"/>
    <w:rsid w:val="009B39AA"/>
    <w:rsid w:val="009B4F1D"/>
    <w:rsid w:val="009B506C"/>
    <w:rsid w:val="009B52CE"/>
    <w:rsid w:val="009B5647"/>
    <w:rsid w:val="009B5ED1"/>
    <w:rsid w:val="009B6333"/>
    <w:rsid w:val="009B6B04"/>
    <w:rsid w:val="009B6D45"/>
    <w:rsid w:val="009B6E49"/>
    <w:rsid w:val="009B7332"/>
    <w:rsid w:val="009B73A5"/>
    <w:rsid w:val="009B757B"/>
    <w:rsid w:val="009B75E8"/>
    <w:rsid w:val="009B75FB"/>
    <w:rsid w:val="009C016F"/>
    <w:rsid w:val="009C01EA"/>
    <w:rsid w:val="009C0202"/>
    <w:rsid w:val="009C07C8"/>
    <w:rsid w:val="009C09E2"/>
    <w:rsid w:val="009C0AB6"/>
    <w:rsid w:val="009C0B87"/>
    <w:rsid w:val="009C107F"/>
    <w:rsid w:val="009C13B6"/>
    <w:rsid w:val="009C1874"/>
    <w:rsid w:val="009C1B13"/>
    <w:rsid w:val="009C2F98"/>
    <w:rsid w:val="009C30D8"/>
    <w:rsid w:val="009C3136"/>
    <w:rsid w:val="009C3D83"/>
    <w:rsid w:val="009C3FB8"/>
    <w:rsid w:val="009C4E39"/>
    <w:rsid w:val="009C5289"/>
    <w:rsid w:val="009C5645"/>
    <w:rsid w:val="009C5C96"/>
    <w:rsid w:val="009C5E49"/>
    <w:rsid w:val="009C61DE"/>
    <w:rsid w:val="009C6391"/>
    <w:rsid w:val="009C66E2"/>
    <w:rsid w:val="009C6BEA"/>
    <w:rsid w:val="009C6DB6"/>
    <w:rsid w:val="009C6E8A"/>
    <w:rsid w:val="009C6EB4"/>
    <w:rsid w:val="009C7740"/>
    <w:rsid w:val="009C7E2C"/>
    <w:rsid w:val="009C7F40"/>
    <w:rsid w:val="009D05C2"/>
    <w:rsid w:val="009D11FE"/>
    <w:rsid w:val="009D1329"/>
    <w:rsid w:val="009D1727"/>
    <w:rsid w:val="009D208D"/>
    <w:rsid w:val="009D216D"/>
    <w:rsid w:val="009D241B"/>
    <w:rsid w:val="009D2A3B"/>
    <w:rsid w:val="009D2D33"/>
    <w:rsid w:val="009D2ED9"/>
    <w:rsid w:val="009D310C"/>
    <w:rsid w:val="009D31E9"/>
    <w:rsid w:val="009D33EF"/>
    <w:rsid w:val="009D34B8"/>
    <w:rsid w:val="009D3A90"/>
    <w:rsid w:val="009D3C5C"/>
    <w:rsid w:val="009D4578"/>
    <w:rsid w:val="009D4674"/>
    <w:rsid w:val="009D4B10"/>
    <w:rsid w:val="009D4E36"/>
    <w:rsid w:val="009D5273"/>
    <w:rsid w:val="009D596B"/>
    <w:rsid w:val="009D5E6E"/>
    <w:rsid w:val="009D6004"/>
    <w:rsid w:val="009D6910"/>
    <w:rsid w:val="009D6E22"/>
    <w:rsid w:val="009D7941"/>
    <w:rsid w:val="009D7CB1"/>
    <w:rsid w:val="009D7E8D"/>
    <w:rsid w:val="009E00EB"/>
    <w:rsid w:val="009E02B5"/>
    <w:rsid w:val="009E037B"/>
    <w:rsid w:val="009E0FF9"/>
    <w:rsid w:val="009E14D3"/>
    <w:rsid w:val="009E18DE"/>
    <w:rsid w:val="009E199A"/>
    <w:rsid w:val="009E1D36"/>
    <w:rsid w:val="009E1E00"/>
    <w:rsid w:val="009E2875"/>
    <w:rsid w:val="009E2AED"/>
    <w:rsid w:val="009E3152"/>
    <w:rsid w:val="009E3319"/>
    <w:rsid w:val="009E339E"/>
    <w:rsid w:val="009E3513"/>
    <w:rsid w:val="009E3ADE"/>
    <w:rsid w:val="009E3D56"/>
    <w:rsid w:val="009E407F"/>
    <w:rsid w:val="009E42F7"/>
    <w:rsid w:val="009E4B49"/>
    <w:rsid w:val="009E4CD3"/>
    <w:rsid w:val="009E562D"/>
    <w:rsid w:val="009E571A"/>
    <w:rsid w:val="009E5C9A"/>
    <w:rsid w:val="009E6190"/>
    <w:rsid w:val="009E6298"/>
    <w:rsid w:val="009E64A1"/>
    <w:rsid w:val="009E66F0"/>
    <w:rsid w:val="009E7484"/>
    <w:rsid w:val="009E79A6"/>
    <w:rsid w:val="009E7AD1"/>
    <w:rsid w:val="009F0153"/>
    <w:rsid w:val="009F05D2"/>
    <w:rsid w:val="009F0BED"/>
    <w:rsid w:val="009F0F56"/>
    <w:rsid w:val="009F148E"/>
    <w:rsid w:val="009F1522"/>
    <w:rsid w:val="009F1654"/>
    <w:rsid w:val="009F1B54"/>
    <w:rsid w:val="009F1F08"/>
    <w:rsid w:val="009F2385"/>
    <w:rsid w:val="009F293C"/>
    <w:rsid w:val="009F2F14"/>
    <w:rsid w:val="009F31E9"/>
    <w:rsid w:val="009F3472"/>
    <w:rsid w:val="009F3AD7"/>
    <w:rsid w:val="009F3D0A"/>
    <w:rsid w:val="009F3E3F"/>
    <w:rsid w:val="009F42B3"/>
    <w:rsid w:val="009F44CB"/>
    <w:rsid w:val="009F44CE"/>
    <w:rsid w:val="009F4879"/>
    <w:rsid w:val="009F4D22"/>
    <w:rsid w:val="009F5096"/>
    <w:rsid w:val="009F58B1"/>
    <w:rsid w:val="009F58FE"/>
    <w:rsid w:val="009F5A4B"/>
    <w:rsid w:val="009F5EA2"/>
    <w:rsid w:val="009F5F3A"/>
    <w:rsid w:val="009F63FA"/>
    <w:rsid w:val="009F658A"/>
    <w:rsid w:val="009F6912"/>
    <w:rsid w:val="009F6C06"/>
    <w:rsid w:val="009F6CA8"/>
    <w:rsid w:val="009F7099"/>
    <w:rsid w:val="009F70E3"/>
    <w:rsid w:val="009F75A7"/>
    <w:rsid w:val="009F79D7"/>
    <w:rsid w:val="009F7FDB"/>
    <w:rsid w:val="00A00675"/>
    <w:rsid w:val="00A00EA3"/>
    <w:rsid w:val="00A00F9B"/>
    <w:rsid w:val="00A01A21"/>
    <w:rsid w:val="00A01F7D"/>
    <w:rsid w:val="00A02012"/>
    <w:rsid w:val="00A02F7C"/>
    <w:rsid w:val="00A03573"/>
    <w:rsid w:val="00A03874"/>
    <w:rsid w:val="00A03B16"/>
    <w:rsid w:val="00A03BE3"/>
    <w:rsid w:val="00A03ED2"/>
    <w:rsid w:val="00A03F7A"/>
    <w:rsid w:val="00A04728"/>
    <w:rsid w:val="00A04787"/>
    <w:rsid w:val="00A04993"/>
    <w:rsid w:val="00A04BFC"/>
    <w:rsid w:val="00A0538D"/>
    <w:rsid w:val="00A0559F"/>
    <w:rsid w:val="00A05652"/>
    <w:rsid w:val="00A05FCF"/>
    <w:rsid w:val="00A06502"/>
    <w:rsid w:val="00A06AE6"/>
    <w:rsid w:val="00A06BB6"/>
    <w:rsid w:val="00A06BD9"/>
    <w:rsid w:val="00A06D78"/>
    <w:rsid w:val="00A0732A"/>
    <w:rsid w:val="00A074A7"/>
    <w:rsid w:val="00A078F2"/>
    <w:rsid w:val="00A1008D"/>
    <w:rsid w:val="00A103AA"/>
    <w:rsid w:val="00A10690"/>
    <w:rsid w:val="00A10731"/>
    <w:rsid w:val="00A107DC"/>
    <w:rsid w:val="00A10EB8"/>
    <w:rsid w:val="00A115AF"/>
    <w:rsid w:val="00A1165E"/>
    <w:rsid w:val="00A11FA2"/>
    <w:rsid w:val="00A121DC"/>
    <w:rsid w:val="00A1253F"/>
    <w:rsid w:val="00A12CF1"/>
    <w:rsid w:val="00A13189"/>
    <w:rsid w:val="00A134B8"/>
    <w:rsid w:val="00A14C67"/>
    <w:rsid w:val="00A1516C"/>
    <w:rsid w:val="00A15199"/>
    <w:rsid w:val="00A1535E"/>
    <w:rsid w:val="00A157D5"/>
    <w:rsid w:val="00A15A2D"/>
    <w:rsid w:val="00A16301"/>
    <w:rsid w:val="00A1639F"/>
    <w:rsid w:val="00A169AC"/>
    <w:rsid w:val="00A16C3C"/>
    <w:rsid w:val="00A17491"/>
    <w:rsid w:val="00A179A9"/>
    <w:rsid w:val="00A20D39"/>
    <w:rsid w:val="00A21139"/>
    <w:rsid w:val="00A2183E"/>
    <w:rsid w:val="00A21B1F"/>
    <w:rsid w:val="00A21F64"/>
    <w:rsid w:val="00A22152"/>
    <w:rsid w:val="00A225F1"/>
    <w:rsid w:val="00A22CB0"/>
    <w:rsid w:val="00A22FDA"/>
    <w:rsid w:val="00A232FC"/>
    <w:rsid w:val="00A234AA"/>
    <w:rsid w:val="00A238A0"/>
    <w:rsid w:val="00A23A86"/>
    <w:rsid w:val="00A2429B"/>
    <w:rsid w:val="00A2498A"/>
    <w:rsid w:val="00A2499C"/>
    <w:rsid w:val="00A24B2A"/>
    <w:rsid w:val="00A24D65"/>
    <w:rsid w:val="00A2530A"/>
    <w:rsid w:val="00A25324"/>
    <w:rsid w:val="00A25335"/>
    <w:rsid w:val="00A25933"/>
    <w:rsid w:val="00A25E20"/>
    <w:rsid w:val="00A25ECF"/>
    <w:rsid w:val="00A2616B"/>
    <w:rsid w:val="00A26A32"/>
    <w:rsid w:val="00A26AA2"/>
    <w:rsid w:val="00A27013"/>
    <w:rsid w:val="00A2707F"/>
    <w:rsid w:val="00A27127"/>
    <w:rsid w:val="00A275BB"/>
    <w:rsid w:val="00A279A7"/>
    <w:rsid w:val="00A27CCC"/>
    <w:rsid w:val="00A27E7C"/>
    <w:rsid w:val="00A27E7D"/>
    <w:rsid w:val="00A27E90"/>
    <w:rsid w:val="00A30942"/>
    <w:rsid w:val="00A30A93"/>
    <w:rsid w:val="00A30D72"/>
    <w:rsid w:val="00A31165"/>
    <w:rsid w:val="00A311FF"/>
    <w:rsid w:val="00A322B8"/>
    <w:rsid w:val="00A32763"/>
    <w:rsid w:val="00A32847"/>
    <w:rsid w:val="00A328A0"/>
    <w:rsid w:val="00A330EA"/>
    <w:rsid w:val="00A331C2"/>
    <w:rsid w:val="00A33991"/>
    <w:rsid w:val="00A33A29"/>
    <w:rsid w:val="00A33FEA"/>
    <w:rsid w:val="00A341E8"/>
    <w:rsid w:val="00A348D7"/>
    <w:rsid w:val="00A34915"/>
    <w:rsid w:val="00A3499F"/>
    <w:rsid w:val="00A351C3"/>
    <w:rsid w:val="00A352BD"/>
    <w:rsid w:val="00A352D2"/>
    <w:rsid w:val="00A361FF"/>
    <w:rsid w:val="00A366C4"/>
    <w:rsid w:val="00A36862"/>
    <w:rsid w:val="00A3688F"/>
    <w:rsid w:val="00A36E57"/>
    <w:rsid w:val="00A37154"/>
    <w:rsid w:val="00A37628"/>
    <w:rsid w:val="00A3772D"/>
    <w:rsid w:val="00A37A2E"/>
    <w:rsid w:val="00A37AE2"/>
    <w:rsid w:val="00A37BD2"/>
    <w:rsid w:val="00A37F1F"/>
    <w:rsid w:val="00A40278"/>
    <w:rsid w:val="00A40391"/>
    <w:rsid w:val="00A405E2"/>
    <w:rsid w:val="00A407EC"/>
    <w:rsid w:val="00A40FDB"/>
    <w:rsid w:val="00A4163C"/>
    <w:rsid w:val="00A41B18"/>
    <w:rsid w:val="00A42507"/>
    <w:rsid w:val="00A427B4"/>
    <w:rsid w:val="00A43134"/>
    <w:rsid w:val="00A43799"/>
    <w:rsid w:val="00A43F36"/>
    <w:rsid w:val="00A43FE9"/>
    <w:rsid w:val="00A44082"/>
    <w:rsid w:val="00A4412A"/>
    <w:rsid w:val="00A442C9"/>
    <w:rsid w:val="00A44487"/>
    <w:rsid w:val="00A44835"/>
    <w:rsid w:val="00A44936"/>
    <w:rsid w:val="00A454C6"/>
    <w:rsid w:val="00A45AEF"/>
    <w:rsid w:val="00A4620B"/>
    <w:rsid w:val="00A46279"/>
    <w:rsid w:val="00A463A1"/>
    <w:rsid w:val="00A46620"/>
    <w:rsid w:val="00A46A0C"/>
    <w:rsid w:val="00A46E97"/>
    <w:rsid w:val="00A47744"/>
    <w:rsid w:val="00A479CE"/>
    <w:rsid w:val="00A47DEC"/>
    <w:rsid w:val="00A47F30"/>
    <w:rsid w:val="00A50C19"/>
    <w:rsid w:val="00A51A22"/>
    <w:rsid w:val="00A51BDB"/>
    <w:rsid w:val="00A52152"/>
    <w:rsid w:val="00A522C7"/>
    <w:rsid w:val="00A523DF"/>
    <w:rsid w:val="00A52A8F"/>
    <w:rsid w:val="00A52D6A"/>
    <w:rsid w:val="00A530F5"/>
    <w:rsid w:val="00A536DD"/>
    <w:rsid w:val="00A536E9"/>
    <w:rsid w:val="00A54044"/>
    <w:rsid w:val="00A540B1"/>
    <w:rsid w:val="00A546F5"/>
    <w:rsid w:val="00A549CB"/>
    <w:rsid w:val="00A549F4"/>
    <w:rsid w:val="00A54C0A"/>
    <w:rsid w:val="00A54D8B"/>
    <w:rsid w:val="00A54F19"/>
    <w:rsid w:val="00A55177"/>
    <w:rsid w:val="00A55AAB"/>
    <w:rsid w:val="00A56213"/>
    <w:rsid w:val="00A563AF"/>
    <w:rsid w:val="00A56A0F"/>
    <w:rsid w:val="00A56BC6"/>
    <w:rsid w:val="00A5729C"/>
    <w:rsid w:val="00A57C89"/>
    <w:rsid w:val="00A60744"/>
    <w:rsid w:val="00A607CA"/>
    <w:rsid w:val="00A60A47"/>
    <w:rsid w:val="00A60AC1"/>
    <w:rsid w:val="00A60B02"/>
    <w:rsid w:val="00A60E71"/>
    <w:rsid w:val="00A60F16"/>
    <w:rsid w:val="00A610FC"/>
    <w:rsid w:val="00A6124B"/>
    <w:rsid w:val="00A61483"/>
    <w:rsid w:val="00A61BCA"/>
    <w:rsid w:val="00A62056"/>
    <w:rsid w:val="00A625A4"/>
    <w:rsid w:val="00A629C2"/>
    <w:rsid w:val="00A62EA5"/>
    <w:rsid w:val="00A637E4"/>
    <w:rsid w:val="00A63824"/>
    <w:rsid w:val="00A639EF"/>
    <w:rsid w:val="00A63B88"/>
    <w:rsid w:val="00A63BCB"/>
    <w:rsid w:val="00A63DF8"/>
    <w:rsid w:val="00A6408A"/>
    <w:rsid w:val="00A6428B"/>
    <w:rsid w:val="00A644C4"/>
    <w:rsid w:val="00A64F17"/>
    <w:rsid w:val="00A64F7B"/>
    <w:rsid w:val="00A6526D"/>
    <w:rsid w:val="00A65364"/>
    <w:rsid w:val="00A6555B"/>
    <w:rsid w:val="00A655EC"/>
    <w:rsid w:val="00A655FE"/>
    <w:rsid w:val="00A65D86"/>
    <w:rsid w:val="00A66EB5"/>
    <w:rsid w:val="00A67150"/>
    <w:rsid w:val="00A67158"/>
    <w:rsid w:val="00A7034D"/>
    <w:rsid w:val="00A70868"/>
    <w:rsid w:val="00A7092E"/>
    <w:rsid w:val="00A70B8B"/>
    <w:rsid w:val="00A70D03"/>
    <w:rsid w:val="00A71450"/>
    <w:rsid w:val="00A715FB"/>
    <w:rsid w:val="00A722EB"/>
    <w:rsid w:val="00A7254E"/>
    <w:rsid w:val="00A725BC"/>
    <w:rsid w:val="00A725F5"/>
    <w:rsid w:val="00A7387F"/>
    <w:rsid w:val="00A7404C"/>
    <w:rsid w:val="00A7434F"/>
    <w:rsid w:val="00A744CF"/>
    <w:rsid w:val="00A74845"/>
    <w:rsid w:val="00A748FA"/>
    <w:rsid w:val="00A74AF6"/>
    <w:rsid w:val="00A74C0A"/>
    <w:rsid w:val="00A74C2E"/>
    <w:rsid w:val="00A74DD0"/>
    <w:rsid w:val="00A750F6"/>
    <w:rsid w:val="00A755D1"/>
    <w:rsid w:val="00A758DF"/>
    <w:rsid w:val="00A75AFB"/>
    <w:rsid w:val="00A75B89"/>
    <w:rsid w:val="00A75DF5"/>
    <w:rsid w:val="00A7614F"/>
    <w:rsid w:val="00A76AB6"/>
    <w:rsid w:val="00A77063"/>
    <w:rsid w:val="00A778BC"/>
    <w:rsid w:val="00A778C6"/>
    <w:rsid w:val="00A77DDC"/>
    <w:rsid w:val="00A80088"/>
    <w:rsid w:val="00A8108D"/>
    <w:rsid w:val="00A8121C"/>
    <w:rsid w:val="00A8159D"/>
    <w:rsid w:val="00A816E5"/>
    <w:rsid w:val="00A81B03"/>
    <w:rsid w:val="00A82268"/>
    <w:rsid w:val="00A82377"/>
    <w:rsid w:val="00A82F97"/>
    <w:rsid w:val="00A8325D"/>
    <w:rsid w:val="00A834C4"/>
    <w:rsid w:val="00A83585"/>
    <w:rsid w:val="00A835AC"/>
    <w:rsid w:val="00A8390B"/>
    <w:rsid w:val="00A839F5"/>
    <w:rsid w:val="00A83A45"/>
    <w:rsid w:val="00A83BA1"/>
    <w:rsid w:val="00A83D24"/>
    <w:rsid w:val="00A843CB"/>
    <w:rsid w:val="00A847DD"/>
    <w:rsid w:val="00A84F24"/>
    <w:rsid w:val="00A84F89"/>
    <w:rsid w:val="00A851AE"/>
    <w:rsid w:val="00A85313"/>
    <w:rsid w:val="00A85661"/>
    <w:rsid w:val="00A85997"/>
    <w:rsid w:val="00A85A26"/>
    <w:rsid w:val="00A85D44"/>
    <w:rsid w:val="00A8666A"/>
    <w:rsid w:val="00A86CAC"/>
    <w:rsid w:val="00A86EFB"/>
    <w:rsid w:val="00A875AC"/>
    <w:rsid w:val="00A87724"/>
    <w:rsid w:val="00A87869"/>
    <w:rsid w:val="00A9008A"/>
    <w:rsid w:val="00A9053B"/>
    <w:rsid w:val="00A907A0"/>
    <w:rsid w:val="00A9105A"/>
    <w:rsid w:val="00A91321"/>
    <w:rsid w:val="00A91641"/>
    <w:rsid w:val="00A9166C"/>
    <w:rsid w:val="00A917F5"/>
    <w:rsid w:val="00A9194B"/>
    <w:rsid w:val="00A91B90"/>
    <w:rsid w:val="00A91BDF"/>
    <w:rsid w:val="00A91F9A"/>
    <w:rsid w:val="00A921BE"/>
    <w:rsid w:val="00A92866"/>
    <w:rsid w:val="00A92D06"/>
    <w:rsid w:val="00A935A6"/>
    <w:rsid w:val="00A935C6"/>
    <w:rsid w:val="00A9363F"/>
    <w:rsid w:val="00A936E9"/>
    <w:rsid w:val="00A93CAF"/>
    <w:rsid w:val="00A93F35"/>
    <w:rsid w:val="00A93FE0"/>
    <w:rsid w:val="00A94090"/>
    <w:rsid w:val="00A94260"/>
    <w:rsid w:val="00A9454C"/>
    <w:rsid w:val="00A947EA"/>
    <w:rsid w:val="00A94BFE"/>
    <w:rsid w:val="00A94CC3"/>
    <w:rsid w:val="00A950EC"/>
    <w:rsid w:val="00A9547E"/>
    <w:rsid w:val="00A954B6"/>
    <w:rsid w:val="00A9551E"/>
    <w:rsid w:val="00A95733"/>
    <w:rsid w:val="00A95754"/>
    <w:rsid w:val="00A95789"/>
    <w:rsid w:val="00A95C01"/>
    <w:rsid w:val="00A96082"/>
    <w:rsid w:val="00A9625E"/>
    <w:rsid w:val="00A962CE"/>
    <w:rsid w:val="00A967AE"/>
    <w:rsid w:val="00A96B50"/>
    <w:rsid w:val="00A96B79"/>
    <w:rsid w:val="00A96E60"/>
    <w:rsid w:val="00A9766E"/>
    <w:rsid w:val="00AA0081"/>
    <w:rsid w:val="00AA01EC"/>
    <w:rsid w:val="00AA0511"/>
    <w:rsid w:val="00AA05C7"/>
    <w:rsid w:val="00AA0C2E"/>
    <w:rsid w:val="00AA112A"/>
    <w:rsid w:val="00AA1651"/>
    <w:rsid w:val="00AA17F6"/>
    <w:rsid w:val="00AA198B"/>
    <w:rsid w:val="00AA1C7D"/>
    <w:rsid w:val="00AA1CD6"/>
    <w:rsid w:val="00AA1FC4"/>
    <w:rsid w:val="00AA277C"/>
    <w:rsid w:val="00AA27BE"/>
    <w:rsid w:val="00AA28A7"/>
    <w:rsid w:val="00AA33C0"/>
    <w:rsid w:val="00AA346C"/>
    <w:rsid w:val="00AA37A3"/>
    <w:rsid w:val="00AA3867"/>
    <w:rsid w:val="00AA38D4"/>
    <w:rsid w:val="00AA4084"/>
    <w:rsid w:val="00AA40DB"/>
    <w:rsid w:val="00AA4429"/>
    <w:rsid w:val="00AA4B9F"/>
    <w:rsid w:val="00AA4CA7"/>
    <w:rsid w:val="00AA4F2E"/>
    <w:rsid w:val="00AA5599"/>
    <w:rsid w:val="00AA5965"/>
    <w:rsid w:val="00AA5EB7"/>
    <w:rsid w:val="00AA5F89"/>
    <w:rsid w:val="00AA631A"/>
    <w:rsid w:val="00AA63FF"/>
    <w:rsid w:val="00AA6461"/>
    <w:rsid w:val="00AA6474"/>
    <w:rsid w:val="00AA66CF"/>
    <w:rsid w:val="00AA6FCE"/>
    <w:rsid w:val="00AA735D"/>
    <w:rsid w:val="00AA74F1"/>
    <w:rsid w:val="00AA7673"/>
    <w:rsid w:val="00AA7CEC"/>
    <w:rsid w:val="00AA7EB6"/>
    <w:rsid w:val="00AB00A1"/>
    <w:rsid w:val="00AB0140"/>
    <w:rsid w:val="00AB01AC"/>
    <w:rsid w:val="00AB0C50"/>
    <w:rsid w:val="00AB0D99"/>
    <w:rsid w:val="00AB116E"/>
    <w:rsid w:val="00AB1816"/>
    <w:rsid w:val="00AB19AB"/>
    <w:rsid w:val="00AB19CF"/>
    <w:rsid w:val="00AB22EA"/>
    <w:rsid w:val="00AB248E"/>
    <w:rsid w:val="00AB2808"/>
    <w:rsid w:val="00AB2816"/>
    <w:rsid w:val="00AB2BF5"/>
    <w:rsid w:val="00AB2DCE"/>
    <w:rsid w:val="00AB2F52"/>
    <w:rsid w:val="00AB34E3"/>
    <w:rsid w:val="00AB387B"/>
    <w:rsid w:val="00AB40F7"/>
    <w:rsid w:val="00AB439A"/>
    <w:rsid w:val="00AB4676"/>
    <w:rsid w:val="00AB4A84"/>
    <w:rsid w:val="00AB4FB6"/>
    <w:rsid w:val="00AB515A"/>
    <w:rsid w:val="00AB5608"/>
    <w:rsid w:val="00AB5C73"/>
    <w:rsid w:val="00AB6322"/>
    <w:rsid w:val="00AB6346"/>
    <w:rsid w:val="00AB63D0"/>
    <w:rsid w:val="00AB6457"/>
    <w:rsid w:val="00AB6C0C"/>
    <w:rsid w:val="00AB708D"/>
    <w:rsid w:val="00AB71BC"/>
    <w:rsid w:val="00AB7724"/>
    <w:rsid w:val="00AB77BA"/>
    <w:rsid w:val="00AB783B"/>
    <w:rsid w:val="00AB7949"/>
    <w:rsid w:val="00AB7D7D"/>
    <w:rsid w:val="00AC0788"/>
    <w:rsid w:val="00AC0B63"/>
    <w:rsid w:val="00AC1444"/>
    <w:rsid w:val="00AC18DD"/>
    <w:rsid w:val="00AC22B6"/>
    <w:rsid w:val="00AC2871"/>
    <w:rsid w:val="00AC2A57"/>
    <w:rsid w:val="00AC2A80"/>
    <w:rsid w:val="00AC2AE0"/>
    <w:rsid w:val="00AC2B52"/>
    <w:rsid w:val="00AC2FF2"/>
    <w:rsid w:val="00AC3018"/>
    <w:rsid w:val="00AC34F0"/>
    <w:rsid w:val="00AC351B"/>
    <w:rsid w:val="00AC46A1"/>
    <w:rsid w:val="00AC476C"/>
    <w:rsid w:val="00AC4B18"/>
    <w:rsid w:val="00AC4C4C"/>
    <w:rsid w:val="00AC50D3"/>
    <w:rsid w:val="00AC6DE2"/>
    <w:rsid w:val="00AC6E26"/>
    <w:rsid w:val="00AC71A1"/>
    <w:rsid w:val="00AC7A9A"/>
    <w:rsid w:val="00AD00E1"/>
    <w:rsid w:val="00AD0909"/>
    <w:rsid w:val="00AD0DFE"/>
    <w:rsid w:val="00AD1169"/>
    <w:rsid w:val="00AD11C1"/>
    <w:rsid w:val="00AD1400"/>
    <w:rsid w:val="00AD190F"/>
    <w:rsid w:val="00AD19DE"/>
    <w:rsid w:val="00AD1E02"/>
    <w:rsid w:val="00AD1E9C"/>
    <w:rsid w:val="00AD1FEA"/>
    <w:rsid w:val="00AD24C5"/>
    <w:rsid w:val="00AD2709"/>
    <w:rsid w:val="00AD29CB"/>
    <w:rsid w:val="00AD31D8"/>
    <w:rsid w:val="00AD321A"/>
    <w:rsid w:val="00AD35A8"/>
    <w:rsid w:val="00AD3ECA"/>
    <w:rsid w:val="00AD4027"/>
    <w:rsid w:val="00AD4132"/>
    <w:rsid w:val="00AD4F42"/>
    <w:rsid w:val="00AD533D"/>
    <w:rsid w:val="00AD53C0"/>
    <w:rsid w:val="00AD56C0"/>
    <w:rsid w:val="00AD5889"/>
    <w:rsid w:val="00AD5D5E"/>
    <w:rsid w:val="00AD6062"/>
    <w:rsid w:val="00AD65B9"/>
    <w:rsid w:val="00AD65C4"/>
    <w:rsid w:val="00AD65D8"/>
    <w:rsid w:val="00AD6E07"/>
    <w:rsid w:val="00AD6FEB"/>
    <w:rsid w:val="00AD728C"/>
    <w:rsid w:val="00AD745B"/>
    <w:rsid w:val="00AD7AD1"/>
    <w:rsid w:val="00AD7FF1"/>
    <w:rsid w:val="00AE040F"/>
    <w:rsid w:val="00AE0E92"/>
    <w:rsid w:val="00AE0F2E"/>
    <w:rsid w:val="00AE12DD"/>
    <w:rsid w:val="00AE18F5"/>
    <w:rsid w:val="00AE1A86"/>
    <w:rsid w:val="00AE1C97"/>
    <w:rsid w:val="00AE2583"/>
    <w:rsid w:val="00AE2A7A"/>
    <w:rsid w:val="00AE2CE6"/>
    <w:rsid w:val="00AE32A1"/>
    <w:rsid w:val="00AE383C"/>
    <w:rsid w:val="00AE3FF3"/>
    <w:rsid w:val="00AE4838"/>
    <w:rsid w:val="00AE72C4"/>
    <w:rsid w:val="00AE76D4"/>
    <w:rsid w:val="00AE7715"/>
    <w:rsid w:val="00AE796C"/>
    <w:rsid w:val="00AF00C9"/>
    <w:rsid w:val="00AF00F0"/>
    <w:rsid w:val="00AF0138"/>
    <w:rsid w:val="00AF0426"/>
    <w:rsid w:val="00AF07D7"/>
    <w:rsid w:val="00AF08D0"/>
    <w:rsid w:val="00AF0929"/>
    <w:rsid w:val="00AF098E"/>
    <w:rsid w:val="00AF0C73"/>
    <w:rsid w:val="00AF0DF6"/>
    <w:rsid w:val="00AF1148"/>
    <w:rsid w:val="00AF1610"/>
    <w:rsid w:val="00AF1FB7"/>
    <w:rsid w:val="00AF27C1"/>
    <w:rsid w:val="00AF285F"/>
    <w:rsid w:val="00AF28C0"/>
    <w:rsid w:val="00AF2967"/>
    <w:rsid w:val="00AF3098"/>
    <w:rsid w:val="00AF3405"/>
    <w:rsid w:val="00AF3D66"/>
    <w:rsid w:val="00AF4774"/>
    <w:rsid w:val="00AF4D71"/>
    <w:rsid w:val="00AF4F86"/>
    <w:rsid w:val="00AF571E"/>
    <w:rsid w:val="00AF5C83"/>
    <w:rsid w:val="00AF5F7C"/>
    <w:rsid w:val="00AF6135"/>
    <w:rsid w:val="00AF6303"/>
    <w:rsid w:val="00AF647B"/>
    <w:rsid w:val="00AF661C"/>
    <w:rsid w:val="00AF67FF"/>
    <w:rsid w:val="00AF69AE"/>
    <w:rsid w:val="00AF6A27"/>
    <w:rsid w:val="00AF6D0A"/>
    <w:rsid w:val="00AF70FC"/>
    <w:rsid w:val="00AF7361"/>
    <w:rsid w:val="00AF7513"/>
    <w:rsid w:val="00AF7E6A"/>
    <w:rsid w:val="00B00225"/>
    <w:rsid w:val="00B00402"/>
    <w:rsid w:val="00B00A0C"/>
    <w:rsid w:val="00B00C55"/>
    <w:rsid w:val="00B00EE8"/>
    <w:rsid w:val="00B00F6A"/>
    <w:rsid w:val="00B018FB"/>
    <w:rsid w:val="00B0192D"/>
    <w:rsid w:val="00B01B74"/>
    <w:rsid w:val="00B01D4A"/>
    <w:rsid w:val="00B01DDB"/>
    <w:rsid w:val="00B0245C"/>
    <w:rsid w:val="00B02BC4"/>
    <w:rsid w:val="00B02D9E"/>
    <w:rsid w:val="00B0317D"/>
    <w:rsid w:val="00B03466"/>
    <w:rsid w:val="00B03486"/>
    <w:rsid w:val="00B0360C"/>
    <w:rsid w:val="00B03C3D"/>
    <w:rsid w:val="00B03D6D"/>
    <w:rsid w:val="00B03FEF"/>
    <w:rsid w:val="00B041F3"/>
    <w:rsid w:val="00B04805"/>
    <w:rsid w:val="00B0485C"/>
    <w:rsid w:val="00B056D7"/>
    <w:rsid w:val="00B05F2A"/>
    <w:rsid w:val="00B0610C"/>
    <w:rsid w:val="00B0681E"/>
    <w:rsid w:val="00B06AE2"/>
    <w:rsid w:val="00B06F57"/>
    <w:rsid w:val="00B06FAF"/>
    <w:rsid w:val="00B0726D"/>
    <w:rsid w:val="00B0763C"/>
    <w:rsid w:val="00B07827"/>
    <w:rsid w:val="00B078CB"/>
    <w:rsid w:val="00B07983"/>
    <w:rsid w:val="00B10967"/>
    <w:rsid w:val="00B1097F"/>
    <w:rsid w:val="00B10C10"/>
    <w:rsid w:val="00B10C89"/>
    <w:rsid w:val="00B10E5B"/>
    <w:rsid w:val="00B1117B"/>
    <w:rsid w:val="00B11359"/>
    <w:rsid w:val="00B113DE"/>
    <w:rsid w:val="00B11683"/>
    <w:rsid w:val="00B116FB"/>
    <w:rsid w:val="00B125E2"/>
    <w:rsid w:val="00B127A7"/>
    <w:rsid w:val="00B12808"/>
    <w:rsid w:val="00B12B55"/>
    <w:rsid w:val="00B12BFB"/>
    <w:rsid w:val="00B12D1D"/>
    <w:rsid w:val="00B12F81"/>
    <w:rsid w:val="00B13432"/>
    <w:rsid w:val="00B14357"/>
    <w:rsid w:val="00B14727"/>
    <w:rsid w:val="00B14D5B"/>
    <w:rsid w:val="00B14E4D"/>
    <w:rsid w:val="00B158AD"/>
    <w:rsid w:val="00B1594C"/>
    <w:rsid w:val="00B160B5"/>
    <w:rsid w:val="00B161EA"/>
    <w:rsid w:val="00B16450"/>
    <w:rsid w:val="00B166DD"/>
    <w:rsid w:val="00B168B9"/>
    <w:rsid w:val="00B16F4E"/>
    <w:rsid w:val="00B1724D"/>
    <w:rsid w:val="00B177BF"/>
    <w:rsid w:val="00B179C2"/>
    <w:rsid w:val="00B17A4D"/>
    <w:rsid w:val="00B202CE"/>
    <w:rsid w:val="00B20AD9"/>
    <w:rsid w:val="00B213FD"/>
    <w:rsid w:val="00B22012"/>
    <w:rsid w:val="00B221D3"/>
    <w:rsid w:val="00B22454"/>
    <w:rsid w:val="00B2246E"/>
    <w:rsid w:val="00B2264F"/>
    <w:rsid w:val="00B226ED"/>
    <w:rsid w:val="00B22B47"/>
    <w:rsid w:val="00B22C6F"/>
    <w:rsid w:val="00B239A2"/>
    <w:rsid w:val="00B23D1E"/>
    <w:rsid w:val="00B24097"/>
    <w:rsid w:val="00B24BB9"/>
    <w:rsid w:val="00B24D55"/>
    <w:rsid w:val="00B24EC4"/>
    <w:rsid w:val="00B2568E"/>
    <w:rsid w:val="00B25C22"/>
    <w:rsid w:val="00B25D5B"/>
    <w:rsid w:val="00B25E0D"/>
    <w:rsid w:val="00B26A16"/>
    <w:rsid w:val="00B26D5A"/>
    <w:rsid w:val="00B26F11"/>
    <w:rsid w:val="00B2752E"/>
    <w:rsid w:val="00B27D25"/>
    <w:rsid w:val="00B27FD4"/>
    <w:rsid w:val="00B3009A"/>
    <w:rsid w:val="00B309EE"/>
    <w:rsid w:val="00B30F58"/>
    <w:rsid w:val="00B3108C"/>
    <w:rsid w:val="00B3116E"/>
    <w:rsid w:val="00B31355"/>
    <w:rsid w:val="00B316FB"/>
    <w:rsid w:val="00B31730"/>
    <w:rsid w:val="00B31DD5"/>
    <w:rsid w:val="00B320F7"/>
    <w:rsid w:val="00B32161"/>
    <w:rsid w:val="00B324D8"/>
    <w:rsid w:val="00B32A07"/>
    <w:rsid w:val="00B32AE8"/>
    <w:rsid w:val="00B32C32"/>
    <w:rsid w:val="00B32D18"/>
    <w:rsid w:val="00B32DC3"/>
    <w:rsid w:val="00B32ECF"/>
    <w:rsid w:val="00B33004"/>
    <w:rsid w:val="00B337E6"/>
    <w:rsid w:val="00B338E2"/>
    <w:rsid w:val="00B33A11"/>
    <w:rsid w:val="00B33A9E"/>
    <w:rsid w:val="00B346B7"/>
    <w:rsid w:val="00B346C5"/>
    <w:rsid w:val="00B35295"/>
    <w:rsid w:val="00B3560A"/>
    <w:rsid w:val="00B35EB8"/>
    <w:rsid w:val="00B364B9"/>
    <w:rsid w:val="00B368C3"/>
    <w:rsid w:val="00B37051"/>
    <w:rsid w:val="00B370B8"/>
    <w:rsid w:val="00B3779A"/>
    <w:rsid w:val="00B379AB"/>
    <w:rsid w:val="00B37A81"/>
    <w:rsid w:val="00B40D6B"/>
    <w:rsid w:val="00B41121"/>
    <w:rsid w:val="00B415BB"/>
    <w:rsid w:val="00B415FC"/>
    <w:rsid w:val="00B41B1B"/>
    <w:rsid w:val="00B41F12"/>
    <w:rsid w:val="00B424FE"/>
    <w:rsid w:val="00B42828"/>
    <w:rsid w:val="00B4295C"/>
    <w:rsid w:val="00B430EB"/>
    <w:rsid w:val="00B4329D"/>
    <w:rsid w:val="00B4364B"/>
    <w:rsid w:val="00B43684"/>
    <w:rsid w:val="00B43927"/>
    <w:rsid w:val="00B43F91"/>
    <w:rsid w:val="00B447FC"/>
    <w:rsid w:val="00B44AD7"/>
    <w:rsid w:val="00B44CC2"/>
    <w:rsid w:val="00B45002"/>
    <w:rsid w:val="00B45482"/>
    <w:rsid w:val="00B457E4"/>
    <w:rsid w:val="00B45C52"/>
    <w:rsid w:val="00B45F6F"/>
    <w:rsid w:val="00B462AD"/>
    <w:rsid w:val="00B4637D"/>
    <w:rsid w:val="00B4663B"/>
    <w:rsid w:val="00B46E71"/>
    <w:rsid w:val="00B471FE"/>
    <w:rsid w:val="00B47313"/>
    <w:rsid w:val="00B47910"/>
    <w:rsid w:val="00B4793A"/>
    <w:rsid w:val="00B47C80"/>
    <w:rsid w:val="00B47E59"/>
    <w:rsid w:val="00B47F10"/>
    <w:rsid w:val="00B504CA"/>
    <w:rsid w:val="00B50860"/>
    <w:rsid w:val="00B50A79"/>
    <w:rsid w:val="00B510E3"/>
    <w:rsid w:val="00B51162"/>
    <w:rsid w:val="00B5124E"/>
    <w:rsid w:val="00B512A0"/>
    <w:rsid w:val="00B512E9"/>
    <w:rsid w:val="00B51672"/>
    <w:rsid w:val="00B51D7C"/>
    <w:rsid w:val="00B521F6"/>
    <w:rsid w:val="00B524F3"/>
    <w:rsid w:val="00B53173"/>
    <w:rsid w:val="00B531D5"/>
    <w:rsid w:val="00B53250"/>
    <w:rsid w:val="00B532D0"/>
    <w:rsid w:val="00B53524"/>
    <w:rsid w:val="00B53A9C"/>
    <w:rsid w:val="00B5420A"/>
    <w:rsid w:val="00B54C6D"/>
    <w:rsid w:val="00B55A7D"/>
    <w:rsid w:val="00B55DB7"/>
    <w:rsid w:val="00B56189"/>
    <w:rsid w:val="00B56961"/>
    <w:rsid w:val="00B56DC0"/>
    <w:rsid w:val="00B57ADA"/>
    <w:rsid w:val="00B57B88"/>
    <w:rsid w:val="00B57C1E"/>
    <w:rsid w:val="00B600C8"/>
    <w:rsid w:val="00B60830"/>
    <w:rsid w:val="00B60858"/>
    <w:rsid w:val="00B60B48"/>
    <w:rsid w:val="00B60B8F"/>
    <w:rsid w:val="00B60B97"/>
    <w:rsid w:val="00B60C70"/>
    <w:rsid w:val="00B613E0"/>
    <w:rsid w:val="00B615B3"/>
    <w:rsid w:val="00B616A6"/>
    <w:rsid w:val="00B61B54"/>
    <w:rsid w:val="00B62501"/>
    <w:rsid w:val="00B62FBC"/>
    <w:rsid w:val="00B63623"/>
    <w:rsid w:val="00B63DFC"/>
    <w:rsid w:val="00B63F19"/>
    <w:rsid w:val="00B63F72"/>
    <w:rsid w:val="00B64261"/>
    <w:rsid w:val="00B64569"/>
    <w:rsid w:val="00B645FE"/>
    <w:rsid w:val="00B64B35"/>
    <w:rsid w:val="00B651CE"/>
    <w:rsid w:val="00B65392"/>
    <w:rsid w:val="00B65714"/>
    <w:rsid w:val="00B659E7"/>
    <w:rsid w:val="00B65AD1"/>
    <w:rsid w:val="00B65BC4"/>
    <w:rsid w:val="00B65C02"/>
    <w:rsid w:val="00B6600F"/>
    <w:rsid w:val="00B66DAF"/>
    <w:rsid w:val="00B66EBF"/>
    <w:rsid w:val="00B6732A"/>
    <w:rsid w:val="00B6783B"/>
    <w:rsid w:val="00B67A30"/>
    <w:rsid w:val="00B701D0"/>
    <w:rsid w:val="00B70B03"/>
    <w:rsid w:val="00B70ED2"/>
    <w:rsid w:val="00B71024"/>
    <w:rsid w:val="00B712ED"/>
    <w:rsid w:val="00B71392"/>
    <w:rsid w:val="00B71477"/>
    <w:rsid w:val="00B714BD"/>
    <w:rsid w:val="00B714DF"/>
    <w:rsid w:val="00B71675"/>
    <w:rsid w:val="00B718DE"/>
    <w:rsid w:val="00B71AE4"/>
    <w:rsid w:val="00B71B02"/>
    <w:rsid w:val="00B71F6B"/>
    <w:rsid w:val="00B72341"/>
    <w:rsid w:val="00B72F57"/>
    <w:rsid w:val="00B7335D"/>
    <w:rsid w:val="00B73436"/>
    <w:rsid w:val="00B73A86"/>
    <w:rsid w:val="00B73F3B"/>
    <w:rsid w:val="00B74397"/>
    <w:rsid w:val="00B74570"/>
    <w:rsid w:val="00B74B00"/>
    <w:rsid w:val="00B7524B"/>
    <w:rsid w:val="00B755A9"/>
    <w:rsid w:val="00B75BEB"/>
    <w:rsid w:val="00B76505"/>
    <w:rsid w:val="00B76515"/>
    <w:rsid w:val="00B76647"/>
    <w:rsid w:val="00B772C0"/>
    <w:rsid w:val="00B774C5"/>
    <w:rsid w:val="00B775BE"/>
    <w:rsid w:val="00B77664"/>
    <w:rsid w:val="00B77883"/>
    <w:rsid w:val="00B77C9B"/>
    <w:rsid w:val="00B77FE5"/>
    <w:rsid w:val="00B80F46"/>
    <w:rsid w:val="00B81394"/>
    <w:rsid w:val="00B815AF"/>
    <w:rsid w:val="00B816B2"/>
    <w:rsid w:val="00B8177A"/>
    <w:rsid w:val="00B8187C"/>
    <w:rsid w:val="00B81B4E"/>
    <w:rsid w:val="00B82540"/>
    <w:rsid w:val="00B827A0"/>
    <w:rsid w:val="00B82A5A"/>
    <w:rsid w:val="00B82BBC"/>
    <w:rsid w:val="00B82D5B"/>
    <w:rsid w:val="00B83115"/>
    <w:rsid w:val="00B8324F"/>
    <w:rsid w:val="00B8365E"/>
    <w:rsid w:val="00B83900"/>
    <w:rsid w:val="00B839A7"/>
    <w:rsid w:val="00B840F7"/>
    <w:rsid w:val="00B84CCA"/>
    <w:rsid w:val="00B8523C"/>
    <w:rsid w:val="00B86253"/>
    <w:rsid w:val="00B8667B"/>
    <w:rsid w:val="00B86686"/>
    <w:rsid w:val="00B86790"/>
    <w:rsid w:val="00B86A24"/>
    <w:rsid w:val="00B86FA4"/>
    <w:rsid w:val="00B87248"/>
    <w:rsid w:val="00B87429"/>
    <w:rsid w:val="00B8769C"/>
    <w:rsid w:val="00B876D0"/>
    <w:rsid w:val="00B87ADC"/>
    <w:rsid w:val="00B87B3F"/>
    <w:rsid w:val="00B87C10"/>
    <w:rsid w:val="00B87D1F"/>
    <w:rsid w:val="00B87FA0"/>
    <w:rsid w:val="00B901AF"/>
    <w:rsid w:val="00B9033A"/>
    <w:rsid w:val="00B9053B"/>
    <w:rsid w:val="00B908FE"/>
    <w:rsid w:val="00B90D35"/>
    <w:rsid w:val="00B9180B"/>
    <w:rsid w:val="00B9183A"/>
    <w:rsid w:val="00B91E3D"/>
    <w:rsid w:val="00B92B7D"/>
    <w:rsid w:val="00B92BBB"/>
    <w:rsid w:val="00B92D0A"/>
    <w:rsid w:val="00B92D42"/>
    <w:rsid w:val="00B92EE5"/>
    <w:rsid w:val="00B93191"/>
    <w:rsid w:val="00B936A1"/>
    <w:rsid w:val="00B9389A"/>
    <w:rsid w:val="00B9391E"/>
    <w:rsid w:val="00B93E29"/>
    <w:rsid w:val="00B93F3C"/>
    <w:rsid w:val="00B942A5"/>
    <w:rsid w:val="00B9463B"/>
    <w:rsid w:val="00B946B2"/>
    <w:rsid w:val="00B94C26"/>
    <w:rsid w:val="00B94FB8"/>
    <w:rsid w:val="00B9536E"/>
    <w:rsid w:val="00B95672"/>
    <w:rsid w:val="00B95A9B"/>
    <w:rsid w:val="00B95CDE"/>
    <w:rsid w:val="00B95FA7"/>
    <w:rsid w:val="00B9614B"/>
    <w:rsid w:val="00B96235"/>
    <w:rsid w:val="00B96241"/>
    <w:rsid w:val="00B96245"/>
    <w:rsid w:val="00B9639B"/>
    <w:rsid w:val="00B963E9"/>
    <w:rsid w:val="00B96D78"/>
    <w:rsid w:val="00B973C7"/>
    <w:rsid w:val="00B97512"/>
    <w:rsid w:val="00B979B0"/>
    <w:rsid w:val="00B97B34"/>
    <w:rsid w:val="00BA092C"/>
    <w:rsid w:val="00BA0FF6"/>
    <w:rsid w:val="00BA111A"/>
    <w:rsid w:val="00BA1425"/>
    <w:rsid w:val="00BA1515"/>
    <w:rsid w:val="00BA19F3"/>
    <w:rsid w:val="00BA1C4E"/>
    <w:rsid w:val="00BA1E6B"/>
    <w:rsid w:val="00BA1F2A"/>
    <w:rsid w:val="00BA24AD"/>
    <w:rsid w:val="00BA24CC"/>
    <w:rsid w:val="00BA279A"/>
    <w:rsid w:val="00BA2EFC"/>
    <w:rsid w:val="00BA2FD5"/>
    <w:rsid w:val="00BA34E9"/>
    <w:rsid w:val="00BA3BBA"/>
    <w:rsid w:val="00BA45A2"/>
    <w:rsid w:val="00BA45EC"/>
    <w:rsid w:val="00BA4708"/>
    <w:rsid w:val="00BA47E7"/>
    <w:rsid w:val="00BA4B47"/>
    <w:rsid w:val="00BA4CA5"/>
    <w:rsid w:val="00BA5188"/>
    <w:rsid w:val="00BA659E"/>
    <w:rsid w:val="00BA66A1"/>
    <w:rsid w:val="00BA6EC1"/>
    <w:rsid w:val="00BA6EEE"/>
    <w:rsid w:val="00BA6FC8"/>
    <w:rsid w:val="00BA767F"/>
    <w:rsid w:val="00BA77E8"/>
    <w:rsid w:val="00BA7A40"/>
    <w:rsid w:val="00BA7B6F"/>
    <w:rsid w:val="00BA7BD8"/>
    <w:rsid w:val="00BA7C80"/>
    <w:rsid w:val="00BA7D8D"/>
    <w:rsid w:val="00BA7E14"/>
    <w:rsid w:val="00BB01F9"/>
    <w:rsid w:val="00BB036D"/>
    <w:rsid w:val="00BB0823"/>
    <w:rsid w:val="00BB0E14"/>
    <w:rsid w:val="00BB0E60"/>
    <w:rsid w:val="00BB119D"/>
    <w:rsid w:val="00BB135E"/>
    <w:rsid w:val="00BB149B"/>
    <w:rsid w:val="00BB161B"/>
    <w:rsid w:val="00BB20A5"/>
    <w:rsid w:val="00BB258A"/>
    <w:rsid w:val="00BB2A24"/>
    <w:rsid w:val="00BB3383"/>
    <w:rsid w:val="00BB3498"/>
    <w:rsid w:val="00BB37F9"/>
    <w:rsid w:val="00BB39F8"/>
    <w:rsid w:val="00BB3AB6"/>
    <w:rsid w:val="00BB4123"/>
    <w:rsid w:val="00BB4213"/>
    <w:rsid w:val="00BB435F"/>
    <w:rsid w:val="00BB494D"/>
    <w:rsid w:val="00BB4AE0"/>
    <w:rsid w:val="00BB4C96"/>
    <w:rsid w:val="00BB4DB4"/>
    <w:rsid w:val="00BB4E0C"/>
    <w:rsid w:val="00BB4E92"/>
    <w:rsid w:val="00BB5778"/>
    <w:rsid w:val="00BB5790"/>
    <w:rsid w:val="00BB5F4F"/>
    <w:rsid w:val="00BB60BD"/>
    <w:rsid w:val="00BB6256"/>
    <w:rsid w:val="00BB627C"/>
    <w:rsid w:val="00BB638C"/>
    <w:rsid w:val="00BB6604"/>
    <w:rsid w:val="00BB66BF"/>
    <w:rsid w:val="00BB69B3"/>
    <w:rsid w:val="00BB6B75"/>
    <w:rsid w:val="00BB7247"/>
    <w:rsid w:val="00BB7A8A"/>
    <w:rsid w:val="00BC08AA"/>
    <w:rsid w:val="00BC0CAA"/>
    <w:rsid w:val="00BC1318"/>
    <w:rsid w:val="00BC18F7"/>
    <w:rsid w:val="00BC2252"/>
    <w:rsid w:val="00BC2797"/>
    <w:rsid w:val="00BC28FE"/>
    <w:rsid w:val="00BC2962"/>
    <w:rsid w:val="00BC2AB1"/>
    <w:rsid w:val="00BC2CED"/>
    <w:rsid w:val="00BC2E78"/>
    <w:rsid w:val="00BC2FC1"/>
    <w:rsid w:val="00BC346F"/>
    <w:rsid w:val="00BC34DA"/>
    <w:rsid w:val="00BC359F"/>
    <w:rsid w:val="00BC41F6"/>
    <w:rsid w:val="00BC488B"/>
    <w:rsid w:val="00BC4A0E"/>
    <w:rsid w:val="00BC5079"/>
    <w:rsid w:val="00BC5176"/>
    <w:rsid w:val="00BC563F"/>
    <w:rsid w:val="00BC57A1"/>
    <w:rsid w:val="00BC60CC"/>
    <w:rsid w:val="00BC61A9"/>
    <w:rsid w:val="00BC66AC"/>
    <w:rsid w:val="00BC6733"/>
    <w:rsid w:val="00BC67E7"/>
    <w:rsid w:val="00BC6DF8"/>
    <w:rsid w:val="00BC7020"/>
    <w:rsid w:val="00BC7050"/>
    <w:rsid w:val="00BC70DE"/>
    <w:rsid w:val="00BC755B"/>
    <w:rsid w:val="00BC7A2D"/>
    <w:rsid w:val="00BC7C99"/>
    <w:rsid w:val="00BC7D13"/>
    <w:rsid w:val="00BD002B"/>
    <w:rsid w:val="00BD01F4"/>
    <w:rsid w:val="00BD0233"/>
    <w:rsid w:val="00BD04D0"/>
    <w:rsid w:val="00BD05B8"/>
    <w:rsid w:val="00BD0661"/>
    <w:rsid w:val="00BD0EC8"/>
    <w:rsid w:val="00BD0EF0"/>
    <w:rsid w:val="00BD1325"/>
    <w:rsid w:val="00BD16CE"/>
    <w:rsid w:val="00BD2339"/>
    <w:rsid w:val="00BD2589"/>
    <w:rsid w:val="00BD28E9"/>
    <w:rsid w:val="00BD2A17"/>
    <w:rsid w:val="00BD318E"/>
    <w:rsid w:val="00BD3336"/>
    <w:rsid w:val="00BD39D4"/>
    <w:rsid w:val="00BD4273"/>
    <w:rsid w:val="00BD427C"/>
    <w:rsid w:val="00BD4676"/>
    <w:rsid w:val="00BD4A17"/>
    <w:rsid w:val="00BD4AD2"/>
    <w:rsid w:val="00BD51D0"/>
    <w:rsid w:val="00BD572F"/>
    <w:rsid w:val="00BD6441"/>
    <w:rsid w:val="00BD6961"/>
    <w:rsid w:val="00BD6B80"/>
    <w:rsid w:val="00BD73E6"/>
    <w:rsid w:val="00BD7468"/>
    <w:rsid w:val="00BD7811"/>
    <w:rsid w:val="00BD788C"/>
    <w:rsid w:val="00BD790C"/>
    <w:rsid w:val="00BD7D1E"/>
    <w:rsid w:val="00BD7D89"/>
    <w:rsid w:val="00BE023F"/>
    <w:rsid w:val="00BE084D"/>
    <w:rsid w:val="00BE0A9A"/>
    <w:rsid w:val="00BE0B14"/>
    <w:rsid w:val="00BE0CF6"/>
    <w:rsid w:val="00BE0D22"/>
    <w:rsid w:val="00BE12E1"/>
    <w:rsid w:val="00BE2E6D"/>
    <w:rsid w:val="00BE3396"/>
    <w:rsid w:val="00BE3545"/>
    <w:rsid w:val="00BE3B43"/>
    <w:rsid w:val="00BE3C4D"/>
    <w:rsid w:val="00BE42B0"/>
    <w:rsid w:val="00BE44CD"/>
    <w:rsid w:val="00BE464B"/>
    <w:rsid w:val="00BE471C"/>
    <w:rsid w:val="00BE4A3B"/>
    <w:rsid w:val="00BE4BCD"/>
    <w:rsid w:val="00BE5152"/>
    <w:rsid w:val="00BE57F7"/>
    <w:rsid w:val="00BE58E6"/>
    <w:rsid w:val="00BE62C5"/>
    <w:rsid w:val="00BE643C"/>
    <w:rsid w:val="00BE68D2"/>
    <w:rsid w:val="00BE6BCC"/>
    <w:rsid w:val="00BE6F16"/>
    <w:rsid w:val="00BE6F66"/>
    <w:rsid w:val="00BE6FC2"/>
    <w:rsid w:val="00BE7599"/>
    <w:rsid w:val="00BE76EA"/>
    <w:rsid w:val="00BE7AF6"/>
    <w:rsid w:val="00BE7FDF"/>
    <w:rsid w:val="00BF016A"/>
    <w:rsid w:val="00BF05FB"/>
    <w:rsid w:val="00BF06CA"/>
    <w:rsid w:val="00BF0A64"/>
    <w:rsid w:val="00BF0EC7"/>
    <w:rsid w:val="00BF1829"/>
    <w:rsid w:val="00BF18BB"/>
    <w:rsid w:val="00BF1D88"/>
    <w:rsid w:val="00BF1FE8"/>
    <w:rsid w:val="00BF2788"/>
    <w:rsid w:val="00BF27BE"/>
    <w:rsid w:val="00BF2817"/>
    <w:rsid w:val="00BF3281"/>
    <w:rsid w:val="00BF366C"/>
    <w:rsid w:val="00BF392B"/>
    <w:rsid w:val="00BF3BB3"/>
    <w:rsid w:val="00BF3E9D"/>
    <w:rsid w:val="00BF3F12"/>
    <w:rsid w:val="00BF403C"/>
    <w:rsid w:val="00BF414B"/>
    <w:rsid w:val="00BF419D"/>
    <w:rsid w:val="00BF4244"/>
    <w:rsid w:val="00BF4709"/>
    <w:rsid w:val="00BF4852"/>
    <w:rsid w:val="00BF4A62"/>
    <w:rsid w:val="00BF4B20"/>
    <w:rsid w:val="00BF4DF4"/>
    <w:rsid w:val="00BF520B"/>
    <w:rsid w:val="00BF6055"/>
    <w:rsid w:val="00BF614F"/>
    <w:rsid w:val="00BF6C22"/>
    <w:rsid w:val="00BF6E44"/>
    <w:rsid w:val="00BF6FC1"/>
    <w:rsid w:val="00C00815"/>
    <w:rsid w:val="00C00839"/>
    <w:rsid w:val="00C0091A"/>
    <w:rsid w:val="00C00C15"/>
    <w:rsid w:val="00C00FFC"/>
    <w:rsid w:val="00C020F0"/>
    <w:rsid w:val="00C02ACD"/>
    <w:rsid w:val="00C02D75"/>
    <w:rsid w:val="00C0311B"/>
    <w:rsid w:val="00C031A8"/>
    <w:rsid w:val="00C0335C"/>
    <w:rsid w:val="00C035F5"/>
    <w:rsid w:val="00C03B00"/>
    <w:rsid w:val="00C03B0A"/>
    <w:rsid w:val="00C03B1E"/>
    <w:rsid w:val="00C042AA"/>
    <w:rsid w:val="00C049CB"/>
    <w:rsid w:val="00C04A5D"/>
    <w:rsid w:val="00C05483"/>
    <w:rsid w:val="00C055A9"/>
    <w:rsid w:val="00C055F2"/>
    <w:rsid w:val="00C05D45"/>
    <w:rsid w:val="00C060C4"/>
    <w:rsid w:val="00C06395"/>
    <w:rsid w:val="00C06525"/>
    <w:rsid w:val="00C06612"/>
    <w:rsid w:val="00C0668F"/>
    <w:rsid w:val="00C06B3F"/>
    <w:rsid w:val="00C06FF8"/>
    <w:rsid w:val="00C07698"/>
    <w:rsid w:val="00C10082"/>
    <w:rsid w:val="00C102E3"/>
    <w:rsid w:val="00C103A7"/>
    <w:rsid w:val="00C108C9"/>
    <w:rsid w:val="00C10C82"/>
    <w:rsid w:val="00C110B4"/>
    <w:rsid w:val="00C115FC"/>
    <w:rsid w:val="00C11847"/>
    <w:rsid w:val="00C11B2E"/>
    <w:rsid w:val="00C11F17"/>
    <w:rsid w:val="00C12074"/>
    <w:rsid w:val="00C12486"/>
    <w:rsid w:val="00C125D4"/>
    <w:rsid w:val="00C12797"/>
    <w:rsid w:val="00C128A8"/>
    <w:rsid w:val="00C129AC"/>
    <w:rsid w:val="00C12A4C"/>
    <w:rsid w:val="00C13068"/>
    <w:rsid w:val="00C138E0"/>
    <w:rsid w:val="00C13957"/>
    <w:rsid w:val="00C13A3D"/>
    <w:rsid w:val="00C13C4D"/>
    <w:rsid w:val="00C13CED"/>
    <w:rsid w:val="00C13E7E"/>
    <w:rsid w:val="00C147DD"/>
    <w:rsid w:val="00C148FF"/>
    <w:rsid w:val="00C14C8B"/>
    <w:rsid w:val="00C14CAD"/>
    <w:rsid w:val="00C1565C"/>
    <w:rsid w:val="00C159A0"/>
    <w:rsid w:val="00C15EFC"/>
    <w:rsid w:val="00C16423"/>
    <w:rsid w:val="00C174C7"/>
    <w:rsid w:val="00C201B8"/>
    <w:rsid w:val="00C2089F"/>
    <w:rsid w:val="00C21443"/>
    <w:rsid w:val="00C21787"/>
    <w:rsid w:val="00C21880"/>
    <w:rsid w:val="00C21B1D"/>
    <w:rsid w:val="00C21F87"/>
    <w:rsid w:val="00C21FD1"/>
    <w:rsid w:val="00C224F4"/>
    <w:rsid w:val="00C2252E"/>
    <w:rsid w:val="00C22D59"/>
    <w:rsid w:val="00C22F29"/>
    <w:rsid w:val="00C230E3"/>
    <w:rsid w:val="00C23449"/>
    <w:rsid w:val="00C23E33"/>
    <w:rsid w:val="00C23E6C"/>
    <w:rsid w:val="00C24647"/>
    <w:rsid w:val="00C249F0"/>
    <w:rsid w:val="00C24C8B"/>
    <w:rsid w:val="00C257A6"/>
    <w:rsid w:val="00C25AD2"/>
    <w:rsid w:val="00C25DE2"/>
    <w:rsid w:val="00C25EF5"/>
    <w:rsid w:val="00C2662F"/>
    <w:rsid w:val="00C26702"/>
    <w:rsid w:val="00C267AD"/>
    <w:rsid w:val="00C26EBF"/>
    <w:rsid w:val="00C275CB"/>
    <w:rsid w:val="00C308ED"/>
    <w:rsid w:val="00C30BFD"/>
    <w:rsid w:val="00C30E3A"/>
    <w:rsid w:val="00C318CA"/>
    <w:rsid w:val="00C326D4"/>
    <w:rsid w:val="00C32EE7"/>
    <w:rsid w:val="00C33061"/>
    <w:rsid w:val="00C33138"/>
    <w:rsid w:val="00C3330F"/>
    <w:rsid w:val="00C33E6E"/>
    <w:rsid w:val="00C3421B"/>
    <w:rsid w:val="00C346FA"/>
    <w:rsid w:val="00C34DDF"/>
    <w:rsid w:val="00C3522F"/>
    <w:rsid w:val="00C355CB"/>
    <w:rsid w:val="00C358F9"/>
    <w:rsid w:val="00C359F2"/>
    <w:rsid w:val="00C35D2E"/>
    <w:rsid w:val="00C35D4F"/>
    <w:rsid w:val="00C35F13"/>
    <w:rsid w:val="00C35FB0"/>
    <w:rsid w:val="00C372F3"/>
    <w:rsid w:val="00C378DD"/>
    <w:rsid w:val="00C40362"/>
    <w:rsid w:val="00C4056C"/>
    <w:rsid w:val="00C407D5"/>
    <w:rsid w:val="00C4084C"/>
    <w:rsid w:val="00C4088F"/>
    <w:rsid w:val="00C40BF9"/>
    <w:rsid w:val="00C40D25"/>
    <w:rsid w:val="00C40F16"/>
    <w:rsid w:val="00C41149"/>
    <w:rsid w:val="00C4117C"/>
    <w:rsid w:val="00C413F4"/>
    <w:rsid w:val="00C41C5C"/>
    <w:rsid w:val="00C41FFE"/>
    <w:rsid w:val="00C4215F"/>
    <w:rsid w:val="00C4232E"/>
    <w:rsid w:val="00C42357"/>
    <w:rsid w:val="00C424E7"/>
    <w:rsid w:val="00C42CB7"/>
    <w:rsid w:val="00C431E2"/>
    <w:rsid w:val="00C433FD"/>
    <w:rsid w:val="00C4344B"/>
    <w:rsid w:val="00C4351F"/>
    <w:rsid w:val="00C43876"/>
    <w:rsid w:val="00C43B3E"/>
    <w:rsid w:val="00C4434F"/>
    <w:rsid w:val="00C44353"/>
    <w:rsid w:val="00C4470E"/>
    <w:rsid w:val="00C44C7A"/>
    <w:rsid w:val="00C44D67"/>
    <w:rsid w:val="00C44EF3"/>
    <w:rsid w:val="00C45275"/>
    <w:rsid w:val="00C45717"/>
    <w:rsid w:val="00C45939"/>
    <w:rsid w:val="00C45E38"/>
    <w:rsid w:val="00C45EF2"/>
    <w:rsid w:val="00C462AF"/>
    <w:rsid w:val="00C467C5"/>
    <w:rsid w:val="00C4681E"/>
    <w:rsid w:val="00C46E22"/>
    <w:rsid w:val="00C47540"/>
    <w:rsid w:val="00C47D04"/>
    <w:rsid w:val="00C50289"/>
    <w:rsid w:val="00C50CE5"/>
    <w:rsid w:val="00C50DAD"/>
    <w:rsid w:val="00C50ED1"/>
    <w:rsid w:val="00C5116C"/>
    <w:rsid w:val="00C513E8"/>
    <w:rsid w:val="00C51495"/>
    <w:rsid w:val="00C514F1"/>
    <w:rsid w:val="00C51C6B"/>
    <w:rsid w:val="00C5216D"/>
    <w:rsid w:val="00C5267C"/>
    <w:rsid w:val="00C5290E"/>
    <w:rsid w:val="00C53067"/>
    <w:rsid w:val="00C5336D"/>
    <w:rsid w:val="00C5373D"/>
    <w:rsid w:val="00C53868"/>
    <w:rsid w:val="00C53D9A"/>
    <w:rsid w:val="00C53DC2"/>
    <w:rsid w:val="00C547AE"/>
    <w:rsid w:val="00C54A73"/>
    <w:rsid w:val="00C54B57"/>
    <w:rsid w:val="00C55010"/>
    <w:rsid w:val="00C5524F"/>
    <w:rsid w:val="00C558AA"/>
    <w:rsid w:val="00C562A6"/>
    <w:rsid w:val="00C563C8"/>
    <w:rsid w:val="00C56CF0"/>
    <w:rsid w:val="00C56D2E"/>
    <w:rsid w:val="00C5709B"/>
    <w:rsid w:val="00C57154"/>
    <w:rsid w:val="00C573B2"/>
    <w:rsid w:val="00C57430"/>
    <w:rsid w:val="00C57455"/>
    <w:rsid w:val="00C5761D"/>
    <w:rsid w:val="00C576C0"/>
    <w:rsid w:val="00C57767"/>
    <w:rsid w:val="00C57BF1"/>
    <w:rsid w:val="00C57D19"/>
    <w:rsid w:val="00C57FA2"/>
    <w:rsid w:val="00C60349"/>
    <w:rsid w:val="00C603E3"/>
    <w:rsid w:val="00C60437"/>
    <w:rsid w:val="00C60E4E"/>
    <w:rsid w:val="00C60FDD"/>
    <w:rsid w:val="00C6108B"/>
    <w:rsid w:val="00C6110C"/>
    <w:rsid w:val="00C612C7"/>
    <w:rsid w:val="00C619AD"/>
    <w:rsid w:val="00C61B9C"/>
    <w:rsid w:val="00C6204E"/>
    <w:rsid w:val="00C62D58"/>
    <w:rsid w:val="00C63835"/>
    <w:rsid w:val="00C638FA"/>
    <w:rsid w:val="00C6403F"/>
    <w:rsid w:val="00C64276"/>
    <w:rsid w:val="00C646EB"/>
    <w:rsid w:val="00C64703"/>
    <w:rsid w:val="00C6496D"/>
    <w:rsid w:val="00C64B88"/>
    <w:rsid w:val="00C65A6B"/>
    <w:rsid w:val="00C65B7F"/>
    <w:rsid w:val="00C666AD"/>
    <w:rsid w:val="00C668B9"/>
    <w:rsid w:val="00C66AC7"/>
    <w:rsid w:val="00C66D63"/>
    <w:rsid w:val="00C66F60"/>
    <w:rsid w:val="00C67151"/>
    <w:rsid w:val="00C67159"/>
    <w:rsid w:val="00C67187"/>
    <w:rsid w:val="00C672C8"/>
    <w:rsid w:val="00C67448"/>
    <w:rsid w:val="00C676A2"/>
    <w:rsid w:val="00C679C0"/>
    <w:rsid w:val="00C67AA8"/>
    <w:rsid w:val="00C67D78"/>
    <w:rsid w:val="00C67E08"/>
    <w:rsid w:val="00C704C0"/>
    <w:rsid w:val="00C7098A"/>
    <w:rsid w:val="00C70BE1"/>
    <w:rsid w:val="00C7134A"/>
    <w:rsid w:val="00C71F3D"/>
    <w:rsid w:val="00C71F97"/>
    <w:rsid w:val="00C7264F"/>
    <w:rsid w:val="00C728DC"/>
    <w:rsid w:val="00C72909"/>
    <w:rsid w:val="00C7298A"/>
    <w:rsid w:val="00C72AA2"/>
    <w:rsid w:val="00C73259"/>
    <w:rsid w:val="00C737C4"/>
    <w:rsid w:val="00C73A31"/>
    <w:rsid w:val="00C73D88"/>
    <w:rsid w:val="00C73F1C"/>
    <w:rsid w:val="00C741EB"/>
    <w:rsid w:val="00C74798"/>
    <w:rsid w:val="00C74B33"/>
    <w:rsid w:val="00C752B5"/>
    <w:rsid w:val="00C752EA"/>
    <w:rsid w:val="00C7544E"/>
    <w:rsid w:val="00C75717"/>
    <w:rsid w:val="00C75ACC"/>
    <w:rsid w:val="00C75D50"/>
    <w:rsid w:val="00C75E02"/>
    <w:rsid w:val="00C76272"/>
    <w:rsid w:val="00C76351"/>
    <w:rsid w:val="00C764FC"/>
    <w:rsid w:val="00C76773"/>
    <w:rsid w:val="00C76835"/>
    <w:rsid w:val="00C769D8"/>
    <w:rsid w:val="00C76A1A"/>
    <w:rsid w:val="00C7703E"/>
    <w:rsid w:val="00C772DC"/>
    <w:rsid w:val="00C778CC"/>
    <w:rsid w:val="00C77B43"/>
    <w:rsid w:val="00C77BE7"/>
    <w:rsid w:val="00C77C3E"/>
    <w:rsid w:val="00C80080"/>
    <w:rsid w:val="00C8045A"/>
    <w:rsid w:val="00C8050C"/>
    <w:rsid w:val="00C80C90"/>
    <w:rsid w:val="00C80D58"/>
    <w:rsid w:val="00C80D7B"/>
    <w:rsid w:val="00C80DE8"/>
    <w:rsid w:val="00C80E09"/>
    <w:rsid w:val="00C811A9"/>
    <w:rsid w:val="00C815E7"/>
    <w:rsid w:val="00C81D24"/>
    <w:rsid w:val="00C81D59"/>
    <w:rsid w:val="00C81FD0"/>
    <w:rsid w:val="00C82157"/>
    <w:rsid w:val="00C826D9"/>
    <w:rsid w:val="00C82B10"/>
    <w:rsid w:val="00C82E0B"/>
    <w:rsid w:val="00C82F3E"/>
    <w:rsid w:val="00C83E33"/>
    <w:rsid w:val="00C8493B"/>
    <w:rsid w:val="00C850E6"/>
    <w:rsid w:val="00C856F6"/>
    <w:rsid w:val="00C86165"/>
    <w:rsid w:val="00C862F3"/>
    <w:rsid w:val="00C86891"/>
    <w:rsid w:val="00C868D3"/>
    <w:rsid w:val="00C8698C"/>
    <w:rsid w:val="00C869FD"/>
    <w:rsid w:val="00C87A58"/>
    <w:rsid w:val="00C87F34"/>
    <w:rsid w:val="00C90242"/>
    <w:rsid w:val="00C9033C"/>
    <w:rsid w:val="00C91A10"/>
    <w:rsid w:val="00C91CC4"/>
    <w:rsid w:val="00C92154"/>
    <w:rsid w:val="00C9219B"/>
    <w:rsid w:val="00C924F7"/>
    <w:rsid w:val="00C92829"/>
    <w:rsid w:val="00C92DA3"/>
    <w:rsid w:val="00C9308E"/>
    <w:rsid w:val="00C930EC"/>
    <w:rsid w:val="00C934A9"/>
    <w:rsid w:val="00C934DC"/>
    <w:rsid w:val="00C935EF"/>
    <w:rsid w:val="00C93641"/>
    <w:rsid w:val="00C93BED"/>
    <w:rsid w:val="00C93DB1"/>
    <w:rsid w:val="00C93E27"/>
    <w:rsid w:val="00C93F9B"/>
    <w:rsid w:val="00C941BF"/>
    <w:rsid w:val="00C94A88"/>
    <w:rsid w:val="00C951FB"/>
    <w:rsid w:val="00C955FB"/>
    <w:rsid w:val="00C9618C"/>
    <w:rsid w:val="00C961DC"/>
    <w:rsid w:val="00C96B5C"/>
    <w:rsid w:val="00C96BB2"/>
    <w:rsid w:val="00C97630"/>
    <w:rsid w:val="00C9796F"/>
    <w:rsid w:val="00C97CC9"/>
    <w:rsid w:val="00C97CE7"/>
    <w:rsid w:val="00C97FD8"/>
    <w:rsid w:val="00CA012F"/>
    <w:rsid w:val="00CA01AB"/>
    <w:rsid w:val="00CA0591"/>
    <w:rsid w:val="00CA0C54"/>
    <w:rsid w:val="00CA0F2E"/>
    <w:rsid w:val="00CA11C6"/>
    <w:rsid w:val="00CA1819"/>
    <w:rsid w:val="00CA19EA"/>
    <w:rsid w:val="00CA1B65"/>
    <w:rsid w:val="00CA1DFF"/>
    <w:rsid w:val="00CA2B87"/>
    <w:rsid w:val="00CA2D7D"/>
    <w:rsid w:val="00CA2E55"/>
    <w:rsid w:val="00CA2F23"/>
    <w:rsid w:val="00CA320D"/>
    <w:rsid w:val="00CA33AE"/>
    <w:rsid w:val="00CA364F"/>
    <w:rsid w:val="00CA3BED"/>
    <w:rsid w:val="00CA41C4"/>
    <w:rsid w:val="00CA48DE"/>
    <w:rsid w:val="00CA4A5F"/>
    <w:rsid w:val="00CA4B22"/>
    <w:rsid w:val="00CA53CC"/>
    <w:rsid w:val="00CA564E"/>
    <w:rsid w:val="00CA568B"/>
    <w:rsid w:val="00CA5B93"/>
    <w:rsid w:val="00CA5E99"/>
    <w:rsid w:val="00CA6457"/>
    <w:rsid w:val="00CA705C"/>
    <w:rsid w:val="00CA75C9"/>
    <w:rsid w:val="00CA7B77"/>
    <w:rsid w:val="00CB0041"/>
    <w:rsid w:val="00CB0219"/>
    <w:rsid w:val="00CB069C"/>
    <w:rsid w:val="00CB07BF"/>
    <w:rsid w:val="00CB0C0F"/>
    <w:rsid w:val="00CB0C67"/>
    <w:rsid w:val="00CB0F21"/>
    <w:rsid w:val="00CB0F4E"/>
    <w:rsid w:val="00CB22CB"/>
    <w:rsid w:val="00CB2D68"/>
    <w:rsid w:val="00CB3252"/>
    <w:rsid w:val="00CB3EB7"/>
    <w:rsid w:val="00CB40E4"/>
    <w:rsid w:val="00CB452A"/>
    <w:rsid w:val="00CB4652"/>
    <w:rsid w:val="00CB4CCC"/>
    <w:rsid w:val="00CB57D2"/>
    <w:rsid w:val="00CB60A2"/>
    <w:rsid w:val="00CB636B"/>
    <w:rsid w:val="00CB6EE7"/>
    <w:rsid w:val="00CB7390"/>
    <w:rsid w:val="00CB73D7"/>
    <w:rsid w:val="00CB75E0"/>
    <w:rsid w:val="00CB7E3C"/>
    <w:rsid w:val="00CC0061"/>
    <w:rsid w:val="00CC0095"/>
    <w:rsid w:val="00CC061C"/>
    <w:rsid w:val="00CC0919"/>
    <w:rsid w:val="00CC0D17"/>
    <w:rsid w:val="00CC0DDD"/>
    <w:rsid w:val="00CC1559"/>
    <w:rsid w:val="00CC186A"/>
    <w:rsid w:val="00CC1A35"/>
    <w:rsid w:val="00CC2256"/>
    <w:rsid w:val="00CC2D75"/>
    <w:rsid w:val="00CC2F22"/>
    <w:rsid w:val="00CC306B"/>
    <w:rsid w:val="00CC31F2"/>
    <w:rsid w:val="00CC3294"/>
    <w:rsid w:val="00CC34DB"/>
    <w:rsid w:val="00CC360A"/>
    <w:rsid w:val="00CC3780"/>
    <w:rsid w:val="00CC3915"/>
    <w:rsid w:val="00CC3CE8"/>
    <w:rsid w:val="00CC3DE9"/>
    <w:rsid w:val="00CC3EF8"/>
    <w:rsid w:val="00CC4949"/>
    <w:rsid w:val="00CC5709"/>
    <w:rsid w:val="00CC5754"/>
    <w:rsid w:val="00CC5963"/>
    <w:rsid w:val="00CC5E4A"/>
    <w:rsid w:val="00CC5F72"/>
    <w:rsid w:val="00CC5F73"/>
    <w:rsid w:val="00CC63AC"/>
    <w:rsid w:val="00CC6884"/>
    <w:rsid w:val="00CC69A4"/>
    <w:rsid w:val="00CC69DE"/>
    <w:rsid w:val="00CC6A89"/>
    <w:rsid w:val="00CC6F24"/>
    <w:rsid w:val="00CC71BE"/>
    <w:rsid w:val="00CC7965"/>
    <w:rsid w:val="00CC7B4D"/>
    <w:rsid w:val="00CC7CB1"/>
    <w:rsid w:val="00CC7DD5"/>
    <w:rsid w:val="00CC7E05"/>
    <w:rsid w:val="00CD006F"/>
    <w:rsid w:val="00CD008E"/>
    <w:rsid w:val="00CD03A7"/>
    <w:rsid w:val="00CD0936"/>
    <w:rsid w:val="00CD0CD6"/>
    <w:rsid w:val="00CD0D2E"/>
    <w:rsid w:val="00CD0E5C"/>
    <w:rsid w:val="00CD1331"/>
    <w:rsid w:val="00CD1347"/>
    <w:rsid w:val="00CD135A"/>
    <w:rsid w:val="00CD13B7"/>
    <w:rsid w:val="00CD1452"/>
    <w:rsid w:val="00CD1515"/>
    <w:rsid w:val="00CD1749"/>
    <w:rsid w:val="00CD17A8"/>
    <w:rsid w:val="00CD193A"/>
    <w:rsid w:val="00CD1B12"/>
    <w:rsid w:val="00CD2129"/>
    <w:rsid w:val="00CD260E"/>
    <w:rsid w:val="00CD26BC"/>
    <w:rsid w:val="00CD28FF"/>
    <w:rsid w:val="00CD33E0"/>
    <w:rsid w:val="00CD35B9"/>
    <w:rsid w:val="00CD35C4"/>
    <w:rsid w:val="00CD38C9"/>
    <w:rsid w:val="00CD3C33"/>
    <w:rsid w:val="00CD3FF3"/>
    <w:rsid w:val="00CD49F9"/>
    <w:rsid w:val="00CD4A0C"/>
    <w:rsid w:val="00CD4A62"/>
    <w:rsid w:val="00CD5A84"/>
    <w:rsid w:val="00CD5C89"/>
    <w:rsid w:val="00CD5EA5"/>
    <w:rsid w:val="00CD654F"/>
    <w:rsid w:val="00CD6659"/>
    <w:rsid w:val="00CD687C"/>
    <w:rsid w:val="00CD6AE0"/>
    <w:rsid w:val="00CD6F07"/>
    <w:rsid w:val="00CD72EB"/>
    <w:rsid w:val="00CD7384"/>
    <w:rsid w:val="00CD7855"/>
    <w:rsid w:val="00CD7966"/>
    <w:rsid w:val="00CE03CD"/>
    <w:rsid w:val="00CE066C"/>
    <w:rsid w:val="00CE0B23"/>
    <w:rsid w:val="00CE103A"/>
    <w:rsid w:val="00CE1871"/>
    <w:rsid w:val="00CE1A3F"/>
    <w:rsid w:val="00CE1E31"/>
    <w:rsid w:val="00CE236B"/>
    <w:rsid w:val="00CE24C3"/>
    <w:rsid w:val="00CE270F"/>
    <w:rsid w:val="00CE2855"/>
    <w:rsid w:val="00CE2E11"/>
    <w:rsid w:val="00CE2E9D"/>
    <w:rsid w:val="00CE2F2C"/>
    <w:rsid w:val="00CE3152"/>
    <w:rsid w:val="00CE31E8"/>
    <w:rsid w:val="00CE341D"/>
    <w:rsid w:val="00CE4638"/>
    <w:rsid w:val="00CE4AC0"/>
    <w:rsid w:val="00CE4B7F"/>
    <w:rsid w:val="00CE4BDA"/>
    <w:rsid w:val="00CE4E21"/>
    <w:rsid w:val="00CE4F05"/>
    <w:rsid w:val="00CE5344"/>
    <w:rsid w:val="00CE53D3"/>
    <w:rsid w:val="00CE5509"/>
    <w:rsid w:val="00CE5986"/>
    <w:rsid w:val="00CE5BAE"/>
    <w:rsid w:val="00CE5D4A"/>
    <w:rsid w:val="00CE60CB"/>
    <w:rsid w:val="00CE65EB"/>
    <w:rsid w:val="00CE65FA"/>
    <w:rsid w:val="00CE6868"/>
    <w:rsid w:val="00CE6C07"/>
    <w:rsid w:val="00CE7136"/>
    <w:rsid w:val="00CE72A6"/>
    <w:rsid w:val="00CE7B73"/>
    <w:rsid w:val="00CF0114"/>
    <w:rsid w:val="00CF0213"/>
    <w:rsid w:val="00CF02FB"/>
    <w:rsid w:val="00CF05DF"/>
    <w:rsid w:val="00CF0E20"/>
    <w:rsid w:val="00CF0FA8"/>
    <w:rsid w:val="00CF1775"/>
    <w:rsid w:val="00CF19A7"/>
    <w:rsid w:val="00CF19CC"/>
    <w:rsid w:val="00CF1A79"/>
    <w:rsid w:val="00CF1FDD"/>
    <w:rsid w:val="00CF326E"/>
    <w:rsid w:val="00CF3575"/>
    <w:rsid w:val="00CF379F"/>
    <w:rsid w:val="00CF386F"/>
    <w:rsid w:val="00CF3D0F"/>
    <w:rsid w:val="00CF45EB"/>
    <w:rsid w:val="00CF4866"/>
    <w:rsid w:val="00CF4CB8"/>
    <w:rsid w:val="00CF50EF"/>
    <w:rsid w:val="00CF5521"/>
    <w:rsid w:val="00CF5941"/>
    <w:rsid w:val="00CF5AF7"/>
    <w:rsid w:val="00CF6228"/>
    <w:rsid w:val="00CF6398"/>
    <w:rsid w:val="00CF66D6"/>
    <w:rsid w:val="00CF6888"/>
    <w:rsid w:val="00CF6A29"/>
    <w:rsid w:val="00CF6F66"/>
    <w:rsid w:val="00CF7018"/>
    <w:rsid w:val="00CF747A"/>
    <w:rsid w:val="00CF7CD4"/>
    <w:rsid w:val="00CF7D22"/>
    <w:rsid w:val="00D00138"/>
    <w:rsid w:val="00D00172"/>
    <w:rsid w:val="00D00354"/>
    <w:rsid w:val="00D003C6"/>
    <w:rsid w:val="00D00825"/>
    <w:rsid w:val="00D00A5C"/>
    <w:rsid w:val="00D00CA0"/>
    <w:rsid w:val="00D01708"/>
    <w:rsid w:val="00D01B06"/>
    <w:rsid w:val="00D01E55"/>
    <w:rsid w:val="00D01F1E"/>
    <w:rsid w:val="00D020E4"/>
    <w:rsid w:val="00D02105"/>
    <w:rsid w:val="00D02567"/>
    <w:rsid w:val="00D03386"/>
    <w:rsid w:val="00D033B4"/>
    <w:rsid w:val="00D044B9"/>
    <w:rsid w:val="00D04687"/>
    <w:rsid w:val="00D0562C"/>
    <w:rsid w:val="00D056A0"/>
    <w:rsid w:val="00D05703"/>
    <w:rsid w:val="00D05D8F"/>
    <w:rsid w:val="00D06094"/>
    <w:rsid w:val="00D074FD"/>
    <w:rsid w:val="00D07C15"/>
    <w:rsid w:val="00D07C42"/>
    <w:rsid w:val="00D1028D"/>
    <w:rsid w:val="00D102C7"/>
    <w:rsid w:val="00D105C6"/>
    <w:rsid w:val="00D1073A"/>
    <w:rsid w:val="00D1076C"/>
    <w:rsid w:val="00D10854"/>
    <w:rsid w:val="00D1090E"/>
    <w:rsid w:val="00D10B4B"/>
    <w:rsid w:val="00D10D91"/>
    <w:rsid w:val="00D10E31"/>
    <w:rsid w:val="00D113DB"/>
    <w:rsid w:val="00D1146D"/>
    <w:rsid w:val="00D119A4"/>
    <w:rsid w:val="00D11CEF"/>
    <w:rsid w:val="00D11FD9"/>
    <w:rsid w:val="00D1209C"/>
    <w:rsid w:val="00D121B3"/>
    <w:rsid w:val="00D122F9"/>
    <w:rsid w:val="00D126C9"/>
    <w:rsid w:val="00D12A21"/>
    <w:rsid w:val="00D12BA9"/>
    <w:rsid w:val="00D12BE2"/>
    <w:rsid w:val="00D1368C"/>
    <w:rsid w:val="00D1376D"/>
    <w:rsid w:val="00D13D18"/>
    <w:rsid w:val="00D1406E"/>
    <w:rsid w:val="00D14236"/>
    <w:rsid w:val="00D143E8"/>
    <w:rsid w:val="00D150EE"/>
    <w:rsid w:val="00D15594"/>
    <w:rsid w:val="00D15608"/>
    <w:rsid w:val="00D15765"/>
    <w:rsid w:val="00D15BAB"/>
    <w:rsid w:val="00D16115"/>
    <w:rsid w:val="00D16499"/>
    <w:rsid w:val="00D16D76"/>
    <w:rsid w:val="00D170A7"/>
    <w:rsid w:val="00D170B0"/>
    <w:rsid w:val="00D17243"/>
    <w:rsid w:val="00D173C3"/>
    <w:rsid w:val="00D174AB"/>
    <w:rsid w:val="00D17B94"/>
    <w:rsid w:val="00D17BE7"/>
    <w:rsid w:val="00D17CE9"/>
    <w:rsid w:val="00D17DCB"/>
    <w:rsid w:val="00D2051C"/>
    <w:rsid w:val="00D2058C"/>
    <w:rsid w:val="00D2063E"/>
    <w:rsid w:val="00D20ACF"/>
    <w:rsid w:val="00D20D64"/>
    <w:rsid w:val="00D20E16"/>
    <w:rsid w:val="00D21249"/>
    <w:rsid w:val="00D2125A"/>
    <w:rsid w:val="00D214A5"/>
    <w:rsid w:val="00D214E6"/>
    <w:rsid w:val="00D215EC"/>
    <w:rsid w:val="00D21ACD"/>
    <w:rsid w:val="00D221ED"/>
    <w:rsid w:val="00D2232D"/>
    <w:rsid w:val="00D226C8"/>
    <w:rsid w:val="00D2287D"/>
    <w:rsid w:val="00D22A85"/>
    <w:rsid w:val="00D230D1"/>
    <w:rsid w:val="00D23440"/>
    <w:rsid w:val="00D23639"/>
    <w:rsid w:val="00D23DA3"/>
    <w:rsid w:val="00D24C7B"/>
    <w:rsid w:val="00D24D6B"/>
    <w:rsid w:val="00D24D6C"/>
    <w:rsid w:val="00D24D86"/>
    <w:rsid w:val="00D255F2"/>
    <w:rsid w:val="00D25734"/>
    <w:rsid w:val="00D259CB"/>
    <w:rsid w:val="00D25B6A"/>
    <w:rsid w:val="00D25DE1"/>
    <w:rsid w:val="00D25E7B"/>
    <w:rsid w:val="00D26B61"/>
    <w:rsid w:val="00D26C25"/>
    <w:rsid w:val="00D26CD8"/>
    <w:rsid w:val="00D26CFE"/>
    <w:rsid w:val="00D271C9"/>
    <w:rsid w:val="00D2728E"/>
    <w:rsid w:val="00D273D9"/>
    <w:rsid w:val="00D2754C"/>
    <w:rsid w:val="00D276B6"/>
    <w:rsid w:val="00D27C54"/>
    <w:rsid w:val="00D27C5E"/>
    <w:rsid w:val="00D301A6"/>
    <w:rsid w:val="00D3061F"/>
    <w:rsid w:val="00D30749"/>
    <w:rsid w:val="00D309CB"/>
    <w:rsid w:val="00D30B11"/>
    <w:rsid w:val="00D30C0A"/>
    <w:rsid w:val="00D30C0B"/>
    <w:rsid w:val="00D30D4C"/>
    <w:rsid w:val="00D31740"/>
    <w:rsid w:val="00D319AE"/>
    <w:rsid w:val="00D31EA2"/>
    <w:rsid w:val="00D320AB"/>
    <w:rsid w:val="00D32611"/>
    <w:rsid w:val="00D32660"/>
    <w:rsid w:val="00D32914"/>
    <w:rsid w:val="00D32DAB"/>
    <w:rsid w:val="00D32F49"/>
    <w:rsid w:val="00D32F5E"/>
    <w:rsid w:val="00D33926"/>
    <w:rsid w:val="00D33A3F"/>
    <w:rsid w:val="00D34C37"/>
    <w:rsid w:val="00D35558"/>
    <w:rsid w:val="00D357EE"/>
    <w:rsid w:val="00D35856"/>
    <w:rsid w:val="00D35BC3"/>
    <w:rsid w:val="00D35C58"/>
    <w:rsid w:val="00D35E99"/>
    <w:rsid w:val="00D35F70"/>
    <w:rsid w:val="00D366B1"/>
    <w:rsid w:val="00D36740"/>
    <w:rsid w:val="00D36847"/>
    <w:rsid w:val="00D36981"/>
    <w:rsid w:val="00D36C64"/>
    <w:rsid w:val="00D36D21"/>
    <w:rsid w:val="00D36E34"/>
    <w:rsid w:val="00D36F88"/>
    <w:rsid w:val="00D3745B"/>
    <w:rsid w:val="00D37855"/>
    <w:rsid w:val="00D37B58"/>
    <w:rsid w:val="00D37B5C"/>
    <w:rsid w:val="00D37BD3"/>
    <w:rsid w:val="00D37EC8"/>
    <w:rsid w:val="00D404BC"/>
    <w:rsid w:val="00D40AFD"/>
    <w:rsid w:val="00D40C11"/>
    <w:rsid w:val="00D40E2A"/>
    <w:rsid w:val="00D416D9"/>
    <w:rsid w:val="00D41734"/>
    <w:rsid w:val="00D41B6C"/>
    <w:rsid w:val="00D41C1F"/>
    <w:rsid w:val="00D41CA6"/>
    <w:rsid w:val="00D41CDC"/>
    <w:rsid w:val="00D41D8C"/>
    <w:rsid w:val="00D42861"/>
    <w:rsid w:val="00D42E95"/>
    <w:rsid w:val="00D42FF5"/>
    <w:rsid w:val="00D43295"/>
    <w:rsid w:val="00D433C6"/>
    <w:rsid w:val="00D4346B"/>
    <w:rsid w:val="00D43FC8"/>
    <w:rsid w:val="00D447C0"/>
    <w:rsid w:val="00D44C96"/>
    <w:rsid w:val="00D454C7"/>
    <w:rsid w:val="00D45967"/>
    <w:rsid w:val="00D4599B"/>
    <w:rsid w:val="00D45B80"/>
    <w:rsid w:val="00D45D73"/>
    <w:rsid w:val="00D46850"/>
    <w:rsid w:val="00D46873"/>
    <w:rsid w:val="00D46892"/>
    <w:rsid w:val="00D46E88"/>
    <w:rsid w:val="00D47E50"/>
    <w:rsid w:val="00D47EE1"/>
    <w:rsid w:val="00D501ED"/>
    <w:rsid w:val="00D50813"/>
    <w:rsid w:val="00D509A2"/>
    <w:rsid w:val="00D50A41"/>
    <w:rsid w:val="00D50FAD"/>
    <w:rsid w:val="00D511CE"/>
    <w:rsid w:val="00D512C0"/>
    <w:rsid w:val="00D5130E"/>
    <w:rsid w:val="00D51527"/>
    <w:rsid w:val="00D51651"/>
    <w:rsid w:val="00D51827"/>
    <w:rsid w:val="00D51EB3"/>
    <w:rsid w:val="00D52882"/>
    <w:rsid w:val="00D52958"/>
    <w:rsid w:val="00D535BA"/>
    <w:rsid w:val="00D53DAF"/>
    <w:rsid w:val="00D555F8"/>
    <w:rsid w:val="00D55975"/>
    <w:rsid w:val="00D55F91"/>
    <w:rsid w:val="00D563D5"/>
    <w:rsid w:val="00D566CD"/>
    <w:rsid w:val="00D6023C"/>
    <w:rsid w:val="00D609E9"/>
    <w:rsid w:val="00D612E7"/>
    <w:rsid w:val="00D614AB"/>
    <w:rsid w:val="00D617C7"/>
    <w:rsid w:val="00D61994"/>
    <w:rsid w:val="00D61DC7"/>
    <w:rsid w:val="00D623D8"/>
    <w:rsid w:val="00D628BB"/>
    <w:rsid w:val="00D63242"/>
    <w:rsid w:val="00D6326C"/>
    <w:rsid w:val="00D63476"/>
    <w:rsid w:val="00D636E4"/>
    <w:rsid w:val="00D63ECD"/>
    <w:rsid w:val="00D64AFB"/>
    <w:rsid w:val="00D64D61"/>
    <w:rsid w:val="00D64DF0"/>
    <w:rsid w:val="00D6529F"/>
    <w:rsid w:val="00D660AD"/>
    <w:rsid w:val="00D660E8"/>
    <w:rsid w:val="00D664E8"/>
    <w:rsid w:val="00D6668F"/>
    <w:rsid w:val="00D668C4"/>
    <w:rsid w:val="00D66E53"/>
    <w:rsid w:val="00D6701F"/>
    <w:rsid w:val="00D67545"/>
    <w:rsid w:val="00D67B43"/>
    <w:rsid w:val="00D67BD3"/>
    <w:rsid w:val="00D70039"/>
    <w:rsid w:val="00D70150"/>
    <w:rsid w:val="00D70CD3"/>
    <w:rsid w:val="00D70FAF"/>
    <w:rsid w:val="00D72586"/>
    <w:rsid w:val="00D7268C"/>
    <w:rsid w:val="00D72C2D"/>
    <w:rsid w:val="00D737E0"/>
    <w:rsid w:val="00D73D89"/>
    <w:rsid w:val="00D74173"/>
    <w:rsid w:val="00D74388"/>
    <w:rsid w:val="00D748F6"/>
    <w:rsid w:val="00D75311"/>
    <w:rsid w:val="00D75860"/>
    <w:rsid w:val="00D75FA4"/>
    <w:rsid w:val="00D7665B"/>
    <w:rsid w:val="00D76C13"/>
    <w:rsid w:val="00D77335"/>
    <w:rsid w:val="00D7753A"/>
    <w:rsid w:val="00D77C25"/>
    <w:rsid w:val="00D80114"/>
    <w:rsid w:val="00D80D28"/>
    <w:rsid w:val="00D81064"/>
    <w:rsid w:val="00D81782"/>
    <w:rsid w:val="00D82713"/>
    <w:rsid w:val="00D82818"/>
    <w:rsid w:val="00D82885"/>
    <w:rsid w:val="00D82929"/>
    <w:rsid w:val="00D82AFC"/>
    <w:rsid w:val="00D83397"/>
    <w:rsid w:val="00D834D9"/>
    <w:rsid w:val="00D837A8"/>
    <w:rsid w:val="00D840FA"/>
    <w:rsid w:val="00D84135"/>
    <w:rsid w:val="00D84842"/>
    <w:rsid w:val="00D850FD"/>
    <w:rsid w:val="00D852CC"/>
    <w:rsid w:val="00D8578F"/>
    <w:rsid w:val="00D8598F"/>
    <w:rsid w:val="00D85990"/>
    <w:rsid w:val="00D8635A"/>
    <w:rsid w:val="00D8772F"/>
    <w:rsid w:val="00D87B37"/>
    <w:rsid w:val="00D87E43"/>
    <w:rsid w:val="00D90811"/>
    <w:rsid w:val="00D91DB9"/>
    <w:rsid w:val="00D9218C"/>
    <w:rsid w:val="00D921F4"/>
    <w:rsid w:val="00D92429"/>
    <w:rsid w:val="00D924DA"/>
    <w:rsid w:val="00D925BA"/>
    <w:rsid w:val="00D925C2"/>
    <w:rsid w:val="00D927AD"/>
    <w:rsid w:val="00D928DC"/>
    <w:rsid w:val="00D92930"/>
    <w:rsid w:val="00D9296F"/>
    <w:rsid w:val="00D92B0B"/>
    <w:rsid w:val="00D92FB8"/>
    <w:rsid w:val="00D9338C"/>
    <w:rsid w:val="00D9397C"/>
    <w:rsid w:val="00D9482E"/>
    <w:rsid w:val="00D94B85"/>
    <w:rsid w:val="00D94CDC"/>
    <w:rsid w:val="00D94FC9"/>
    <w:rsid w:val="00D9530C"/>
    <w:rsid w:val="00D95645"/>
    <w:rsid w:val="00D95E03"/>
    <w:rsid w:val="00D9626A"/>
    <w:rsid w:val="00D9688D"/>
    <w:rsid w:val="00D96894"/>
    <w:rsid w:val="00D969DC"/>
    <w:rsid w:val="00D96C18"/>
    <w:rsid w:val="00D96DD3"/>
    <w:rsid w:val="00D96EF8"/>
    <w:rsid w:val="00D9708B"/>
    <w:rsid w:val="00D973C1"/>
    <w:rsid w:val="00D97E7C"/>
    <w:rsid w:val="00DA01A1"/>
    <w:rsid w:val="00DA0764"/>
    <w:rsid w:val="00DA0A79"/>
    <w:rsid w:val="00DA0F9F"/>
    <w:rsid w:val="00DA1582"/>
    <w:rsid w:val="00DA15D5"/>
    <w:rsid w:val="00DA16EB"/>
    <w:rsid w:val="00DA1769"/>
    <w:rsid w:val="00DA1A57"/>
    <w:rsid w:val="00DA1A65"/>
    <w:rsid w:val="00DA23B3"/>
    <w:rsid w:val="00DA2450"/>
    <w:rsid w:val="00DA253D"/>
    <w:rsid w:val="00DA2745"/>
    <w:rsid w:val="00DA2E8D"/>
    <w:rsid w:val="00DA2FB8"/>
    <w:rsid w:val="00DA2FEE"/>
    <w:rsid w:val="00DA3167"/>
    <w:rsid w:val="00DA39CE"/>
    <w:rsid w:val="00DA3EC2"/>
    <w:rsid w:val="00DA3F67"/>
    <w:rsid w:val="00DA404E"/>
    <w:rsid w:val="00DA417D"/>
    <w:rsid w:val="00DA463C"/>
    <w:rsid w:val="00DA4796"/>
    <w:rsid w:val="00DA4B86"/>
    <w:rsid w:val="00DA4CAD"/>
    <w:rsid w:val="00DA4F98"/>
    <w:rsid w:val="00DA54FC"/>
    <w:rsid w:val="00DA5777"/>
    <w:rsid w:val="00DA5811"/>
    <w:rsid w:val="00DA58F2"/>
    <w:rsid w:val="00DA59A6"/>
    <w:rsid w:val="00DA5B1F"/>
    <w:rsid w:val="00DA5B6A"/>
    <w:rsid w:val="00DA5FB4"/>
    <w:rsid w:val="00DA6092"/>
    <w:rsid w:val="00DA62C3"/>
    <w:rsid w:val="00DA6461"/>
    <w:rsid w:val="00DA6643"/>
    <w:rsid w:val="00DA6AC6"/>
    <w:rsid w:val="00DA71A5"/>
    <w:rsid w:val="00DA7323"/>
    <w:rsid w:val="00DA73F8"/>
    <w:rsid w:val="00DA75D8"/>
    <w:rsid w:val="00DA762F"/>
    <w:rsid w:val="00DA7706"/>
    <w:rsid w:val="00DA7C50"/>
    <w:rsid w:val="00DA7E22"/>
    <w:rsid w:val="00DB0754"/>
    <w:rsid w:val="00DB0B40"/>
    <w:rsid w:val="00DB0B5D"/>
    <w:rsid w:val="00DB0FBC"/>
    <w:rsid w:val="00DB11FA"/>
    <w:rsid w:val="00DB1793"/>
    <w:rsid w:val="00DB189E"/>
    <w:rsid w:val="00DB19B4"/>
    <w:rsid w:val="00DB19DF"/>
    <w:rsid w:val="00DB1D2E"/>
    <w:rsid w:val="00DB1DE5"/>
    <w:rsid w:val="00DB1EB2"/>
    <w:rsid w:val="00DB23FB"/>
    <w:rsid w:val="00DB2897"/>
    <w:rsid w:val="00DB2C77"/>
    <w:rsid w:val="00DB41C3"/>
    <w:rsid w:val="00DB4478"/>
    <w:rsid w:val="00DB483D"/>
    <w:rsid w:val="00DB49C4"/>
    <w:rsid w:val="00DB54A3"/>
    <w:rsid w:val="00DB55D3"/>
    <w:rsid w:val="00DB55F2"/>
    <w:rsid w:val="00DB5773"/>
    <w:rsid w:val="00DB5C4E"/>
    <w:rsid w:val="00DB6F5E"/>
    <w:rsid w:val="00DB73AE"/>
    <w:rsid w:val="00DB7684"/>
    <w:rsid w:val="00DB7789"/>
    <w:rsid w:val="00DB7830"/>
    <w:rsid w:val="00DC029B"/>
    <w:rsid w:val="00DC099F"/>
    <w:rsid w:val="00DC0F71"/>
    <w:rsid w:val="00DC132A"/>
    <w:rsid w:val="00DC19FF"/>
    <w:rsid w:val="00DC1BDF"/>
    <w:rsid w:val="00DC1C7B"/>
    <w:rsid w:val="00DC2507"/>
    <w:rsid w:val="00DC2542"/>
    <w:rsid w:val="00DC2760"/>
    <w:rsid w:val="00DC2D45"/>
    <w:rsid w:val="00DC3120"/>
    <w:rsid w:val="00DC318A"/>
    <w:rsid w:val="00DC32B2"/>
    <w:rsid w:val="00DC3515"/>
    <w:rsid w:val="00DC37D4"/>
    <w:rsid w:val="00DC3E2D"/>
    <w:rsid w:val="00DC4990"/>
    <w:rsid w:val="00DC4A35"/>
    <w:rsid w:val="00DC5452"/>
    <w:rsid w:val="00DC57A0"/>
    <w:rsid w:val="00DC591F"/>
    <w:rsid w:val="00DC5DBE"/>
    <w:rsid w:val="00DC5F21"/>
    <w:rsid w:val="00DC612B"/>
    <w:rsid w:val="00DC64A4"/>
    <w:rsid w:val="00DC6B87"/>
    <w:rsid w:val="00DC6D5D"/>
    <w:rsid w:val="00DC6E0E"/>
    <w:rsid w:val="00DC6E48"/>
    <w:rsid w:val="00DC734F"/>
    <w:rsid w:val="00DC79C8"/>
    <w:rsid w:val="00DC7E50"/>
    <w:rsid w:val="00DC7F1A"/>
    <w:rsid w:val="00DC7FAD"/>
    <w:rsid w:val="00DC7FD9"/>
    <w:rsid w:val="00DD0730"/>
    <w:rsid w:val="00DD086D"/>
    <w:rsid w:val="00DD1A7E"/>
    <w:rsid w:val="00DD1C06"/>
    <w:rsid w:val="00DD1CE9"/>
    <w:rsid w:val="00DD234C"/>
    <w:rsid w:val="00DD268F"/>
    <w:rsid w:val="00DD2871"/>
    <w:rsid w:val="00DD356F"/>
    <w:rsid w:val="00DD3B7A"/>
    <w:rsid w:val="00DD3C03"/>
    <w:rsid w:val="00DD403E"/>
    <w:rsid w:val="00DD491F"/>
    <w:rsid w:val="00DD4A3D"/>
    <w:rsid w:val="00DD4AE6"/>
    <w:rsid w:val="00DD4FDF"/>
    <w:rsid w:val="00DD515B"/>
    <w:rsid w:val="00DD5195"/>
    <w:rsid w:val="00DD59B7"/>
    <w:rsid w:val="00DD5C24"/>
    <w:rsid w:val="00DD5D15"/>
    <w:rsid w:val="00DD62CA"/>
    <w:rsid w:val="00DD668F"/>
    <w:rsid w:val="00DD66D2"/>
    <w:rsid w:val="00DD6B1B"/>
    <w:rsid w:val="00DD6E52"/>
    <w:rsid w:val="00DD6F8F"/>
    <w:rsid w:val="00DD711C"/>
    <w:rsid w:val="00DD745A"/>
    <w:rsid w:val="00DD7730"/>
    <w:rsid w:val="00DD7866"/>
    <w:rsid w:val="00DD78F6"/>
    <w:rsid w:val="00DD7CB5"/>
    <w:rsid w:val="00DE046F"/>
    <w:rsid w:val="00DE0538"/>
    <w:rsid w:val="00DE0A9F"/>
    <w:rsid w:val="00DE1521"/>
    <w:rsid w:val="00DE1A2E"/>
    <w:rsid w:val="00DE1D74"/>
    <w:rsid w:val="00DE1E0F"/>
    <w:rsid w:val="00DE2114"/>
    <w:rsid w:val="00DE249B"/>
    <w:rsid w:val="00DE2A2A"/>
    <w:rsid w:val="00DE2D64"/>
    <w:rsid w:val="00DE30F1"/>
    <w:rsid w:val="00DE36FF"/>
    <w:rsid w:val="00DE376F"/>
    <w:rsid w:val="00DE3B00"/>
    <w:rsid w:val="00DE3DA9"/>
    <w:rsid w:val="00DE4021"/>
    <w:rsid w:val="00DE4606"/>
    <w:rsid w:val="00DE4609"/>
    <w:rsid w:val="00DE4D87"/>
    <w:rsid w:val="00DE4EA7"/>
    <w:rsid w:val="00DE507D"/>
    <w:rsid w:val="00DE5192"/>
    <w:rsid w:val="00DE543D"/>
    <w:rsid w:val="00DE5EE6"/>
    <w:rsid w:val="00DE67B1"/>
    <w:rsid w:val="00DE6941"/>
    <w:rsid w:val="00DE712D"/>
    <w:rsid w:val="00DE7221"/>
    <w:rsid w:val="00DE7824"/>
    <w:rsid w:val="00DE785B"/>
    <w:rsid w:val="00DE7C48"/>
    <w:rsid w:val="00DF053E"/>
    <w:rsid w:val="00DF08A1"/>
    <w:rsid w:val="00DF0B80"/>
    <w:rsid w:val="00DF1497"/>
    <w:rsid w:val="00DF177F"/>
    <w:rsid w:val="00DF1A98"/>
    <w:rsid w:val="00DF1DA6"/>
    <w:rsid w:val="00DF20D3"/>
    <w:rsid w:val="00DF2518"/>
    <w:rsid w:val="00DF2C2E"/>
    <w:rsid w:val="00DF2CE7"/>
    <w:rsid w:val="00DF2F48"/>
    <w:rsid w:val="00DF30BF"/>
    <w:rsid w:val="00DF3444"/>
    <w:rsid w:val="00DF3729"/>
    <w:rsid w:val="00DF37F1"/>
    <w:rsid w:val="00DF37F3"/>
    <w:rsid w:val="00DF3800"/>
    <w:rsid w:val="00DF3835"/>
    <w:rsid w:val="00DF38B4"/>
    <w:rsid w:val="00DF3A0E"/>
    <w:rsid w:val="00DF3BB0"/>
    <w:rsid w:val="00DF3F77"/>
    <w:rsid w:val="00DF3FEB"/>
    <w:rsid w:val="00DF4313"/>
    <w:rsid w:val="00DF45DA"/>
    <w:rsid w:val="00DF49DE"/>
    <w:rsid w:val="00DF4A76"/>
    <w:rsid w:val="00DF5231"/>
    <w:rsid w:val="00DF5780"/>
    <w:rsid w:val="00DF578C"/>
    <w:rsid w:val="00DF5824"/>
    <w:rsid w:val="00DF6308"/>
    <w:rsid w:val="00DF6394"/>
    <w:rsid w:val="00DF696E"/>
    <w:rsid w:val="00DF6A9C"/>
    <w:rsid w:val="00DF6CDB"/>
    <w:rsid w:val="00DF6FD9"/>
    <w:rsid w:val="00DF7390"/>
    <w:rsid w:val="00DF75CD"/>
    <w:rsid w:val="00DF7D50"/>
    <w:rsid w:val="00DF7DD4"/>
    <w:rsid w:val="00DF7F84"/>
    <w:rsid w:val="00E0046E"/>
    <w:rsid w:val="00E00558"/>
    <w:rsid w:val="00E00B86"/>
    <w:rsid w:val="00E01532"/>
    <w:rsid w:val="00E01CE5"/>
    <w:rsid w:val="00E01D6D"/>
    <w:rsid w:val="00E0228E"/>
    <w:rsid w:val="00E026AE"/>
    <w:rsid w:val="00E026F9"/>
    <w:rsid w:val="00E027DD"/>
    <w:rsid w:val="00E02F65"/>
    <w:rsid w:val="00E0306B"/>
    <w:rsid w:val="00E031F9"/>
    <w:rsid w:val="00E032F0"/>
    <w:rsid w:val="00E0377C"/>
    <w:rsid w:val="00E03DE4"/>
    <w:rsid w:val="00E04169"/>
    <w:rsid w:val="00E0440A"/>
    <w:rsid w:val="00E047E5"/>
    <w:rsid w:val="00E05238"/>
    <w:rsid w:val="00E053AC"/>
    <w:rsid w:val="00E0594F"/>
    <w:rsid w:val="00E05ABB"/>
    <w:rsid w:val="00E060AA"/>
    <w:rsid w:val="00E0647D"/>
    <w:rsid w:val="00E06A10"/>
    <w:rsid w:val="00E06B9B"/>
    <w:rsid w:val="00E06FA9"/>
    <w:rsid w:val="00E06FDF"/>
    <w:rsid w:val="00E07B05"/>
    <w:rsid w:val="00E07D6E"/>
    <w:rsid w:val="00E07D9B"/>
    <w:rsid w:val="00E10595"/>
    <w:rsid w:val="00E11038"/>
    <w:rsid w:val="00E11178"/>
    <w:rsid w:val="00E11329"/>
    <w:rsid w:val="00E1136E"/>
    <w:rsid w:val="00E1145A"/>
    <w:rsid w:val="00E1158B"/>
    <w:rsid w:val="00E11736"/>
    <w:rsid w:val="00E11792"/>
    <w:rsid w:val="00E11F8F"/>
    <w:rsid w:val="00E1200A"/>
    <w:rsid w:val="00E12442"/>
    <w:rsid w:val="00E12C4A"/>
    <w:rsid w:val="00E12CE6"/>
    <w:rsid w:val="00E12E50"/>
    <w:rsid w:val="00E12FCA"/>
    <w:rsid w:val="00E13184"/>
    <w:rsid w:val="00E13EF9"/>
    <w:rsid w:val="00E1468E"/>
    <w:rsid w:val="00E146F7"/>
    <w:rsid w:val="00E14C7A"/>
    <w:rsid w:val="00E14DA6"/>
    <w:rsid w:val="00E152E3"/>
    <w:rsid w:val="00E1568F"/>
    <w:rsid w:val="00E15F08"/>
    <w:rsid w:val="00E15F09"/>
    <w:rsid w:val="00E161EB"/>
    <w:rsid w:val="00E16D3F"/>
    <w:rsid w:val="00E1798A"/>
    <w:rsid w:val="00E17E51"/>
    <w:rsid w:val="00E200F2"/>
    <w:rsid w:val="00E205A9"/>
    <w:rsid w:val="00E20722"/>
    <w:rsid w:val="00E2110E"/>
    <w:rsid w:val="00E212C6"/>
    <w:rsid w:val="00E2203C"/>
    <w:rsid w:val="00E22C38"/>
    <w:rsid w:val="00E22F62"/>
    <w:rsid w:val="00E23893"/>
    <w:rsid w:val="00E23C7B"/>
    <w:rsid w:val="00E242C0"/>
    <w:rsid w:val="00E2451B"/>
    <w:rsid w:val="00E248D9"/>
    <w:rsid w:val="00E24C89"/>
    <w:rsid w:val="00E24D48"/>
    <w:rsid w:val="00E25045"/>
    <w:rsid w:val="00E2549D"/>
    <w:rsid w:val="00E25EF8"/>
    <w:rsid w:val="00E26267"/>
    <w:rsid w:val="00E26884"/>
    <w:rsid w:val="00E26C68"/>
    <w:rsid w:val="00E26D69"/>
    <w:rsid w:val="00E26D87"/>
    <w:rsid w:val="00E26FFA"/>
    <w:rsid w:val="00E27359"/>
    <w:rsid w:val="00E2749A"/>
    <w:rsid w:val="00E275F3"/>
    <w:rsid w:val="00E27D00"/>
    <w:rsid w:val="00E30A01"/>
    <w:rsid w:val="00E30EDC"/>
    <w:rsid w:val="00E30FCF"/>
    <w:rsid w:val="00E3123C"/>
    <w:rsid w:val="00E312CA"/>
    <w:rsid w:val="00E313CD"/>
    <w:rsid w:val="00E31B83"/>
    <w:rsid w:val="00E320C2"/>
    <w:rsid w:val="00E32114"/>
    <w:rsid w:val="00E324FF"/>
    <w:rsid w:val="00E33965"/>
    <w:rsid w:val="00E33AEF"/>
    <w:rsid w:val="00E33CEA"/>
    <w:rsid w:val="00E33FDF"/>
    <w:rsid w:val="00E34008"/>
    <w:rsid w:val="00E341BD"/>
    <w:rsid w:val="00E342BD"/>
    <w:rsid w:val="00E3462A"/>
    <w:rsid w:val="00E34A9B"/>
    <w:rsid w:val="00E34BD9"/>
    <w:rsid w:val="00E34BE2"/>
    <w:rsid w:val="00E35157"/>
    <w:rsid w:val="00E354A6"/>
    <w:rsid w:val="00E356BC"/>
    <w:rsid w:val="00E35727"/>
    <w:rsid w:val="00E35CF6"/>
    <w:rsid w:val="00E35E77"/>
    <w:rsid w:val="00E35E90"/>
    <w:rsid w:val="00E35F21"/>
    <w:rsid w:val="00E36373"/>
    <w:rsid w:val="00E366F9"/>
    <w:rsid w:val="00E36757"/>
    <w:rsid w:val="00E36B74"/>
    <w:rsid w:val="00E36EB0"/>
    <w:rsid w:val="00E371DC"/>
    <w:rsid w:val="00E3786D"/>
    <w:rsid w:val="00E37C88"/>
    <w:rsid w:val="00E37D95"/>
    <w:rsid w:val="00E407F4"/>
    <w:rsid w:val="00E4088D"/>
    <w:rsid w:val="00E4097C"/>
    <w:rsid w:val="00E40A2F"/>
    <w:rsid w:val="00E40F79"/>
    <w:rsid w:val="00E41570"/>
    <w:rsid w:val="00E41683"/>
    <w:rsid w:val="00E41783"/>
    <w:rsid w:val="00E419A6"/>
    <w:rsid w:val="00E41E7A"/>
    <w:rsid w:val="00E42644"/>
    <w:rsid w:val="00E4266E"/>
    <w:rsid w:val="00E4290C"/>
    <w:rsid w:val="00E42AD1"/>
    <w:rsid w:val="00E43589"/>
    <w:rsid w:val="00E4367F"/>
    <w:rsid w:val="00E4472F"/>
    <w:rsid w:val="00E4485A"/>
    <w:rsid w:val="00E448BD"/>
    <w:rsid w:val="00E44937"/>
    <w:rsid w:val="00E4592D"/>
    <w:rsid w:val="00E459C4"/>
    <w:rsid w:val="00E45DA7"/>
    <w:rsid w:val="00E4604A"/>
    <w:rsid w:val="00E4617F"/>
    <w:rsid w:val="00E4619E"/>
    <w:rsid w:val="00E462E2"/>
    <w:rsid w:val="00E46601"/>
    <w:rsid w:val="00E466A4"/>
    <w:rsid w:val="00E4698D"/>
    <w:rsid w:val="00E47456"/>
    <w:rsid w:val="00E47649"/>
    <w:rsid w:val="00E47742"/>
    <w:rsid w:val="00E47792"/>
    <w:rsid w:val="00E479C6"/>
    <w:rsid w:val="00E47FF4"/>
    <w:rsid w:val="00E50E76"/>
    <w:rsid w:val="00E50EC3"/>
    <w:rsid w:val="00E51ECA"/>
    <w:rsid w:val="00E521C7"/>
    <w:rsid w:val="00E52356"/>
    <w:rsid w:val="00E5291D"/>
    <w:rsid w:val="00E529C6"/>
    <w:rsid w:val="00E52BD6"/>
    <w:rsid w:val="00E52F68"/>
    <w:rsid w:val="00E53DC5"/>
    <w:rsid w:val="00E53FBF"/>
    <w:rsid w:val="00E53FE7"/>
    <w:rsid w:val="00E540C6"/>
    <w:rsid w:val="00E542F6"/>
    <w:rsid w:val="00E54B65"/>
    <w:rsid w:val="00E54EF8"/>
    <w:rsid w:val="00E5524B"/>
    <w:rsid w:val="00E55C3E"/>
    <w:rsid w:val="00E55F90"/>
    <w:rsid w:val="00E56006"/>
    <w:rsid w:val="00E56355"/>
    <w:rsid w:val="00E5653F"/>
    <w:rsid w:val="00E5678E"/>
    <w:rsid w:val="00E56AA5"/>
    <w:rsid w:val="00E56E41"/>
    <w:rsid w:val="00E57363"/>
    <w:rsid w:val="00E57B7B"/>
    <w:rsid w:val="00E57C9C"/>
    <w:rsid w:val="00E57E23"/>
    <w:rsid w:val="00E57FC4"/>
    <w:rsid w:val="00E60229"/>
    <w:rsid w:val="00E602AA"/>
    <w:rsid w:val="00E602D1"/>
    <w:rsid w:val="00E603AD"/>
    <w:rsid w:val="00E608BB"/>
    <w:rsid w:val="00E60A85"/>
    <w:rsid w:val="00E60DC7"/>
    <w:rsid w:val="00E60E6B"/>
    <w:rsid w:val="00E60FAB"/>
    <w:rsid w:val="00E615F2"/>
    <w:rsid w:val="00E61789"/>
    <w:rsid w:val="00E62305"/>
    <w:rsid w:val="00E6258A"/>
    <w:rsid w:val="00E62A2B"/>
    <w:rsid w:val="00E6370A"/>
    <w:rsid w:val="00E6387D"/>
    <w:rsid w:val="00E638DA"/>
    <w:rsid w:val="00E64077"/>
    <w:rsid w:val="00E641A5"/>
    <w:rsid w:val="00E64258"/>
    <w:rsid w:val="00E64286"/>
    <w:rsid w:val="00E64639"/>
    <w:rsid w:val="00E6469D"/>
    <w:rsid w:val="00E646C3"/>
    <w:rsid w:val="00E648D3"/>
    <w:rsid w:val="00E64940"/>
    <w:rsid w:val="00E64EE9"/>
    <w:rsid w:val="00E65428"/>
    <w:rsid w:val="00E659EB"/>
    <w:rsid w:val="00E65A9C"/>
    <w:rsid w:val="00E65CD1"/>
    <w:rsid w:val="00E65E01"/>
    <w:rsid w:val="00E662DD"/>
    <w:rsid w:val="00E663DF"/>
    <w:rsid w:val="00E6647D"/>
    <w:rsid w:val="00E66586"/>
    <w:rsid w:val="00E6695F"/>
    <w:rsid w:val="00E671B8"/>
    <w:rsid w:val="00E6770E"/>
    <w:rsid w:val="00E70025"/>
    <w:rsid w:val="00E70307"/>
    <w:rsid w:val="00E70656"/>
    <w:rsid w:val="00E708E3"/>
    <w:rsid w:val="00E70AB9"/>
    <w:rsid w:val="00E70FB6"/>
    <w:rsid w:val="00E710F5"/>
    <w:rsid w:val="00E713A6"/>
    <w:rsid w:val="00E71703"/>
    <w:rsid w:val="00E71979"/>
    <w:rsid w:val="00E7226B"/>
    <w:rsid w:val="00E72417"/>
    <w:rsid w:val="00E7251B"/>
    <w:rsid w:val="00E727BE"/>
    <w:rsid w:val="00E731A9"/>
    <w:rsid w:val="00E731AA"/>
    <w:rsid w:val="00E735A4"/>
    <w:rsid w:val="00E73859"/>
    <w:rsid w:val="00E738BE"/>
    <w:rsid w:val="00E73A6F"/>
    <w:rsid w:val="00E73DE7"/>
    <w:rsid w:val="00E74055"/>
    <w:rsid w:val="00E747C4"/>
    <w:rsid w:val="00E74DB4"/>
    <w:rsid w:val="00E75294"/>
    <w:rsid w:val="00E756D0"/>
    <w:rsid w:val="00E75759"/>
    <w:rsid w:val="00E75AE8"/>
    <w:rsid w:val="00E75C39"/>
    <w:rsid w:val="00E7653A"/>
    <w:rsid w:val="00E76663"/>
    <w:rsid w:val="00E76BA1"/>
    <w:rsid w:val="00E76F83"/>
    <w:rsid w:val="00E77713"/>
    <w:rsid w:val="00E77723"/>
    <w:rsid w:val="00E77C5F"/>
    <w:rsid w:val="00E77ECC"/>
    <w:rsid w:val="00E77F7B"/>
    <w:rsid w:val="00E805F2"/>
    <w:rsid w:val="00E80600"/>
    <w:rsid w:val="00E815D0"/>
    <w:rsid w:val="00E8215A"/>
    <w:rsid w:val="00E8290A"/>
    <w:rsid w:val="00E82BF2"/>
    <w:rsid w:val="00E830DC"/>
    <w:rsid w:val="00E8403F"/>
    <w:rsid w:val="00E849C5"/>
    <w:rsid w:val="00E849ED"/>
    <w:rsid w:val="00E84BAC"/>
    <w:rsid w:val="00E84FA0"/>
    <w:rsid w:val="00E8525A"/>
    <w:rsid w:val="00E8687F"/>
    <w:rsid w:val="00E868D4"/>
    <w:rsid w:val="00E86B96"/>
    <w:rsid w:val="00E86BC9"/>
    <w:rsid w:val="00E870A9"/>
    <w:rsid w:val="00E87848"/>
    <w:rsid w:val="00E87940"/>
    <w:rsid w:val="00E879C3"/>
    <w:rsid w:val="00E87C08"/>
    <w:rsid w:val="00E87D04"/>
    <w:rsid w:val="00E900AA"/>
    <w:rsid w:val="00E90B12"/>
    <w:rsid w:val="00E91263"/>
    <w:rsid w:val="00E9141A"/>
    <w:rsid w:val="00E916BC"/>
    <w:rsid w:val="00E9181C"/>
    <w:rsid w:val="00E91B90"/>
    <w:rsid w:val="00E91BB6"/>
    <w:rsid w:val="00E91BC2"/>
    <w:rsid w:val="00E91DF0"/>
    <w:rsid w:val="00E9225B"/>
    <w:rsid w:val="00E9280F"/>
    <w:rsid w:val="00E92A45"/>
    <w:rsid w:val="00E92E82"/>
    <w:rsid w:val="00E92F2E"/>
    <w:rsid w:val="00E93053"/>
    <w:rsid w:val="00E930CB"/>
    <w:rsid w:val="00E9352F"/>
    <w:rsid w:val="00E93A4C"/>
    <w:rsid w:val="00E93AA2"/>
    <w:rsid w:val="00E93D2E"/>
    <w:rsid w:val="00E94572"/>
    <w:rsid w:val="00E948E3"/>
    <w:rsid w:val="00E94A66"/>
    <w:rsid w:val="00E95138"/>
    <w:rsid w:val="00E953F1"/>
    <w:rsid w:val="00E9545A"/>
    <w:rsid w:val="00E957C3"/>
    <w:rsid w:val="00E95AB5"/>
    <w:rsid w:val="00E95D60"/>
    <w:rsid w:val="00E9602A"/>
    <w:rsid w:val="00E96064"/>
    <w:rsid w:val="00E96168"/>
    <w:rsid w:val="00E963F8"/>
    <w:rsid w:val="00E966FB"/>
    <w:rsid w:val="00E969AA"/>
    <w:rsid w:val="00E96B62"/>
    <w:rsid w:val="00E96B79"/>
    <w:rsid w:val="00E96C50"/>
    <w:rsid w:val="00E96E7F"/>
    <w:rsid w:val="00E97491"/>
    <w:rsid w:val="00E97559"/>
    <w:rsid w:val="00E979FE"/>
    <w:rsid w:val="00EA0078"/>
    <w:rsid w:val="00EA02A9"/>
    <w:rsid w:val="00EA07E6"/>
    <w:rsid w:val="00EA0D99"/>
    <w:rsid w:val="00EA1049"/>
    <w:rsid w:val="00EA107E"/>
    <w:rsid w:val="00EA130B"/>
    <w:rsid w:val="00EA1741"/>
    <w:rsid w:val="00EA2378"/>
    <w:rsid w:val="00EA2860"/>
    <w:rsid w:val="00EA2CB4"/>
    <w:rsid w:val="00EA2E19"/>
    <w:rsid w:val="00EA3508"/>
    <w:rsid w:val="00EA3D95"/>
    <w:rsid w:val="00EA3EB0"/>
    <w:rsid w:val="00EA427E"/>
    <w:rsid w:val="00EA45ED"/>
    <w:rsid w:val="00EA45FD"/>
    <w:rsid w:val="00EA49D8"/>
    <w:rsid w:val="00EA4A2C"/>
    <w:rsid w:val="00EA4CBE"/>
    <w:rsid w:val="00EA587D"/>
    <w:rsid w:val="00EA5D52"/>
    <w:rsid w:val="00EA5D9B"/>
    <w:rsid w:val="00EA641E"/>
    <w:rsid w:val="00EA64FD"/>
    <w:rsid w:val="00EA6673"/>
    <w:rsid w:val="00EA69CD"/>
    <w:rsid w:val="00EA6E51"/>
    <w:rsid w:val="00EA6FC1"/>
    <w:rsid w:val="00EA72A8"/>
    <w:rsid w:val="00EA791F"/>
    <w:rsid w:val="00EA7CF2"/>
    <w:rsid w:val="00EB0E83"/>
    <w:rsid w:val="00EB1248"/>
    <w:rsid w:val="00EB14F0"/>
    <w:rsid w:val="00EB1520"/>
    <w:rsid w:val="00EB1661"/>
    <w:rsid w:val="00EB1671"/>
    <w:rsid w:val="00EB2943"/>
    <w:rsid w:val="00EB2983"/>
    <w:rsid w:val="00EB3234"/>
    <w:rsid w:val="00EB3AB7"/>
    <w:rsid w:val="00EB425E"/>
    <w:rsid w:val="00EB4277"/>
    <w:rsid w:val="00EB452D"/>
    <w:rsid w:val="00EB4A9C"/>
    <w:rsid w:val="00EB4C41"/>
    <w:rsid w:val="00EB4D3A"/>
    <w:rsid w:val="00EB509F"/>
    <w:rsid w:val="00EB53DB"/>
    <w:rsid w:val="00EB5597"/>
    <w:rsid w:val="00EB6ADD"/>
    <w:rsid w:val="00EB6E9C"/>
    <w:rsid w:val="00EB6FDE"/>
    <w:rsid w:val="00EB714A"/>
    <w:rsid w:val="00EB797F"/>
    <w:rsid w:val="00EC0407"/>
    <w:rsid w:val="00EC05AA"/>
    <w:rsid w:val="00EC0B2F"/>
    <w:rsid w:val="00EC0B82"/>
    <w:rsid w:val="00EC0C73"/>
    <w:rsid w:val="00EC0CDC"/>
    <w:rsid w:val="00EC0E04"/>
    <w:rsid w:val="00EC0E23"/>
    <w:rsid w:val="00EC0F9D"/>
    <w:rsid w:val="00EC1842"/>
    <w:rsid w:val="00EC19EC"/>
    <w:rsid w:val="00EC1F1E"/>
    <w:rsid w:val="00EC2285"/>
    <w:rsid w:val="00EC2363"/>
    <w:rsid w:val="00EC28AA"/>
    <w:rsid w:val="00EC2E2F"/>
    <w:rsid w:val="00EC344C"/>
    <w:rsid w:val="00EC34A0"/>
    <w:rsid w:val="00EC3BFF"/>
    <w:rsid w:val="00EC42EE"/>
    <w:rsid w:val="00EC488A"/>
    <w:rsid w:val="00EC50F6"/>
    <w:rsid w:val="00EC533A"/>
    <w:rsid w:val="00EC58BF"/>
    <w:rsid w:val="00EC5952"/>
    <w:rsid w:val="00EC5FF6"/>
    <w:rsid w:val="00EC63E3"/>
    <w:rsid w:val="00EC67BA"/>
    <w:rsid w:val="00EC680B"/>
    <w:rsid w:val="00EC69D8"/>
    <w:rsid w:val="00EC6AEB"/>
    <w:rsid w:val="00EC6CB7"/>
    <w:rsid w:val="00EC6D80"/>
    <w:rsid w:val="00EC6E42"/>
    <w:rsid w:val="00EC7002"/>
    <w:rsid w:val="00EC72FB"/>
    <w:rsid w:val="00EC7958"/>
    <w:rsid w:val="00EC7AA1"/>
    <w:rsid w:val="00EC7E14"/>
    <w:rsid w:val="00EC7FEE"/>
    <w:rsid w:val="00ED01AA"/>
    <w:rsid w:val="00ED051F"/>
    <w:rsid w:val="00ED059A"/>
    <w:rsid w:val="00ED0DF8"/>
    <w:rsid w:val="00ED0EB7"/>
    <w:rsid w:val="00ED17AA"/>
    <w:rsid w:val="00ED18B6"/>
    <w:rsid w:val="00ED1902"/>
    <w:rsid w:val="00ED1C00"/>
    <w:rsid w:val="00ED266C"/>
    <w:rsid w:val="00ED26C1"/>
    <w:rsid w:val="00ED2BE5"/>
    <w:rsid w:val="00ED2F10"/>
    <w:rsid w:val="00ED2FA0"/>
    <w:rsid w:val="00ED309D"/>
    <w:rsid w:val="00ED36B8"/>
    <w:rsid w:val="00ED3876"/>
    <w:rsid w:val="00ED3EC2"/>
    <w:rsid w:val="00ED4354"/>
    <w:rsid w:val="00ED46EB"/>
    <w:rsid w:val="00ED4BAA"/>
    <w:rsid w:val="00ED4BB7"/>
    <w:rsid w:val="00ED4F9F"/>
    <w:rsid w:val="00ED51D5"/>
    <w:rsid w:val="00ED540F"/>
    <w:rsid w:val="00ED55A4"/>
    <w:rsid w:val="00ED593D"/>
    <w:rsid w:val="00ED5954"/>
    <w:rsid w:val="00ED5CF2"/>
    <w:rsid w:val="00ED6B4F"/>
    <w:rsid w:val="00ED6D0E"/>
    <w:rsid w:val="00ED7171"/>
    <w:rsid w:val="00ED78B0"/>
    <w:rsid w:val="00ED7988"/>
    <w:rsid w:val="00ED7A0E"/>
    <w:rsid w:val="00ED7DBE"/>
    <w:rsid w:val="00EE0316"/>
    <w:rsid w:val="00EE0607"/>
    <w:rsid w:val="00EE0769"/>
    <w:rsid w:val="00EE0847"/>
    <w:rsid w:val="00EE1598"/>
    <w:rsid w:val="00EE1B53"/>
    <w:rsid w:val="00EE20AA"/>
    <w:rsid w:val="00EE2FA1"/>
    <w:rsid w:val="00EE354F"/>
    <w:rsid w:val="00EE35CB"/>
    <w:rsid w:val="00EE3AA9"/>
    <w:rsid w:val="00EE3B1A"/>
    <w:rsid w:val="00EE3B1F"/>
    <w:rsid w:val="00EE3BF0"/>
    <w:rsid w:val="00EE3CFD"/>
    <w:rsid w:val="00EE4174"/>
    <w:rsid w:val="00EE4ADC"/>
    <w:rsid w:val="00EE5131"/>
    <w:rsid w:val="00EE51F6"/>
    <w:rsid w:val="00EE5424"/>
    <w:rsid w:val="00EE5827"/>
    <w:rsid w:val="00EE5C6E"/>
    <w:rsid w:val="00EE6727"/>
    <w:rsid w:val="00EE729A"/>
    <w:rsid w:val="00EE7468"/>
    <w:rsid w:val="00EE76C1"/>
    <w:rsid w:val="00EE76D3"/>
    <w:rsid w:val="00EE78E5"/>
    <w:rsid w:val="00EE7B9A"/>
    <w:rsid w:val="00EE7C52"/>
    <w:rsid w:val="00EE7CAC"/>
    <w:rsid w:val="00EE7FF7"/>
    <w:rsid w:val="00EF040B"/>
    <w:rsid w:val="00EF0C07"/>
    <w:rsid w:val="00EF1010"/>
    <w:rsid w:val="00EF127E"/>
    <w:rsid w:val="00EF1405"/>
    <w:rsid w:val="00EF1988"/>
    <w:rsid w:val="00EF1B89"/>
    <w:rsid w:val="00EF2D29"/>
    <w:rsid w:val="00EF3259"/>
    <w:rsid w:val="00EF35F3"/>
    <w:rsid w:val="00EF36AB"/>
    <w:rsid w:val="00EF3B93"/>
    <w:rsid w:val="00EF414F"/>
    <w:rsid w:val="00EF415E"/>
    <w:rsid w:val="00EF44B1"/>
    <w:rsid w:val="00EF451B"/>
    <w:rsid w:val="00EF47FF"/>
    <w:rsid w:val="00EF48BE"/>
    <w:rsid w:val="00EF491B"/>
    <w:rsid w:val="00EF4B32"/>
    <w:rsid w:val="00EF4CAD"/>
    <w:rsid w:val="00EF4E63"/>
    <w:rsid w:val="00EF53FE"/>
    <w:rsid w:val="00EF580D"/>
    <w:rsid w:val="00EF5AAD"/>
    <w:rsid w:val="00EF5EDC"/>
    <w:rsid w:val="00EF6055"/>
    <w:rsid w:val="00EF615A"/>
    <w:rsid w:val="00EF68DE"/>
    <w:rsid w:val="00EF69B4"/>
    <w:rsid w:val="00EF7509"/>
    <w:rsid w:val="00EF7646"/>
    <w:rsid w:val="00EF7678"/>
    <w:rsid w:val="00F00025"/>
    <w:rsid w:val="00F0046F"/>
    <w:rsid w:val="00F005C5"/>
    <w:rsid w:val="00F00E35"/>
    <w:rsid w:val="00F00E55"/>
    <w:rsid w:val="00F01034"/>
    <w:rsid w:val="00F0128F"/>
    <w:rsid w:val="00F0147C"/>
    <w:rsid w:val="00F0162E"/>
    <w:rsid w:val="00F0191F"/>
    <w:rsid w:val="00F01FBB"/>
    <w:rsid w:val="00F02757"/>
    <w:rsid w:val="00F027D4"/>
    <w:rsid w:val="00F029BE"/>
    <w:rsid w:val="00F02AB5"/>
    <w:rsid w:val="00F02B45"/>
    <w:rsid w:val="00F03225"/>
    <w:rsid w:val="00F0324A"/>
    <w:rsid w:val="00F03558"/>
    <w:rsid w:val="00F037AE"/>
    <w:rsid w:val="00F03816"/>
    <w:rsid w:val="00F0397F"/>
    <w:rsid w:val="00F03BE8"/>
    <w:rsid w:val="00F042C0"/>
    <w:rsid w:val="00F04433"/>
    <w:rsid w:val="00F04774"/>
    <w:rsid w:val="00F04B4B"/>
    <w:rsid w:val="00F04BEF"/>
    <w:rsid w:val="00F0659A"/>
    <w:rsid w:val="00F06790"/>
    <w:rsid w:val="00F06899"/>
    <w:rsid w:val="00F075D9"/>
    <w:rsid w:val="00F07AE8"/>
    <w:rsid w:val="00F07BFD"/>
    <w:rsid w:val="00F07E99"/>
    <w:rsid w:val="00F07EEE"/>
    <w:rsid w:val="00F1080D"/>
    <w:rsid w:val="00F10921"/>
    <w:rsid w:val="00F11356"/>
    <w:rsid w:val="00F118A4"/>
    <w:rsid w:val="00F11A85"/>
    <w:rsid w:val="00F11B27"/>
    <w:rsid w:val="00F11D30"/>
    <w:rsid w:val="00F121D4"/>
    <w:rsid w:val="00F126C5"/>
    <w:rsid w:val="00F12829"/>
    <w:rsid w:val="00F1295E"/>
    <w:rsid w:val="00F1387B"/>
    <w:rsid w:val="00F13A3C"/>
    <w:rsid w:val="00F13E0B"/>
    <w:rsid w:val="00F13F85"/>
    <w:rsid w:val="00F14C2E"/>
    <w:rsid w:val="00F14CE2"/>
    <w:rsid w:val="00F15494"/>
    <w:rsid w:val="00F15532"/>
    <w:rsid w:val="00F15D9C"/>
    <w:rsid w:val="00F161CF"/>
    <w:rsid w:val="00F16CAC"/>
    <w:rsid w:val="00F16DC0"/>
    <w:rsid w:val="00F17156"/>
    <w:rsid w:val="00F172DE"/>
    <w:rsid w:val="00F175DB"/>
    <w:rsid w:val="00F17A1B"/>
    <w:rsid w:val="00F17A1D"/>
    <w:rsid w:val="00F2049F"/>
    <w:rsid w:val="00F207C8"/>
    <w:rsid w:val="00F20A78"/>
    <w:rsid w:val="00F20E8C"/>
    <w:rsid w:val="00F20EB5"/>
    <w:rsid w:val="00F21FE9"/>
    <w:rsid w:val="00F22135"/>
    <w:rsid w:val="00F2261B"/>
    <w:rsid w:val="00F22753"/>
    <w:rsid w:val="00F2284E"/>
    <w:rsid w:val="00F22931"/>
    <w:rsid w:val="00F22BA5"/>
    <w:rsid w:val="00F233D3"/>
    <w:rsid w:val="00F23618"/>
    <w:rsid w:val="00F238A8"/>
    <w:rsid w:val="00F2396B"/>
    <w:rsid w:val="00F23B12"/>
    <w:rsid w:val="00F241DF"/>
    <w:rsid w:val="00F24214"/>
    <w:rsid w:val="00F24256"/>
    <w:rsid w:val="00F24261"/>
    <w:rsid w:val="00F242FF"/>
    <w:rsid w:val="00F24316"/>
    <w:rsid w:val="00F2438B"/>
    <w:rsid w:val="00F24DB0"/>
    <w:rsid w:val="00F24FB4"/>
    <w:rsid w:val="00F256C9"/>
    <w:rsid w:val="00F25B71"/>
    <w:rsid w:val="00F25C12"/>
    <w:rsid w:val="00F26380"/>
    <w:rsid w:val="00F26ABC"/>
    <w:rsid w:val="00F26C2A"/>
    <w:rsid w:val="00F26DBC"/>
    <w:rsid w:val="00F26F4C"/>
    <w:rsid w:val="00F2714F"/>
    <w:rsid w:val="00F27968"/>
    <w:rsid w:val="00F27B92"/>
    <w:rsid w:val="00F27C50"/>
    <w:rsid w:val="00F27EEE"/>
    <w:rsid w:val="00F305B2"/>
    <w:rsid w:val="00F30ADD"/>
    <w:rsid w:val="00F30D19"/>
    <w:rsid w:val="00F30DCE"/>
    <w:rsid w:val="00F30E4F"/>
    <w:rsid w:val="00F31205"/>
    <w:rsid w:val="00F31293"/>
    <w:rsid w:val="00F31A72"/>
    <w:rsid w:val="00F31AA0"/>
    <w:rsid w:val="00F31C3D"/>
    <w:rsid w:val="00F31DFD"/>
    <w:rsid w:val="00F325FB"/>
    <w:rsid w:val="00F3292D"/>
    <w:rsid w:val="00F32F1F"/>
    <w:rsid w:val="00F32F8E"/>
    <w:rsid w:val="00F32F98"/>
    <w:rsid w:val="00F33889"/>
    <w:rsid w:val="00F349D3"/>
    <w:rsid w:val="00F34A0B"/>
    <w:rsid w:val="00F35267"/>
    <w:rsid w:val="00F35740"/>
    <w:rsid w:val="00F35939"/>
    <w:rsid w:val="00F35C61"/>
    <w:rsid w:val="00F3657D"/>
    <w:rsid w:val="00F3660C"/>
    <w:rsid w:val="00F36F06"/>
    <w:rsid w:val="00F36F58"/>
    <w:rsid w:val="00F37010"/>
    <w:rsid w:val="00F37296"/>
    <w:rsid w:val="00F3752F"/>
    <w:rsid w:val="00F37C57"/>
    <w:rsid w:val="00F37FC9"/>
    <w:rsid w:val="00F4038F"/>
    <w:rsid w:val="00F40C6C"/>
    <w:rsid w:val="00F412C6"/>
    <w:rsid w:val="00F41472"/>
    <w:rsid w:val="00F41AC1"/>
    <w:rsid w:val="00F41AC6"/>
    <w:rsid w:val="00F41D82"/>
    <w:rsid w:val="00F41FC4"/>
    <w:rsid w:val="00F42286"/>
    <w:rsid w:val="00F42467"/>
    <w:rsid w:val="00F43197"/>
    <w:rsid w:val="00F43731"/>
    <w:rsid w:val="00F437C5"/>
    <w:rsid w:val="00F43CAC"/>
    <w:rsid w:val="00F44477"/>
    <w:rsid w:val="00F44700"/>
    <w:rsid w:val="00F448D2"/>
    <w:rsid w:val="00F448E3"/>
    <w:rsid w:val="00F44C25"/>
    <w:rsid w:val="00F44D0A"/>
    <w:rsid w:val="00F450C6"/>
    <w:rsid w:val="00F45633"/>
    <w:rsid w:val="00F459CE"/>
    <w:rsid w:val="00F46455"/>
    <w:rsid w:val="00F465C4"/>
    <w:rsid w:val="00F46EDA"/>
    <w:rsid w:val="00F475B1"/>
    <w:rsid w:val="00F479B9"/>
    <w:rsid w:val="00F47BDD"/>
    <w:rsid w:val="00F47C1A"/>
    <w:rsid w:val="00F47DF3"/>
    <w:rsid w:val="00F5003D"/>
    <w:rsid w:val="00F509A8"/>
    <w:rsid w:val="00F50BF8"/>
    <w:rsid w:val="00F50FEA"/>
    <w:rsid w:val="00F512CF"/>
    <w:rsid w:val="00F518F5"/>
    <w:rsid w:val="00F51E24"/>
    <w:rsid w:val="00F5201B"/>
    <w:rsid w:val="00F52196"/>
    <w:rsid w:val="00F52566"/>
    <w:rsid w:val="00F525F8"/>
    <w:rsid w:val="00F52827"/>
    <w:rsid w:val="00F5298C"/>
    <w:rsid w:val="00F52FE5"/>
    <w:rsid w:val="00F533A3"/>
    <w:rsid w:val="00F534A3"/>
    <w:rsid w:val="00F535A6"/>
    <w:rsid w:val="00F53B26"/>
    <w:rsid w:val="00F53C9F"/>
    <w:rsid w:val="00F54437"/>
    <w:rsid w:val="00F5466E"/>
    <w:rsid w:val="00F54E50"/>
    <w:rsid w:val="00F54F54"/>
    <w:rsid w:val="00F5566B"/>
    <w:rsid w:val="00F55703"/>
    <w:rsid w:val="00F557A8"/>
    <w:rsid w:val="00F55B60"/>
    <w:rsid w:val="00F55CDF"/>
    <w:rsid w:val="00F55F5A"/>
    <w:rsid w:val="00F56297"/>
    <w:rsid w:val="00F56725"/>
    <w:rsid w:val="00F5693E"/>
    <w:rsid w:val="00F56C02"/>
    <w:rsid w:val="00F56E8D"/>
    <w:rsid w:val="00F570F8"/>
    <w:rsid w:val="00F573C2"/>
    <w:rsid w:val="00F573EF"/>
    <w:rsid w:val="00F60393"/>
    <w:rsid w:val="00F6076D"/>
    <w:rsid w:val="00F6129A"/>
    <w:rsid w:val="00F6129D"/>
    <w:rsid w:val="00F621E2"/>
    <w:rsid w:val="00F623B5"/>
    <w:rsid w:val="00F625F8"/>
    <w:rsid w:val="00F626F1"/>
    <w:rsid w:val="00F6293C"/>
    <w:rsid w:val="00F62C2D"/>
    <w:rsid w:val="00F62F29"/>
    <w:rsid w:val="00F6301C"/>
    <w:rsid w:val="00F635C8"/>
    <w:rsid w:val="00F6369B"/>
    <w:rsid w:val="00F63EF9"/>
    <w:rsid w:val="00F64326"/>
    <w:rsid w:val="00F643C7"/>
    <w:rsid w:val="00F647DA"/>
    <w:rsid w:val="00F64AC6"/>
    <w:rsid w:val="00F64AC8"/>
    <w:rsid w:val="00F64CF9"/>
    <w:rsid w:val="00F64E1F"/>
    <w:rsid w:val="00F651D4"/>
    <w:rsid w:val="00F65287"/>
    <w:rsid w:val="00F65C46"/>
    <w:rsid w:val="00F66B59"/>
    <w:rsid w:val="00F670CF"/>
    <w:rsid w:val="00F677B0"/>
    <w:rsid w:val="00F67955"/>
    <w:rsid w:val="00F67B51"/>
    <w:rsid w:val="00F67D2B"/>
    <w:rsid w:val="00F701D5"/>
    <w:rsid w:val="00F703D5"/>
    <w:rsid w:val="00F70BD7"/>
    <w:rsid w:val="00F70D16"/>
    <w:rsid w:val="00F70FD1"/>
    <w:rsid w:val="00F718F8"/>
    <w:rsid w:val="00F71922"/>
    <w:rsid w:val="00F71ACB"/>
    <w:rsid w:val="00F71AD5"/>
    <w:rsid w:val="00F71D55"/>
    <w:rsid w:val="00F72197"/>
    <w:rsid w:val="00F72289"/>
    <w:rsid w:val="00F7234F"/>
    <w:rsid w:val="00F7255D"/>
    <w:rsid w:val="00F72A76"/>
    <w:rsid w:val="00F72D23"/>
    <w:rsid w:val="00F72E99"/>
    <w:rsid w:val="00F73CDF"/>
    <w:rsid w:val="00F7408B"/>
    <w:rsid w:val="00F74304"/>
    <w:rsid w:val="00F74333"/>
    <w:rsid w:val="00F747E9"/>
    <w:rsid w:val="00F75073"/>
    <w:rsid w:val="00F75215"/>
    <w:rsid w:val="00F75C54"/>
    <w:rsid w:val="00F75E20"/>
    <w:rsid w:val="00F76A3D"/>
    <w:rsid w:val="00F771A6"/>
    <w:rsid w:val="00F7738E"/>
    <w:rsid w:val="00F775A6"/>
    <w:rsid w:val="00F77DA9"/>
    <w:rsid w:val="00F77E8A"/>
    <w:rsid w:val="00F8005A"/>
    <w:rsid w:val="00F802F6"/>
    <w:rsid w:val="00F8043D"/>
    <w:rsid w:val="00F80469"/>
    <w:rsid w:val="00F805CD"/>
    <w:rsid w:val="00F80626"/>
    <w:rsid w:val="00F80A3A"/>
    <w:rsid w:val="00F80A78"/>
    <w:rsid w:val="00F80A9B"/>
    <w:rsid w:val="00F80E8F"/>
    <w:rsid w:val="00F81385"/>
    <w:rsid w:val="00F8164A"/>
    <w:rsid w:val="00F81727"/>
    <w:rsid w:val="00F8175C"/>
    <w:rsid w:val="00F8193F"/>
    <w:rsid w:val="00F81B54"/>
    <w:rsid w:val="00F82245"/>
    <w:rsid w:val="00F8250A"/>
    <w:rsid w:val="00F8265F"/>
    <w:rsid w:val="00F82A93"/>
    <w:rsid w:val="00F83275"/>
    <w:rsid w:val="00F8370A"/>
    <w:rsid w:val="00F837D0"/>
    <w:rsid w:val="00F839DC"/>
    <w:rsid w:val="00F844A0"/>
    <w:rsid w:val="00F84FC6"/>
    <w:rsid w:val="00F85905"/>
    <w:rsid w:val="00F86300"/>
    <w:rsid w:val="00F86680"/>
    <w:rsid w:val="00F866EA"/>
    <w:rsid w:val="00F8784A"/>
    <w:rsid w:val="00F87ABE"/>
    <w:rsid w:val="00F87B45"/>
    <w:rsid w:val="00F87B84"/>
    <w:rsid w:val="00F87C41"/>
    <w:rsid w:val="00F87E79"/>
    <w:rsid w:val="00F9105C"/>
    <w:rsid w:val="00F912E5"/>
    <w:rsid w:val="00F91427"/>
    <w:rsid w:val="00F9153C"/>
    <w:rsid w:val="00F91F26"/>
    <w:rsid w:val="00F91F66"/>
    <w:rsid w:val="00F9232F"/>
    <w:rsid w:val="00F9275F"/>
    <w:rsid w:val="00F92A65"/>
    <w:rsid w:val="00F92CC4"/>
    <w:rsid w:val="00F92DE0"/>
    <w:rsid w:val="00F92EFB"/>
    <w:rsid w:val="00F92F66"/>
    <w:rsid w:val="00F93251"/>
    <w:rsid w:val="00F9351F"/>
    <w:rsid w:val="00F93B3E"/>
    <w:rsid w:val="00F93B40"/>
    <w:rsid w:val="00F93C32"/>
    <w:rsid w:val="00F9448E"/>
    <w:rsid w:val="00F94751"/>
    <w:rsid w:val="00F955E1"/>
    <w:rsid w:val="00F957BD"/>
    <w:rsid w:val="00F95CC6"/>
    <w:rsid w:val="00F95D27"/>
    <w:rsid w:val="00F960C9"/>
    <w:rsid w:val="00F9660C"/>
    <w:rsid w:val="00F96ACB"/>
    <w:rsid w:val="00F9707B"/>
    <w:rsid w:val="00F972F8"/>
    <w:rsid w:val="00F973B2"/>
    <w:rsid w:val="00F97677"/>
    <w:rsid w:val="00F9773E"/>
    <w:rsid w:val="00F97910"/>
    <w:rsid w:val="00F97BCD"/>
    <w:rsid w:val="00FA0163"/>
    <w:rsid w:val="00FA08C9"/>
    <w:rsid w:val="00FA0912"/>
    <w:rsid w:val="00FA0A4C"/>
    <w:rsid w:val="00FA0AF2"/>
    <w:rsid w:val="00FA0CDB"/>
    <w:rsid w:val="00FA1405"/>
    <w:rsid w:val="00FA2351"/>
    <w:rsid w:val="00FA25BC"/>
    <w:rsid w:val="00FA283C"/>
    <w:rsid w:val="00FA30A4"/>
    <w:rsid w:val="00FA3214"/>
    <w:rsid w:val="00FA3503"/>
    <w:rsid w:val="00FA365C"/>
    <w:rsid w:val="00FA3702"/>
    <w:rsid w:val="00FA47FA"/>
    <w:rsid w:val="00FA4B32"/>
    <w:rsid w:val="00FA4CA3"/>
    <w:rsid w:val="00FA4CA7"/>
    <w:rsid w:val="00FA568E"/>
    <w:rsid w:val="00FA6734"/>
    <w:rsid w:val="00FA70EC"/>
    <w:rsid w:val="00FA7311"/>
    <w:rsid w:val="00FA7433"/>
    <w:rsid w:val="00FA74A9"/>
    <w:rsid w:val="00FA783A"/>
    <w:rsid w:val="00FA7983"/>
    <w:rsid w:val="00FB0302"/>
    <w:rsid w:val="00FB03C7"/>
    <w:rsid w:val="00FB0ADE"/>
    <w:rsid w:val="00FB0DA7"/>
    <w:rsid w:val="00FB0E3D"/>
    <w:rsid w:val="00FB0EB3"/>
    <w:rsid w:val="00FB111A"/>
    <w:rsid w:val="00FB140A"/>
    <w:rsid w:val="00FB17CB"/>
    <w:rsid w:val="00FB19DE"/>
    <w:rsid w:val="00FB1C8F"/>
    <w:rsid w:val="00FB1D3E"/>
    <w:rsid w:val="00FB211F"/>
    <w:rsid w:val="00FB21FD"/>
    <w:rsid w:val="00FB2CC4"/>
    <w:rsid w:val="00FB3035"/>
    <w:rsid w:val="00FB31D2"/>
    <w:rsid w:val="00FB32D6"/>
    <w:rsid w:val="00FB3C81"/>
    <w:rsid w:val="00FB4827"/>
    <w:rsid w:val="00FB48D6"/>
    <w:rsid w:val="00FB48EC"/>
    <w:rsid w:val="00FB4918"/>
    <w:rsid w:val="00FB4A21"/>
    <w:rsid w:val="00FB4AAD"/>
    <w:rsid w:val="00FB4D5C"/>
    <w:rsid w:val="00FB4F8A"/>
    <w:rsid w:val="00FB503A"/>
    <w:rsid w:val="00FB5547"/>
    <w:rsid w:val="00FB5793"/>
    <w:rsid w:val="00FB5822"/>
    <w:rsid w:val="00FB5834"/>
    <w:rsid w:val="00FB5BEA"/>
    <w:rsid w:val="00FB60ED"/>
    <w:rsid w:val="00FB6386"/>
    <w:rsid w:val="00FB642F"/>
    <w:rsid w:val="00FB67FF"/>
    <w:rsid w:val="00FB69EB"/>
    <w:rsid w:val="00FB6B38"/>
    <w:rsid w:val="00FB6B53"/>
    <w:rsid w:val="00FB7206"/>
    <w:rsid w:val="00FB73D8"/>
    <w:rsid w:val="00FB76B9"/>
    <w:rsid w:val="00FB772C"/>
    <w:rsid w:val="00FB7E95"/>
    <w:rsid w:val="00FB7F00"/>
    <w:rsid w:val="00FC0969"/>
    <w:rsid w:val="00FC0CA2"/>
    <w:rsid w:val="00FC0D58"/>
    <w:rsid w:val="00FC0EC8"/>
    <w:rsid w:val="00FC1455"/>
    <w:rsid w:val="00FC1589"/>
    <w:rsid w:val="00FC16F9"/>
    <w:rsid w:val="00FC17C3"/>
    <w:rsid w:val="00FC1879"/>
    <w:rsid w:val="00FC18A7"/>
    <w:rsid w:val="00FC19B0"/>
    <w:rsid w:val="00FC1EBA"/>
    <w:rsid w:val="00FC1F6D"/>
    <w:rsid w:val="00FC202F"/>
    <w:rsid w:val="00FC21A4"/>
    <w:rsid w:val="00FC2202"/>
    <w:rsid w:val="00FC2418"/>
    <w:rsid w:val="00FC2867"/>
    <w:rsid w:val="00FC2BDD"/>
    <w:rsid w:val="00FC2C49"/>
    <w:rsid w:val="00FC2E44"/>
    <w:rsid w:val="00FC3045"/>
    <w:rsid w:val="00FC30B9"/>
    <w:rsid w:val="00FC33A7"/>
    <w:rsid w:val="00FC39D4"/>
    <w:rsid w:val="00FC3E53"/>
    <w:rsid w:val="00FC3FD1"/>
    <w:rsid w:val="00FC45E6"/>
    <w:rsid w:val="00FC476C"/>
    <w:rsid w:val="00FC4889"/>
    <w:rsid w:val="00FC4A80"/>
    <w:rsid w:val="00FC4C6E"/>
    <w:rsid w:val="00FC5886"/>
    <w:rsid w:val="00FC5D4B"/>
    <w:rsid w:val="00FC6599"/>
    <w:rsid w:val="00FC661E"/>
    <w:rsid w:val="00FC674A"/>
    <w:rsid w:val="00FC6909"/>
    <w:rsid w:val="00FC6F84"/>
    <w:rsid w:val="00FC7282"/>
    <w:rsid w:val="00FC7491"/>
    <w:rsid w:val="00FC756E"/>
    <w:rsid w:val="00FC7C15"/>
    <w:rsid w:val="00FC7EF0"/>
    <w:rsid w:val="00FD04E9"/>
    <w:rsid w:val="00FD0C6E"/>
    <w:rsid w:val="00FD11C8"/>
    <w:rsid w:val="00FD1C35"/>
    <w:rsid w:val="00FD1EA9"/>
    <w:rsid w:val="00FD1F42"/>
    <w:rsid w:val="00FD2038"/>
    <w:rsid w:val="00FD246E"/>
    <w:rsid w:val="00FD36FF"/>
    <w:rsid w:val="00FD3836"/>
    <w:rsid w:val="00FD3AB9"/>
    <w:rsid w:val="00FD43F7"/>
    <w:rsid w:val="00FD4F16"/>
    <w:rsid w:val="00FD5FBC"/>
    <w:rsid w:val="00FD611B"/>
    <w:rsid w:val="00FD62BE"/>
    <w:rsid w:val="00FD6D1D"/>
    <w:rsid w:val="00FD6F39"/>
    <w:rsid w:val="00FD7214"/>
    <w:rsid w:val="00FD766A"/>
    <w:rsid w:val="00FD7A82"/>
    <w:rsid w:val="00FD7AF3"/>
    <w:rsid w:val="00FD7CE8"/>
    <w:rsid w:val="00FE006F"/>
    <w:rsid w:val="00FE01B8"/>
    <w:rsid w:val="00FE0865"/>
    <w:rsid w:val="00FE0CFF"/>
    <w:rsid w:val="00FE0D70"/>
    <w:rsid w:val="00FE0E48"/>
    <w:rsid w:val="00FE1120"/>
    <w:rsid w:val="00FE184B"/>
    <w:rsid w:val="00FE18A0"/>
    <w:rsid w:val="00FE19E7"/>
    <w:rsid w:val="00FE1DCC"/>
    <w:rsid w:val="00FE2658"/>
    <w:rsid w:val="00FE2C4B"/>
    <w:rsid w:val="00FE30C2"/>
    <w:rsid w:val="00FE316B"/>
    <w:rsid w:val="00FE34D7"/>
    <w:rsid w:val="00FE3794"/>
    <w:rsid w:val="00FE37EA"/>
    <w:rsid w:val="00FE4992"/>
    <w:rsid w:val="00FE51B3"/>
    <w:rsid w:val="00FE530A"/>
    <w:rsid w:val="00FE5553"/>
    <w:rsid w:val="00FE5570"/>
    <w:rsid w:val="00FE560D"/>
    <w:rsid w:val="00FE567F"/>
    <w:rsid w:val="00FE6050"/>
    <w:rsid w:val="00FE62E9"/>
    <w:rsid w:val="00FE64E3"/>
    <w:rsid w:val="00FE6AB8"/>
    <w:rsid w:val="00FE7069"/>
    <w:rsid w:val="00FE786B"/>
    <w:rsid w:val="00FF059F"/>
    <w:rsid w:val="00FF09BD"/>
    <w:rsid w:val="00FF0DDC"/>
    <w:rsid w:val="00FF1008"/>
    <w:rsid w:val="00FF1130"/>
    <w:rsid w:val="00FF126A"/>
    <w:rsid w:val="00FF137C"/>
    <w:rsid w:val="00FF15D4"/>
    <w:rsid w:val="00FF1A4E"/>
    <w:rsid w:val="00FF1F5C"/>
    <w:rsid w:val="00FF22D1"/>
    <w:rsid w:val="00FF28EA"/>
    <w:rsid w:val="00FF29C8"/>
    <w:rsid w:val="00FF2A37"/>
    <w:rsid w:val="00FF3A31"/>
    <w:rsid w:val="00FF40E3"/>
    <w:rsid w:val="00FF4563"/>
    <w:rsid w:val="00FF495D"/>
    <w:rsid w:val="00FF4A0F"/>
    <w:rsid w:val="00FF4B98"/>
    <w:rsid w:val="00FF5048"/>
    <w:rsid w:val="00FF5337"/>
    <w:rsid w:val="00FF5849"/>
    <w:rsid w:val="00FF5A0A"/>
    <w:rsid w:val="00FF62BD"/>
    <w:rsid w:val="00FF69E7"/>
    <w:rsid w:val="00FF739A"/>
    <w:rsid w:val="00FF7D41"/>
    <w:rsid w:val="00FF7D59"/>
    <w:rsid w:val="00FF7EB2"/>
    <w:rsid w:val="00FF7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730"/>
  </w:style>
  <w:style w:type="paragraph" w:styleId="1">
    <w:name w:val="heading 1"/>
    <w:basedOn w:val="a"/>
    <w:link w:val="10"/>
    <w:uiPriority w:val="9"/>
    <w:qFormat/>
    <w:rsid w:val="00EB4A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A9C"/>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193730"/>
    <w:pPr>
      <w:ind w:left="720"/>
      <w:contextualSpacing/>
    </w:pPr>
  </w:style>
  <w:style w:type="paragraph" w:styleId="a4">
    <w:name w:val="Balloon Text"/>
    <w:basedOn w:val="a"/>
    <w:link w:val="a5"/>
    <w:uiPriority w:val="99"/>
    <w:semiHidden/>
    <w:unhideWhenUsed/>
    <w:rsid w:val="009B5E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ED1"/>
    <w:rPr>
      <w:rFonts w:ascii="Tahoma" w:hAnsi="Tahoma" w:cs="Tahoma"/>
      <w:sz w:val="16"/>
      <w:szCs w:val="16"/>
    </w:rPr>
  </w:style>
  <w:style w:type="table" w:styleId="a6">
    <w:name w:val="Table Grid"/>
    <w:basedOn w:val="a1"/>
    <w:uiPriority w:val="59"/>
    <w:rsid w:val="00344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3309307">
      <w:bodyDiv w:val="1"/>
      <w:marLeft w:val="0"/>
      <w:marRight w:val="0"/>
      <w:marTop w:val="0"/>
      <w:marBottom w:val="0"/>
      <w:divBdr>
        <w:top w:val="none" w:sz="0" w:space="0" w:color="auto"/>
        <w:left w:val="none" w:sz="0" w:space="0" w:color="auto"/>
        <w:bottom w:val="none" w:sz="0" w:space="0" w:color="auto"/>
        <w:right w:val="none" w:sz="0" w:space="0" w:color="auto"/>
      </w:divBdr>
    </w:div>
    <w:div w:id="21305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BD1BE-7D29-4341-AC1F-1BDA1E5F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9</Pages>
  <Words>1117</Words>
  <Characters>6369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5</cp:revision>
  <dcterms:created xsi:type="dcterms:W3CDTF">2024-12-22T20:29:00Z</dcterms:created>
  <dcterms:modified xsi:type="dcterms:W3CDTF">2024-12-26T10:15:00Z</dcterms:modified>
</cp:coreProperties>
</file>